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6D" w:rsidRPr="00BE7E74" w:rsidRDefault="007C296D" w:rsidP="007C296D">
      <w:pPr>
        <w:pBdr>
          <w:bottom w:val="single" w:sz="8" w:space="1" w:color="000000"/>
        </w:pBdr>
        <w:tabs>
          <w:tab w:val="left" w:pos="142"/>
          <w:tab w:val="center" w:pos="4677"/>
        </w:tabs>
        <w:spacing w:after="0" w:line="276" w:lineRule="auto"/>
        <w:ind w:left="-426" w:firstLine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Hlk529397822"/>
      <w:r w:rsidRPr="00BE7E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C296D" w:rsidRPr="00BE7E74" w:rsidRDefault="007C296D" w:rsidP="007C296D">
      <w:pPr>
        <w:pBdr>
          <w:bottom w:val="single" w:sz="8" w:space="1" w:color="000000"/>
        </w:pBdr>
        <w:tabs>
          <w:tab w:val="left" w:pos="142"/>
        </w:tabs>
        <w:spacing w:after="0" w:line="276" w:lineRule="auto"/>
        <w:ind w:left="-426" w:firstLine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E7E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«Детский сад комбинированного вида № 365» городского округа Самара</w:t>
      </w:r>
    </w:p>
    <w:p w:rsidR="007C296D" w:rsidRPr="00BE7E74" w:rsidRDefault="007C296D" w:rsidP="007C296D">
      <w:pPr>
        <w:pBdr>
          <w:bottom w:val="single" w:sz="8" w:space="1" w:color="000000"/>
        </w:pBdr>
        <w:tabs>
          <w:tab w:val="left" w:pos="142"/>
        </w:tabs>
        <w:spacing w:after="0" w:line="276" w:lineRule="auto"/>
        <w:ind w:left="-426" w:firstLine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E7E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(МБДОУ «Детский сад № 365» г.о. Самара)</w:t>
      </w:r>
    </w:p>
    <w:p w:rsidR="007C296D" w:rsidRPr="00BE7E74" w:rsidRDefault="007C296D" w:rsidP="007C29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E7E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BE7E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дрес: 443042, Самарская область, г. Самара, ул. Флотская, д. 15 а</w:t>
      </w:r>
    </w:p>
    <w:p w:rsidR="007C296D" w:rsidRPr="00BE7E74" w:rsidRDefault="007C296D" w:rsidP="007C2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тел/факс: 2212831, </w:t>
      </w:r>
      <w:r w:rsidRPr="00BE7E7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e</w:t>
      </w:r>
      <w:r w:rsidRPr="00BE7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E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BE7E7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mail</w:t>
      </w:r>
      <w:r w:rsidRPr="00BE7E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.: </w:t>
      </w:r>
      <w:r w:rsidRPr="00BE7E7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mdou</w:t>
      </w:r>
      <w:r w:rsidRPr="00BE7E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_365@</w:t>
      </w:r>
      <w:r w:rsidRPr="00BE7E7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mail</w:t>
      </w:r>
      <w:r w:rsidRPr="00BE7E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BE7E7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ru</w:t>
      </w:r>
    </w:p>
    <w:p w:rsidR="007C296D" w:rsidRPr="00BE7E74" w:rsidRDefault="007C296D" w:rsidP="007C296D">
      <w:pPr>
        <w:spacing w:line="252" w:lineRule="auto"/>
        <w:ind w:right="120"/>
        <w:jc w:val="center"/>
        <w:rPr>
          <w:rFonts w:ascii="Calibri" w:eastAsia="Calibri" w:hAnsi="Calibri" w:cs="Times New Roman"/>
          <w:sz w:val="28"/>
          <w:szCs w:val="28"/>
        </w:rPr>
      </w:pPr>
    </w:p>
    <w:p w:rsidR="007C296D" w:rsidRDefault="007C296D" w:rsidP="007C296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296D" w:rsidRPr="00334A15" w:rsidRDefault="007C296D" w:rsidP="007C29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4A15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695142" w:rsidRDefault="007C296D" w:rsidP="007C29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учителя-логопеда</w:t>
      </w:r>
      <w:r w:rsidRPr="00334A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95142">
        <w:rPr>
          <w:rFonts w:ascii="Times New Roman" w:hAnsi="Times New Roman" w:cs="Times New Roman"/>
          <w:b/>
          <w:sz w:val="32"/>
          <w:szCs w:val="32"/>
        </w:rPr>
        <w:t xml:space="preserve">старшей </w:t>
      </w:r>
      <w:r w:rsidRPr="00630767">
        <w:rPr>
          <w:rFonts w:ascii="Times New Roman" w:hAnsi="Times New Roman" w:cs="Times New Roman"/>
          <w:b/>
          <w:sz w:val="32"/>
          <w:szCs w:val="32"/>
        </w:rPr>
        <w:t xml:space="preserve">группы </w:t>
      </w:r>
      <w:r w:rsidR="00695142">
        <w:rPr>
          <w:rFonts w:ascii="Times New Roman" w:hAnsi="Times New Roman" w:cs="Times New Roman"/>
          <w:b/>
          <w:sz w:val="32"/>
          <w:szCs w:val="32"/>
        </w:rPr>
        <w:t xml:space="preserve">компенсирующей направленности </w:t>
      </w:r>
    </w:p>
    <w:p w:rsidR="007C296D" w:rsidRPr="00630767" w:rsidRDefault="007C296D" w:rsidP="007C29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767">
        <w:rPr>
          <w:rFonts w:ascii="Times New Roman" w:hAnsi="Times New Roman" w:cs="Times New Roman"/>
          <w:b/>
          <w:sz w:val="32"/>
          <w:szCs w:val="32"/>
        </w:rPr>
        <w:t xml:space="preserve">для детей </w:t>
      </w:r>
      <w:r>
        <w:rPr>
          <w:rFonts w:ascii="Times New Roman" w:hAnsi="Times New Roman" w:cs="Times New Roman"/>
          <w:b/>
          <w:sz w:val="32"/>
          <w:szCs w:val="32"/>
        </w:rPr>
        <w:t>5-6</w:t>
      </w:r>
      <w:r w:rsidRPr="00630767">
        <w:rPr>
          <w:rFonts w:ascii="Times New Roman" w:hAnsi="Times New Roman" w:cs="Times New Roman"/>
          <w:b/>
          <w:sz w:val="32"/>
          <w:szCs w:val="32"/>
        </w:rPr>
        <w:t xml:space="preserve"> лет</w:t>
      </w:r>
    </w:p>
    <w:p w:rsidR="007C296D" w:rsidRDefault="007C296D" w:rsidP="007C29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767">
        <w:rPr>
          <w:rFonts w:ascii="Times New Roman" w:hAnsi="Times New Roman" w:cs="Times New Roman"/>
          <w:b/>
          <w:sz w:val="32"/>
          <w:szCs w:val="32"/>
        </w:rPr>
        <w:t>с тяжёлыми нарушениями речи</w:t>
      </w:r>
      <w:r w:rsidRPr="00334A1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C296D" w:rsidRDefault="007C296D" w:rsidP="007C296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4A15">
        <w:rPr>
          <w:rFonts w:ascii="Times New Roman" w:hAnsi="Times New Roman" w:cs="Times New Roman"/>
          <w:b/>
          <w:sz w:val="32"/>
          <w:szCs w:val="32"/>
        </w:rPr>
        <w:t>на 201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334A15">
        <w:rPr>
          <w:rFonts w:ascii="Times New Roman" w:hAnsi="Times New Roman" w:cs="Times New Roman"/>
          <w:b/>
          <w:sz w:val="32"/>
          <w:szCs w:val="32"/>
        </w:rPr>
        <w:t>–20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Pr="00334A1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C296D" w:rsidRDefault="007C296D" w:rsidP="007C29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296D" w:rsidRDefault="007C296D" w:rsidP="007C29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C296D" w:rsidRDefault="007C296D" w:rsidP="007C29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296D" w:rsidRDefault="007C296D" w:rsidP="007C29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Разработана:</w:t>
      </w:r>
    </w:p>
    <w:p w:rsidR="007C296D" w:rsidRDefault="007C296D" w:rsidP="007C296D">
      <w:pPr>
        <w:spacing w:after="0" w:line="240" w:lineRule="auto"/>
        <w:ind w:hanging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учителем-логопедом</w:t>
      </w:r>
    </w:p>
    <w:p w:rsidR="007C296D" w:rsidRDefault="007C296D" w:rsidP="007C296D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Калюжиной Е.Ю.</w:t>
      </w:r>
    </w:p>
    <w:p w:rsidR="007C296D" w:rsidRDefault="007C296D" w:rsidP="007C296D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7C296D" w:rsidRDefault="007C296D" w:rsidP="007C296D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РАССМОТРЕНА                                              </w:t>
      </w:r>
    </w:p>
    <w:p w:rsidR="007C296D" w:rsidRDefault="007C296D" w:rsidP="007C296D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Педагогическом совете                               </w:t>
      </w:r>
    </w:p>
    <w:p w:rsidR="007C296D" w:rsidRDefault="007C296D" w:rsidP="007C296D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№ 365» г.о. Самара    </w:t>
      </w:r>
    </w:p>
    <w:p w:rsidR="007C296D" w:rsidRDefault="007C296D" w:rsidP="007C296D">
      <w:pPr>
        <w:tabs>
          <w:tab w:val="center" w:pos="4820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1 от </w:t>
      </w:r>
      <w:r w:rsidR="0069514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.08.2019 г.</w:t>
      </w:r>
    </w:p>
    <w:p w:rsidR="007C296D" w:rsidRDefault="007C296D" w:rsidP="007C296D">
      <w:pPr>
        <w:tabs>
          <w:tab w:val="center" w:pos="4820"/>
        </w:tabs>
        <w:spacing w:after="0" w:line="240" w:lineRule="auto"/>
        <w:ind w:hanging="567"/>
        <w:jc w:val="center"/>
      </w:pPr>
      <w:r>
        <w:rPr>
          <w:rFonts w:ascii="Times New Roman" w:hAnsi="Times New Roman" w:cs="Times New Roman"/>
          <w:sz w:val="28"/>
          <w:szCs w:val="28"/>
        </w:rPr>
        <w:t>Самара, 2019 г.</w:t>
      </w:r>
    </w:p>
    <w:p w:rsidR="00C04D8E" w:rsidRDefault="00C04D8E" w:rsidP="00C04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04D8E" w:rsidRDefault="00C04D8E" w:rsidP="00C04D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Целевой раздел </w:t>
      </w:r>
    </w:p>
    <w:p w:rsidR="00C04D8E" w:rsidRDefault="00C04D8E" w:rsidP="00C04D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Пояснительная записка:</w:t>
      </w:r>
    </w:p>
    <w:p w:rsidR="00C04D8E" w:rsidRDefault="00C04D8E" w:rsidP="00C04D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 программы _______________________________________________________________________________ 2</w:t>
      </w:r>
    </w:p>
    <w:p w:rsidR="00C04D8E" w:rsidRPr="00A8207B" w:rsidRDefault="00C04D8E" w:rsidP="00C04D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07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207B">
        <w:rPr>
          <w:rFonts w:ascii="Times New Roman" w:hAnsi="Times New Roman" w:cs="Times New Roman"/>
          <w:sz w:val="28"/>
          <w:szCs w:val="28"/>
        </w:rPr>
        <w:t>собенности речевого развития детей 5-6 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04D8E" w:rsidRDefault="00C04D8E" w:rsidP="00C04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речевые особенности детей группы _______________________________________________________________ 6</w:t>
      </w:r>
    </w:p>
    <w:p w:rsidR="00C04D8E" w:rsidRDefault="00C04D8E" w:rsidP="00C04D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детей группы ____________________________________________________________________ 9</w:t>
      </w:r>
    </w:p>
    <w:p w:rsidR="00C04D8E" w:rsidRDefault="00C04D8E" w:rsidP="00C04D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Целевые ориентиры дошкольного образования, изучение характеристик образования детей _____________ 16</w:t>
      </w:r>
    </w:p>
    <w:p w:rsidR="00C04D8E" w:rsidRDefault="00C04D8E" w:rsidP="00C04D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517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E517C">
        <w:rPr>
          <w:rFonts w:ascii="Times New Roman" w:hAnsi="Times New Roman" w:cs="Times New Roman"/>
          <w:b/>
          <w:sz w:val="28"/>
          <w:szCs w:val="28"/>
        </w:rPr>
        <w:t>. Содержательный раздел</w:t>
      </w:r>
    </w:p>
    <w:p w:rsidR="00C04D8E" w:rsidRDefault="00C04D8E" w:rsidP="00C04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17C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Режим дня __________________________________________________________________________________ 19</w:t>
      </w:r>
    </w:p>
    <w:p w:rsidR="00C04D8E" w:rsidRDefault="00C04D8E" w:rsidP="00C04D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Проектирование образовательной деятельности __________________________________________________  20</w:t>
      </w:r>
    </w:p>
    <w:p w:rsidR="00C04D8E" w:rsidRDefault="00C04D8E" w:rsidP="00C04D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Циклограмма деятельности педагога с детьми ____________________________________________________ 22</w:t>
      </w:r>
    </w:p>
    <w:p w:rsidR="00C04D8E" w:rsidRDefault="00C04D8E" w:rsidP="00C04D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Комплексно-тематическое планирование ________________________________________________________ 23</w:t>
      </w:r>
    </w:p>
    <w:p w:rsidR="00C04D8E" w:rsidRDefault="00C04D8E" w:rsidP="00C04D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7DE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07DED">
        <w:rPr>
          <w:rFonts w:ascii="Times New Roman" w:hAnsi="Times New Roman" w:cs="Times New Roman"/>
          <w:b/>
          <w:sz w:val="28"/>
          <w:szCs w:val="28"/>
        </w:rPr>
        <w:t>. Организационный раздел</w:t>
      </w:r>
    </w:p>
    <w:p w:rsidR="00C04D8E" w:rsidRDefault="00C04D8E" w:rsidP="00C04D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Особенности организации РППС _______________________________________________________________ 24</w:t>
      </w:r>
    </w:p>
    <w:p w:rsidR="00C04D8E" w:rsidRDefault="00C04D8E" w:rsidP="00C04D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Программно-методическое обеспечение _________________________________________________________ 26</w:t>
      </w:r>
    </w:p>
    <w:p w:rsidR="00C04D8E" w:rsidRDefault="00C04D8E" w:rsidP="00C04D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Особенности взаимодействия с родителями (законными представителями) воспитанников ______________ 29</w:t>
      </w:r>
    </w:p>
    <w:p w:rsidR="00C04D8E" w:rsidRDefault="00C04D8E" w:rsidP="00C04D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7DE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07DED">
        <w:rPr>
          <w:rFonts w:ascii="Times New Roman" w:hAnsi="Times New Roman" w:cs="Times New Roman"/>
          <w:b/>
          <w:sz w:val="28"/>
          <w:szCs w:val="28"/>
        </w:rPr>
        <w:t>. Приложения</w:t>
      </w:r>
    </w:p>
    <w:p w:rsidR="00C04D8E" w:rsidRDefault="00C04D8E" w:rsidP="00C04D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Перспективный план работы с воспитанниками</w:t>
      </w:r>
    </w:p>
    <w:p w:rsidR="00C04D8E" w:rsidRDefault="00C04D8E" w:rsidP="00C04D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Перспективный план сотрудничества с родителями (законными представителями) воспитанников </w:t>
      </w:r>
    </w:p>
    <w:p w:rsidR="00C04D8E" w:rsidRPr="00907DED" w:rsidRDefault="00C04D8E" w:rsidP="00C04D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План самообразования педагога</w:t>
      </w:r>
    </w:p>
    <w:p w:rsidR="00C04D8E" w:rsidRPr="00907DED" w:rsidRDefault="00C04D8E" w:rsidP="00C04D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D8E" w:rsidRDefault="00C04D8E" w:rsidP="00C04D8E"/>
    <w:p w:rsidR="00B15DDF" w:rsidRDefault="00B15DDF" w:rsidP="00B15DDF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p w:rsidR="00B15DDF" w:rsidRPr="009E517C" w:rsidRDefault="00B15DDF" w:rsidP="00B15D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79B9" w:rsidRDefault="001179B9" w:rsidP="009E5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79B9" w:rsidRDefault="001179B9" w:rsidP="009E5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9F9" w:rsidRPr="00B15DDF" w:rsidRDefault="005D69F9" w:rsidP="00B15DDF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DDF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B15DDF" w:rsidRDefault="00B15DDF" w:rsidP="005D69F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9F9" w:rsidRPr="00B11DB7" w:rsidRDefault="005D69F9" w:rsidP="005D69F9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1DB7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  <w:r w:rsidRPr="00B11DB7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D69F9" w:rsidRPr="00C6610B" w:rsidRDefault="005D69F9" w:rsidP="005D69F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610B">
        <w:rPr>
          <w:rFonts w:ascii="Times New Roman" w:eastAsia="Times New Roman" w:hAnsi="Times New Roman"/>
          <w:sz w:val="28"/>
          <w:szCs w:val="28"/>
        </w:rPr>
        <w:t xml:space="preserve">Рабочая программа </w:t>
      </w:r>
      <w:r w:rsidRPr="00C6610B">
        <w:rPr>
          <w:rFonts w:ascii="Times New Roman" w:eastAsia="Times New Roman" w:hAnsi="Times New Roman"/>
          <w:b/>
          <w:sz w:val="28"/>
          <w:szCs w:val="28"/>
        </w:rPr>
        <w:t>составлена на основе</w:t>
      </w:r>
      <w:r w:rsidRPr="00C6610B">
        <w:rPr>
          <w:rFonts w:ascii="Times New Roman" w:eastAsia="Times New Roman" w:hAnsi="Times New Roman"/>
          <w:sz w:val="28"/>
          <w:szCs w:val="28"/>
        </w:rPr>
        <w:t xml:space="preserve"> основной общеобразовательной программы - образовательной программы  дошкольного образования </w:t>
      </w:r>
      <w:r w:rsidRPr="00C6610B">
        <w:rPr>
          <w:rFonts w:ascii="Times New Roman" w:hAnsi="Times New Roman"/>
          <w:sz w:val="28"/>
          <w:szCs w:val="28"/>
        </w:rPr>
        <w:t xml:space="preserve">муниципального бюджетного дошкольного образовательного учреждения «Детский сад комбинированного вида № 365» городского округа Самара. </w:t>
      </w:r>
    </w:p>
    <w:p w:rsidR="005D69F9" w:rsidRPr="00C6610B" w:rsidRDefault="005D69F9" w:rsidP="005D69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10B">
        <w:rPr>
          <w:rFonts w:ascii="Times New Roman" w:hAnsi="Times New Roman"/>
          <w:sz w:val="28"/>
          <w:szCs w:val="28"/>
        </w:rPr>
        <w:t xml:space="preserve">Рабочая программа </w:t>
      </w:r>
      <w:r w:rsidRPr="00C6610B">
        <w:rPr>
          <w:rFonts w:ascii="Times New Roman" w:hAnsi="Times New Roman"/>
          <w:b/>
          <w:sz w:val="28"/>
          <w:szCs w:val="28"/>
        </w:rPr>
        <w:t>разработана в соответствии</w:t>
      </w:r>
      <w:r w:rsidRPr="00C6610B">
        <w:rPr>
          <w:rFonts w:ascii="Times New Roman" w:hAnsi="Times New Roman"/>
          <w:sz w:val="28"/>
          <w:szCs w:val="28"/>
        </w:rPr>
        <w:t xml:space="preserve"> со следующими нормативными документами:</w:t>
      </w:r>
    </w:p>
    <w:p w:rsidR="005D69F9" w:rsidRPr="00C6610B" w:rsidRDefault="005D69F9" w:rsidP="005D69F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10B">
        <w:rPr>
          <w:rFonts w:ascii="Times New Roman" w:eastAsia="Times New Roman" w:hAnsi="Times New Roman"/>
          <w:sz w:val="28"/>
          <w:szCs w:val="28"/>
          <w:lang w:eastAsia="ru-RU"/>
        </w:rPr>
        <w:t>1. Федеральный закон от 29.12.2012 №273-ФЗ «Об образовании в Российской Федерации»;</w:t>
      </w:r>
    </w:p>
    <w:p w:rsidR="005D69F9" w:rsidRPr="00C6610B" w:rsidRDefault="005D69F9" w:rsidP="005D69F9">
      <w:pPr>
        <w:spacing w:after="0" w:line="360" w:lineRule="auto"/>
        <w:ind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C6610B">
        <w:rPr>
          <w:rFonts w:ascii="Times New Roman" w:eastAsia="Times New Roman" w:hAnsi="Times New Roman"/>
          <w:sz w:val="28"/>
          <w:szCs w:val="28"/>
          <w:lang w:eastAsia="ru-RU"/>
        </w:rPr>
        <w:t>2. Приказ Министерства образования и науки Российской Федерации от 17 октября 2013 года №1155 «Об утверждении Федерального государственного образовательного стандарта дошкольного образования»;</w:t>
      </w:r>
    </w:p>
    <w:p w:rsidR="005D69F9" w:rsidRPr="00C6610B" w:rsidRDefault="005D69F9" w:rsidP="005D69F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10B">
        <w:rPr>
          <w:rFonts w:ascii="Times New Roman" w:eastAsia="Times New Roman" w:hAnsi="Times New Roman"/>
          <w:sz w:val="28"/>
          <w:szCs w:val="28"/>
          <w:lang w:eastAsia="ru-RU"/>
        </w:rPr>
        <w:t>3. Приказ Министерства образования и науки Российской Федерации от 30августа 2013 г. №1014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образования»;</w:t>
      </w:r>
    </w:p>
    <w:p w:rsidR="005D69F9" w:rsidRPr="00C6610B" w:rsidRDefault="005D69F9" w:rsidP="005D69F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10B">
        <w:rPr>
          <w:rFonts w:ascii="Times New Roman" w:eastAsia="Times New Roman" w:hAnsi="Times New Roman"/>
          <w:sz w:val="28"/>
          <w:szCs w:val="28"/>
          <w:lang w:eastAsia="ru-RU"/>
        </w:rPr>
        <w:t>4. Письмо Министерства образования и науки РФ от 28.02.2014 №08-249 «Комментарии к ФГОС ДО»;</w:t>
      </w:r>
    </w:p>
    <w:p w:rsidR="005D69F9" w:rsidRPr="00C6610B" w:rsidRDefault="005D69F9" w:rsidP="005D69F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10B">
        <w:rPr>
          <w:rFonts w:ascii="Times New Roman" w:eastAsia="Times New Roman" w:hAnsi="Times New Roman"/>
          <w:sz w:val="28"/>
          <w:szCs w:val="28"/>
          <w:lang w:eastAsia="ru-RU"/>
        </w:rPr>
        <w:t xml:space="preserve">  5. Постановление от 15 мая 2013 г. N 26 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5D69F9" w:rsidRPr="00C6610B" w:rsidRDefault="005D69F9" w:rsidP="005D69F9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6610B">
        <w:rPr>
          <w:rFonts w:ascii="Times New Roman" w:eastAsia="Times New Roman" w:hAnsi="Times New Roman"/>
          <w:sz w:val="28"/>
          <w:szCs w:val="28"/>
          <w:lang w:eastAsia="ru-RU"/>
        </w:rPr>
        <w:t xml:space="preserve">6. Санитарно-эпидемиологические требования к устройству, содержанию и организации режима работы дошкольных образовательных организаций. (Санитарно-эпидемиологические правила и нормативы СанПиН 2.4.1.3049-13 </w:t>
      </w:r>
      <w:r w:rsidRPr="00C6610B">
        <w:rPr>
          <w:rFonts w:ascii="Times New Roman" w:eastAsia="Times New Roman" w:hAnsi="Times New Roman"/>
          <w:iCs/>
          <w:sz w:val="28"/>
          <w:szCs w:val="28"/>
          <w:lang w:eastAsia="ru-RU"/>
        </w:rPr>
        <w:t>с изменениями внесенными Решением Верховного Суда РФ от 04.04.2014 N АКПИ14-281);</w:t>
      </w:r>
    </w:p>
    <w:p w:rsidR="005D69F9" w:rsidRPr="00C6610B" w:rsidRDefault="005D69F9" w:rsidP="005D69F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1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7. Информационное письмо Министерства образования и науки Самарской области от 04.06.2015 г. №М-16-09-01/587-ту. </w:t>
      </w:r>
    </w:p>
    <w:p w:rsidR="005D69F9" w:rsidRPr="00C6610B" w:rsidRDefault="005D69F9" w:rsidP="005D69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610B">
        <w:rPr>
          <w:sz w:val="28"/>
          <w:szCs w:val="28"/>
        </w:rPr>
        <w:t xml:space="preserve">  8. О</w:t>
      </w:r>
      <w:r w:rsidRPr="00C6610B">
        <w:rPr>
          <w:rFonts w:ascii="Times New Roman" w:eastAsia="Times New Roman" w:hAnsi="Times New Roman"/>
          <w:sz w:val="28"/>
          <w:szCs w:val="28"/>
        </w:rPr>
        <w:t xml:space="preserve">сновная общеобразовательная программа - образовательная программа  дошкольного образования </w:t>
      </w:r>
      <w:r w:rsidRPr="00C6610B">
        <w:rPr>
          <w:rFonts w:ascii="Times New Roman" w:hAnsi="Times New Roman"/>
          <w:sz w:val="28"/>
          <w:szCs w:val="28"/>
        </w:rPr>
        <w:t xml:space="preserve">муниципального бюджетного дошкольного образовательного учреждения «Детский сад комбинированного вида № 365» городского округа Самара. </w:t>
      </w:r>
    </w:p>
    <w:p w:rsidR="005D69F9" w:rsidRPr="00C6610B" w:rsidRDefault="005D69F9" w:rsidP="005D69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10B">
        <w:rPr>
          <w:rFonts w:ascii="Times New Roman" w:hAnsi="Times New Roman"/>
          <w:sz w:val="28"/>
          <w:szCs w:val="28"/>
        </w:rPr>
        <w:t>9. Годовой план работы МБДОУ «Детский сад № 365» г.о. Самара.</w:t>
      </w:r>
    </w:p>
    <w:p w:rsidR="005D69F9" w:rsidRPr="00C6610B" w:rsidRDefault="005D69F9" w:rsidP="005D69F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610B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C6610B">
        <w:rPr>
          <w:rFonts w:ascii="Times New Roman" w:eastAsia="Times New Roman" w:hAnsi="Times New Roman"/>
          <w:b/>
          <w:sz w:val="28"/>
          <w:szCs w:val="28"/>
        </w:rPr>
        <w:t>определяет</w:t>
      </w:r>
      <w:r w:rsidRPr="00C6610B">
        <w:rPr>
          <w:rFonts w:ascii="Times New Roman" w:eastAsia="Times New Roman" w:hAnsi="Times New Roman"/>
          <w:sz w:val="28"/>
          <w:szCs w:val="28"/>
        </w:rPr>
        <w:t xml:space="preserve"> содержание и организацию образовательной деятельности в подготовительной у школе логопедической группе, обеспечивает развитие личности детей старшего дошкольного возраста в различных видах общения и деятельности с учётом их возрастных, индивидуальных психологических и физиологических особенностей.</w:t>
      </w:r>
    </w:p>
    <w:p w:rsidR="005D69F9" w:rsidRPr="00C6610B" w:rsidRDefault="005D69F9" w:rsidP="005D69F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610B">
        <w:rPr>
          <w:rFonts w:ascii="Times New Roman" w:eastAsia="Times New Roman" w:hAnsi="Times New Roman"/>
          <w:b/>
          <w:sz w:val="28"/>
          <w:szCs w:val="28"/>
        </w:rPr>
        <w:t>Цель программы:</w:t>
      </w:r>
      <w:r w:rsidRPr="00C6610B">
        <w:rPr>
          <w:rFonts w:ascii="Times New Roman" w:eastAsia="Times New Roman" w:hAnsi="Times New Roman"/>
          <w:sz w:val="28"/>
          <w:szCs w:val="28"/>
        </w:rPr>
        <w:t xml:space="preserve"> проектирование социальных ситуаций развития ребёнка и РППС,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5D69F9" w:rsidRPr="00C6610B" w:rsidRDefault="005D69F9" w:rsidP="005D69F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610B">
        <w:rPr>
          <w:rFonts w:ascii="Times New Roman" w:eastAsia="Times New Roman" w:hAnsi="Times New Roman"/>
          <w:b/>
          <w:sz w:val="28"/>
          <w:szCs w:val="28"/>
        </w:rPr>
        <w:t>Программа обеспечивает</w:t>
      </w:r>
      <w:r w:rsidRPr="00C6610B">
        <w:rPr>
          <w:rFonts w:ascii="Times New Roman" w:eastAsia="Times New Roman" w:hAnsi="Times New Roman"/>
          <w:sz w:val="28"/>
          <w:szCs w:val="28"/>
        </w:rPr>
        <w:t xml:space="preserve"> развитие личности, мотивации и способностей дошкольников 6-7 лет в различных видах деятельности и охватывает следующие структурные единицы, представляющие определённые направления развития и образования дошкольников (образовательные области):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5D69F9" w:rsidRPr="00C6610B" w:rsidRDefault="005D69F9" w:rsidP="005D69F9">
      <w:pPr>
        <w:rPr>
          <w:sz w:val="28"/>
          <w:szCs w:val="28"/>
        </w:rPr>
      </w:pPr>
    </w:p>
    <w:p w:rsidR="001179B9" w:rsidRPr="00907DED" w:rsidRDefault="001179B9" w:rsidP="009E5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DED" w:rsidRPr="00907DED" w:rsidRDefault="00907DED" w:rsidP="009E5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DED" w:rsidRDefault="00907DED" w:rsidP="009E5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233" w:rsidRDefault="00C80233" w:rsidP="00A820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07B" w:rsidRPr="00A679CF" w:rsidRDefault="00A8207B" w:rsidP="00A8207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CF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речевого развития детей 5-6 лет</w:t>
      </w:r>
    </w:p>
    <w:p w:rsidR="00A8207B" w:rsidRPr="00E84CC1" w:rsidRDefault="00A8207B" w:rsidP="00A82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На шестом году жизни совершенствуются все стороны речи: словарный запас, грамматический строй, речевой слух и навыки звукового анализа, связной речи, интонационной выразительности. Уровень развития речи отражает особенности наглядно-образного мышления дошкольника. Ребенок имеет достаточно развитую активную речь, пользуется в ходе общения развернутыми фразами, точно и понятно отвечает на вопросы, способен рассказать о событиях, свидетелем которых он был. Дошкольник не только выделяет существенные признаки в предметах и явлениях, но и начинает устанавливать причинно-следственные, временные, условные, сравнительные и другие отношения. В связи с этим речь усложняется в структурном отношении: возрастает объем высказываний, используются различные типы сложных предложений.</w:t>
      </w:r>
    </w:p>
    <w:p w:rsidR="00A8207B" w:rsidRPr="00E84CC1" w:rsidRDefault="00A8207B" w:rsidP="00A8207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На шестом году ребенок полностью овладевает грамматическим строем речи и пользуется им достаточно свободно. В разговорной речи дошкольник в соответствии с темой разговора использует как краткие, так и развернутые ответы. Участвовать в беседе, поддерживать разговор позволяет достаточный словарный запас. За год запас слов, используемых ребенком в общении, увеличивается на 1000-1200 слов по сравнению с предшествующим возрастом и достигает 4000 слов. Дети активно используют существительные с обобщающим, а также с конкретным значением, обозначающие предметы, отдельные их части и детали, качества и свойства; прилагательные, обозначающие материал, свойства, качества, состояние предметов; широко употребляют глаголы с различными приставками и суффиксами. Дети учатся использовать в речи слова с противоположным значением — антонимы (например: друг — враг, высокий — низкий, хорошо — плохо, говорить — молчать); слова, близкие по смыслу, — синонимы (например: ходить — идти, шагать; грустный — печальный, безрадостный).</w:t>
      </w:r>
    </w:p>
    <w:p w:rsidR="00CC5663" w:rsidRDefault="00A8207B" w:rsidP="00CC56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Pr="00E8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Отклонения и нарушения</w:t>
      </w:r>
    </w:p>
    <w:p w:rsidR="00A8207B" w:rsidRPr="00E84CC1" w:rsidRDefault="00A8207B" w:rsidP="00CC56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ребенка 5 лет может иметь следующие отклонения от нормы:</w:t>
      </w:r>
    </w:p>
    <w:p w:rsidR="00A8207B" w:rsidRPr="00E84CC1" w:rsidRDefault="00A8207B" w:rsidP="00CC5663">
      <w:pPr>
        <w:numPr>
          <w:ilvl w:val="0"/>
          <w:numId w:val="26"/>
        </w:numPr>
        <w:spacing w:before="100" w:beforeAutospacing="1" w:after="0" w:line="36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C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Лексические 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бедность словарного запаса, неправильное понимание смысла и значения слова.</w:t>
      </w:r>
    </w:p>
    <w:p w:rsidR="00A8207B" w:rsidRPr="00E84CC1" w:rsidRDefault="00A8207B" w:rsidP="00CC5663">
      <w:pPr>
        <w:numPr>
          <w:ilvl w:val="0"/>
          <w:numId w:val="26"/>
        </w:numPr>
        <w:tabs>
          <w:tab w:val="left" w:pos="1134"/>
        </w:tabs>
        <w:spacing w:before="100" w:beforeAutospacing="1" w:after="0" w:line="36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C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Нарушения структуры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перестановки или пропуски слогов при произношении.</w:t>
      </w:r>
    </w:p>
    <w:p w:rsidR="00A8207B" w:rsidRPr="00E84CC1" w:rsidRDefault="00A8207B" w:rsidP="00CC5663">
      <w:pPr>
        <w:numPr>
          <w:ilvl w:val="0"/>
          <w:numId w:val="26"/>
        </w:numPr>
        <w:spacing w:before="100" w:beforeAutospacing="1" w:after="0" w:line="36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C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Ритмические отклонения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послоговое произношение слов, слишком быстрый или наоборот слишком медленный темп речи, запинки и необоснованные паузы, заикание .</w:t>
      </w:r>
    </w:p>
    <w:p w:rsidR="00A8207B" w:rsidRPr="00E84CC1" w:rsidRDefault="00A8207B" w:rsidP="00CC5663">
      <w:pPr>
        <w:numPr>
          <w:ilvl w:val="0"/>
          <w:numId w:val="26"/>
        </w:numPr>
        <w:spacing w:before="100" w:beforeAutospacing="1" w:after="0" w:line="36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C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Проблемы с произношением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 и замена звуков («Р» на «Л» или «Й»; «Л» на «ЛЬ»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Pr="00E84CC1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нечеткое произношение.</w:t>
      </w:r>
    </w:p>
    <w:p w:rsidR="00A8207B" w:rsidRPr="00E84CC1" w:rsidRDefault="00A8207B" w:rsidP="00CC5663">
      <w:pPr>
        <w:numPr>
          <w:ilvl w:val="0"/>
          <w:numId w:val="26"/>
        </w:numPr>
        <w:spacing w:before="100" w:beforeAutospacing="1" w:after="100" w:afterAutospacing="1" w:line="36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4CC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Неправильное построение предложений</w:t>
      </w:r>
      <w:r w:rsidRPr="00E84C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.</w:t>
      </w:r>
    </w:p>
    <w:p w:rsidR="00A8207B" w:rsidRPr="00E84CC1" w:rsidRDefault="00A8207B" w:rsidP="00CC5663">
      <w:pPr>
        <w:numPr>
          <w:ilvl w:val="0"/>
          <w:numId w:val="26"/>
        </w:numPr>
        <w:spacing w:before="100" w:beforeAutospacing="1" w:after="100" w:afterAutospacing="1" w:line="36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C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Сложности с составлением кратких рассказов и пересказами маленьких текстов</w:t>
      </w:r>
      <w:r w:rsidRPr="00E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A8207B" w:rsidRPr="00CA00A6" w:rsidRDefault="00A8207B" w:rsidP="00CC5663">
      <w:pPr>
        <w:numPr>
          <w:ilvl w:val="0"/>
          <w:numId w:val="26"/>
        </w:numPr>
        <w:spacing w:before="100" w:beforeAutospacing="1" w:after="100" w:afterAutospacing="1" w:line="36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C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ОНР (</w:t>
      </w:r>
      <w:r w:rsidRPr="00E84CC1">
        <w:rPr>
          <w:rFonts w:ascii="Times New Roman" w:hAnsi="Times New Roman" w:cs="Times New Roman"/>
          <w:color w:val="000000"/>
          <w:sz w:val="28"/>
          <w:szCs w:val="28"/>
        </w:rPr>
        <w:t>общее недоразвитие речи, - это  системное нарушение речи, когда в речи ребенка нарушены почти все стороны речи: лексика, грамматика, слоговая структура, звукопроизношение… и т.д.). Имеет 4 уровня.</w:t>
      </w:r>
    </w:p>
    <w:p w:rsidR="00A8207B" w:rsidRPr="00E84CC1" w:rsidRDefault="00A8207B" w:rsidP="00A8207B">
      <w:pPr>
        <w:spacing w:before="100" w:beforeAutospacing="1" w:after="100" w:afterAutospacing="1" w:line="360" w:lineRule="auto"/>
        <w:ind w:left="7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663" w:rsidRDefault="00CC5663" w:rsidP="00A8207B">
      <w:pPr>
        <w:pStyle w:val="ab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CC5663" w:rsidRDefault="00CC5663" w:rsidP="00A8207B">
      <w:pPr>
        <w:pStyle w:val="ab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CC5663" w:rsidRDefault="00CC5663" w:rsidP="00A8207B">
      <w:pPr>
        <w:pStyle w:val="ab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A8207B" w:rsidRPr="00E84CC1" w:rsidRDefault="00A8207B" w:rsidP="00A8207B">
      <w:pPr>
        <w:pStyle w:val="ab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84CC1">
        <w:rPr>
          <w:color w:val="000000"/>
          <w:sz w:val="28"/>
          <w:szCs w:val="28"/>
        </w:rPr>
        <w:t> </w:t>
      </w:r>
    </w:p>
    <w:p w:rsidR="00A8207B" w:rsidRDefault="00A8207B" w:rsidP="005D69F9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9F9" w:rsidRDefault="00F00439" w:rsidP="005D69F9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Речевые </w:t>
      </w:r>
      <w:r w:rsidR="005D69F9" w:rsidRPr="005D6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детей </w:t>
      </w:r>
      <w:r w:rsidR="00CC5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старшей группы компенсирующей направленности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6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(от </w:t>
      </w:r>
      <w:r w:rsidR="00CC5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D6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</w:t>
      </w:r>
      <w:r w:rsidR="00CC5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Pr="005D6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лет)</w:t>
      </w:r>
    </w:p>
    <w:p w:rsidR="00CC5663" w:rsidRDefault="00CC5663" w:rsidP="00CC566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Характеристика детей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I</w:t>
      </w: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уровнем развития речи</w:t>
      </w:r>
    </w:p>
    <w:p w:rsidR="00CC5663" w:rsidRPr="00E84CC1" w:rsidRDefault="00B0229B" w:rsidP="00B0229B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C5663" w:rsidRPr="00E84CC1">
        <w:rPr>
          <w:color w:val="000000"/>
          <w:sz w:val="28"/>
          <w:szCs w:val="28"/>
        </w:rPr>
        <w:t>Речевые средства общения крайне ограничены. Активный словарь детей состоит из небольшого количества нечетко произносимых обиходных слов, звукоподражаний и звуковых комплексов. Широко используются указательные жесты, мимика. Дети пользуются одним и тем же комплексом для обозначения предметов, действий, качеств, интонацией и жестами обозначая разницу значений. Лепетные образования в зависимости от ситуации можно расценивать как однословные предложения.</w:t>
      </w:r>
    </w:p>
    <w:p w:rsidR="00CC5663" w:rsidRPr="00E84CC1" w:rsidRDefault="00B0229B" w:rsidP="00B0229B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C5663" w:rsidRPr="00E84CC1">
        <w:rPr>
          <w:color w:val="000000"/>
          <w:sz w:val="28"/>
          <w:szCs w:val="28"/>
        </w:rPr>
        <w:t>Пассивный словарь детей шире активного. Однако имеется ограниченность импрессивной стороны речи детей, находящихся на низком уровне речевого развития.</w:t>
      </w:r>
    </w:p>
    <w:p w:rsidR="00CC5663" w:rsidRDefault="00B0229B" w:rsidP="00B0229B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C5663" w:rsidRPr="00E84CC1">
        <w:rPr>
          <w:color w:val="000000"/>
          <w:sz w:val="28"/>
          <w:szCs w:val="28"/>
        </w:rPr>
        <w:t xml:space="preserve">Отсутствует или имеется лишь в зачаточном состоянии понимание значений грамматических изменений слова. </w:t>
      </w:r>
      <w:r w:rsidR="00CC5663">
        <w:rPr>
          <w:color w:val="000000"/>
          <w:sz w:val="28"/>
          <w:szCs w:val="28"/>
        </w:rPr>
        <w:t>Д</w:t>
      </w:r>
      <w:r w:rsidR="00CC5663" w:rsidRPr="00E84CC1">
        <w:rPr>
          <w:color w:val="000000"/>
          <w:sz w:val="28"/>
          <w:szCs w:val="28"/>
        </w:rPr>
        <w:t xml:space="preserve">ети не в состоянии различить формы единственного и множественного числа существительных, прошедшего времени глагола , формы мужского и женского рода, не понимают значение предлогов. </w:t>
      </w:r>
    </w:p>
    <w:p w:rsidR="00CC5663" w:rsidRPr="00E84CC1" w:rsidRDefault="00B0229B" w:rsidP="00B0229B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C5663" w:rsidRPr="00E84CC1">
        <w:rPr>
          <w:color w:val="000000"/>
          <w:sz w:val="28"/>
          <w:szCs w:val="28"/>
        </w:rPr>
        <w:t>Звуковая сторона речи характеризуется фонетической неопределенностью. Отмечается нестойкое фонетическое оформление. Произношение звуков носит диффузный характер, обусловленный неустойчивой артикуляцией и низкими возможностями их слухового распознавания. Фонематическое развитие находится в зачаточном состоянии.</w:t>
      </w:r>
    </w:p>
    <w:p w:rsidR="00CC5663" w:rsidRDefault="00B0229B" w:rsidP="00B0229B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C5663" w:rsidRPr="00E84CC1">
        <w:rPr>
          <w:color w:val="000000"/>
          <w:sz w:val="28"/>
          <w:szCs w:val="28"/>
        </w:rPr>
        <w:t>Отличительной чертой речевого развития этого уровня является ограниченная способность восприятия и воспроизведения слоговой структуры слова.</w:t>
      </w:r>
    </w:p>
    <w:p w:rsidR="00CC5663" w:rsidRDefault="00CC5663" w:rsidP="00CC5663">
      <w:pPr>
        <w:pStyle w:val="ab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CC5663" w:rsidRPr="00E84CC1" w:rsidRDefault="00CC5663" w:rsidP="00CC5663">
      <w:pPr>
        <w:pStyle w:val="ab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CC5663" w:rsidRPr="005D69F9" w:rsidRDefault="00CC5663" w:rsidP="005D69F9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439" w:rsidRPr="006B642F" w:rsidRDefault="00F00439" w:rsidP="00F0043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Характеристика детей со</w:t>
      </w: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II</w:t>
      </w: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уровнем развития речи</w:t>
      </w:r>
    </w:p>
    <w:p w:rsidR="00F00439" w:rsidRPr="00C958E2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уровень определяется как начатки общеупотре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бительной речи, наличие двух-, трех-,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четырехсловной фразы.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Недостаточность практического </w:t>
      </w:r>
      <w:r w:rsidRPr="00C958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усвоения </w:t>
      </w:r>
      <w:hyperlink r:id="rId8" w:tooltip="Морфология" w:history="1">
        <w:r w:rsidRPr="00C958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морфологиче</w:t>
        </w:r>
        <w:r w:rsidRPr="00C958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oftHyphen/>
          <w:t>ской</w:t>
        </w:r>
      </w:hyperlink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системы 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</w:t>
      </w:r>
      <w:r w:rsidR="00E67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грубым ошибкам в понимании и употреблении приставочных гла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голов, относительных и притяжательных прилагательных, существительных со значением действующего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аблюдаются существенные затруднения в усвоении обобщающих и от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влеченных понятий, системы </w:t>
      </w:r>
      <w:hyperlink r:id="rId9" w:tooltip="Антонимы" w:history="1">
        <w:r w:rsidRPr="00C958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антонимов</w:t>
        </w:r>
      </w:hyperlink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синонимов. Ограниченность словарного запаса проявляется в незнании многих слов, обозначающих части тела, части предмета, посуду, транспорт, детенышей животных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Заметны трудности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понимании и использовании в речи слов, обозначающих признаки предметов, форму, цвет, материал.</w:t>
      </w:r>
    </w:p>
    <w:p w:rsidR="00F00439" w:rsidRPr="00C958E2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Связная речь характеризуется недостаточной передачей некоторых смысловых отношений и может сводиться к простому перечислению событий, действий или предметов. Детям со II уровнем речевого развития крайне затруднительно составление рассказов, пересказов без помощи взрослого. Это проявляется в перечислении объектов, действий с ними, без установления временных и причин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но-следственных связей.</w:t>
      </w:r>
    </w:p>
    <w:p w:rsidR="00F00439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Звуковая сторона речи детей в полном объеме не сфор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мирована и значительно отстает от возрастной нормы: наблюдаются множественные нарушения в произношении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звуков. Высказывания дошкольников малопонятны из-за выраженных нарушений слоговой структуры слов и их звуконаполняемости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0439" w:rsidRPr="006B642F" w:rsidRDefault="00F00439" w:rsidP="001B039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Характеристика детей</w:t>
      </w: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III</w:t>
      </w: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уровнем развития речи</w:t>
      </w:r>
    </w:p>
    <w:p w:rsidR="00F00439" w:rsidRPr="00C958E2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данного уровня развития речи детей характерно наличие развернутой фразовой речи с выраженными элементами недоразвития лексики, грамматики и </w:t>
      </w:r>
      <w:hyperlink r:id="rId10" w:tooltip="Фонетика" w:history="1">
        <w:r w:rsidRPr="005E57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фонетики</w:t>
        </w:r>
      </w:hyperlink>
      <w:r w:rsidRPr="005E5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Типичным является использование простых распростра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ненных, а также некоторых видов сложных предложений. В высказываниях детей появляются слова, состоящие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трех-пяти слогов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0439" w:rsidRPr="00C958E2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Возникают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затруднения в употреблении некоторых простых и большинства сложных предлогов, в согласовании сущест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вительных с прилагательными и числительными в косвен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падежах.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особенностью речи ребенка является недо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статочная сформированность словообразовательной деятельности. </w:t>
      </w:r>
    </w:p>
    <w:p w:rsidR="00F00439" w:rsidRPr="00C958E2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III уровнем развития речи отмечается и специфическое своеобразие связной речи. Характерными особенностями связной речи являются нарушение связности и последовательности рассказа, смы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словые пропуски существенных элементов сюжетной ли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нии, заметная фрагментарность изложения, нарушение временных и причинно-следственных связей в тексте. При построении предложений они опускают или переставляют отдельные члены предложения, заменя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ют сложные предлоги простыми. </w:t>
      </w:r>
    </w:p>
    <w:p w:rsidR="00F00439" w:rsidRPr="00C958E2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Звуковая сторона речи характеризуется неточностью артикуляции некоторых звуков, нечеткостью дифференциации их на слух. Недостаточность фонематиче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восприятия проявляется в том, что дети с трудом вы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деляют первый и последний согласный, гласный звук в се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редине и конце слова, не подбирают картинки, в названии которых есть заданный звук, не всегда могут правильно оп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ределить наличие и место звука в слове и т. п. Задания на самостоятельное придумывание слов на заданный звук не выполняют.</w:t>
      </w:r>
    </w:p>
    <w:p w:rsidR="00F00439" w:rsidRPr="006B642F" w:rsidRDefault="00F00439" w:rsidP="001B039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Характеристика детей с</w:t>
      </w: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IV</w:t>
      </w: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6B64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уровнем развития речи</w:t>
      </w:r>
    </w:p>
    <w:p w:rsidR="00F00439" w:rsidRPr="00C958E2" w:rsidRDefault="00E67A45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F00439" w:rsidRPr="004116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 этому уровню относятся</w:t>
      </w:r>
      <w:r w:rsidR="00F00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00439"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остаточ</w:t>
      </w:r>
      <w:r w:rsidR="00F00439"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явлениями недоразвития лексико-грамматических и </w:t>
      </w:r>
      <w:hyperlink r:id="rId11" w:tooltip="Фонетика" w:history="1">
        <w:r w:rsidR="00F00439" w:rsidRPr="004116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фонетико-фонематических</w:t>
        </w:r>
      </w:hyperlink>
      <w:r w:rsidR="00F00439" w:rsidRPr="004116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0439"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компонентов языковой сис</w:t>
      </w:r>
      <w:r w:rsidR="00F00439"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темы.</w:t>
      </w:r>
      <w:r w:rsidR="00F0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Возникают з</w:t>
      </w:r>
      <w:r w:rsidR="00F00439"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атруднения в воспроизведении слов сложного слогового состава и их звуконаполняемости</w:t>
      </w:r>
      <w:r w:rsidR="00F0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00439"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данного уровня типичным является несколь</w:t>
      </w:r>
      <w:r w:rsidR="00F00439"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вялая </w:t>
      </w:r>
      <w:hyperlink r:id="rId12" w:tooltip="Артикуляция" w:history="1">
        <w:r w:rsidR="00F00439" w:rsidRPr="00276F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артикуляция</w:t>
        </w:r>
      </w:hyperlink>
      <w:r w:rsidR="00F00439"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звуков, недостаточная вырази</w:t>
      </w:r>
      <w:r w:rsidR="00F00439"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тельность речи и нечеткая дикция</w:t>
      </w:r>
      <w:r w:rsidR="00F0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смешение звуков.</w:t>
      </w:r>
      <w:r w:rsidR="00F00439"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плохо справляются с подбором синонимических и </w:t>
      </w:r>
      <w:hyperlink r:id="rId13" w:tooltip="Антонимы" w:history="1">
        <w:r w:rsidR="00F00439" w:rsidRPr="006B64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антонимических</w:t>
        </w:r>
      </w:hyperlink>
      <w:r w:rsidR="00F00439"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пар.</w:t>
      </w:r>
    </w:p>
    <w:p w:rsidR="00F00439" w:rsidRPr="00C958E2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большинстве случаев дети с IV уровнем развития речи неточно понимают и употребляют пословицы, слова и фразы с переносным значением. </w:t>
      </w:r>
    </w:p>
    <w:p w:rsidR="00F00439" w:rsidRDefault="00F00439" w:rsidP="00B0229B">
      <w:pPr>
        <w:shd w:val="clear" w:color="auto" w:fill="FFFFFF"/>
        <w:spacing w:after="150" w:line="36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обследовании связной речи выявляются затрудне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 передаче логической последовательности, пропус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главных событий, повтор отдельных эпизодов по нескольку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</w:t>
      </w:r>
      <w:r w:rsidRPr="00C9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ебенку сложно переключиться на изложение истории от третьего лица, включать в известный сюжет новые элементы, изменять концовку рассказа и т. д.</w:t>
      </w:r>
    </w:p>
    <w:p w:rsidR="00F00439" w:rsidRDefault="00F00439" w:rsidP="005D69F9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439" w:rsidRDefault="00F00439" w:rsidP="005D69F9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29B" w:rsidRPr="005F44D4" w:rsidRDefault="00B0229B" w:rsidP="00B0229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529393795"/>
      <w:r w:rsidRPr="005F44D4">
        <w:rPr>
          <w:rFonts w:ascii="Times New Roman" w:hAnsi="Times New Roman" w:cs="Times New Roman"/>
          <w:b/>
          <w:sz w:val="28"/>
          <w:szCs w:val="28"/>
        </w:rPr>
        <w:t xml:space="preserve">Характеристика 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Pr="00787CCA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компенсирующей направленности </w:t>
      </w:r>
      <w:r w:rsidRPr="00787CCA">
        <w:rPr>
          <w:rFonts w:ascii="Times New Roman" w:hAnsi="Times New Roman" w:cs="Times New Roman"/>
          <w:b/>
          <w:sz w:val="28"/>
          <w:szCs w:val="28"/>
        </w:rPr>
        <w:t>№ 5</w:t>
      </w:r>
    </w:p>
    <w:p w:rsidR="00B0229B" w:rsidRPr="005F44D4" w:rsidRDefault="00B0229B" w:rsidP="00B0229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4D4">
        <w:rPr>
          <w:rFonts w:ascii="Times New Roman" w:hAnsi="Times New Roman" w:cs="Times New Roman"/>
          <w:b/>
          <w:sz w:val="28"/>
          <w:szCs w:val="28"/>
        </w:rPr>
        <w:t>МБДОУ «Детский сад № 365» г.о. Самара</w:t>
      </w:r>
    </w:p>
    <w:p w:rsidR="00B0229B" w:rsidRDefault="00B0229B" w:rsidP="00B0229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(2019-2020 учебный год)</w:t>
      </w:r>
    </w:p>
    <w:p w:rsidR="00B0229B" w:rsidRDefault="00B0229B" w:rsidP="00B022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44D4">
        <w:rPr>
          <w:rFonts w:ascii="Times New Roman" w:hAnsi="Times New Roman" w:cs="Times New Roman"/>
          <w:sz w:val="28"/>
          <w:szCs w:val="28"/>
        </w:rPr>
        <w:t>Списочный состав группы</w:t>
      </w:r>
      <w:r>
        <w:rPr>
          <w:rFonts w:ascii="Times New Roman" w:hAnsi="Times New Roman" w:cs="Times New Roman"/>
          <w:sz w:val="28"/>
          <w:szCs w:val="28"/>
        </w:rPr>
        <w:t xml:space="preserve"> 24 человека. Из них: мальчиков 15 человек,  девочек 9 человек.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4"/>
        <w:gridCol w:w="2557"/>
        <w:gridCol w:w="1701"/>
        <w:gridCol w:w="4394"/>
        <w:gridCol w:w="6521"/>
      </w:tblGrid>
      <w:tr w:rsidR="00B0229B" w:rsidTr="00916B4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 ГПМПК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</w:t>
            </w:r>
          </w:p>
        </w:tc>
      </w:tr>
      <w:tr w:rsidR="00B0229B" w:rsidTr="00695142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9B" w:rsidTr="00695142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9B" w:rsidTr="00695142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9B" w:rsidTr="00916B4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9B" w:rsidTr="00695142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9B" w:rsidTr="00695142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9B" w:rsidTr="00695142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9B" w:rsidTr="00695142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9B" w:rsidTr="00695142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9B" w:rsidTr="00695142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9B" w:rsidTr="00695142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9B" w:rsidTr="00916B4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9B" w:rsidTr="00695142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9B" w:rsidTr="00916B4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9B" w:rsidTr="00916B4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9B" w:rsidTr="00916B4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9B" w:rsidTr="00695142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9B" w:rsidTr="00695142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9B" w:rsidTr="00695142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9B" w:rsidTr="00695142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9B" w:rsidTr="00916B4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9B" w:rsidTr="00916B4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9B" w:rsidTr="00916B4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9B" w:rsidTr="00916B4B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29B" w:rsidRDefault="00B0229B" w:rsidP="00916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29B" w:rsidRDefault="00B0229B" w:rsidP="00B0229B"/>
    <w:p w:rsidR="00B0229B" w:rsidRDefault="00B0229B" w:rsidP="00B0229B"/>
    <w:p w:rsidR="00B0229B" w:rsidRDefault="00B0229B" w:rsidP="00B0229B"/>
    <w:bookmarkEnd w:id="1"/>
    <w:p w:rsidR="006851CA" w:rsidRDefault="006851CA" w:rsidP="006851CA"/>
    <w:p w:rsidR="006851CA" w:rsidRDefault="006851CA" w:rsidP="006851CA"/>
    <w:p w:rsidR="006851CA" w:rsidRDefault="006851CA" w:rsidP="006851CA"/>
    <w:p w:rsidR="00F00439" w:rsidRDefault="00F00439" w:rsidP="00F00439">
      <w:pPr>
        <w:tabs>
          <w:tab w:val="left" w:pos="360"/>
          <w:tab w:val="left" w:pos="720"/>
          <w:tab w:val="left" w:pos="954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52939403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дошкольного образования</w:t>
      </w:r>
    </w:p>
    <w:p w:rsidR="00F00439" w:rsidRDefault="00F00439" w:rsidP="00F004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Требования ФГОС ДО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</w:t>
      </w:r>
    </w:p>
    <w:p w:rsidR="00F00439" w:rsidRDefault="00F00439" w:rsidP="00F00439">
      <w:pPr>
        <w:tabs>
          <w:tab w:val="left" w:pos="360"/>
          <w:tab w:val="left" w:pos="720"/>
          <w:tab w:val="left" w:pos="9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Целевые ориентиры дошкольного образования определяются независимо от форм реализации Программы, а также от её характера, особенностей развития детей и Организации, реализующей Программу.</w:t>
      </w:r>
    </w:p>
    <w:p w:rsidR="00F00439" w:rsidRDefault="00F00439" w:rsidP="00F00439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 </w:t>
      </w:r>
    </w:p>
    <w:p w:rsidR="00F00439" w:rsidRDefault="00F00439" w:rsidP="00F00439">
      <w:pPr>
        <w:tabs>
          <w:tab w:val="left" w:pos="360"/>
          <w:tab w:val="left" w:pos="720"/>
          <w:tab w:val="left" w:pos="9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требования являются ориентирами для:</w:t>
      </w:r>
    </w:p>
    <w:p w:rsidR="00F00439" w:rsidRDefault="00F00439" w:rsidP="00F00439">
      <w:pPr>
        <w:tabs>
          <w:tab w:val="left" w:pos="720"/>
          <w:tab w:val="left" w:pos="95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а) построения образовательной политики на соответствующих уровнях с учётом целей дошкольного образования, общих для всего образовательного пространства Российской Федерации;</w:t>
      </w:r>
    </w:p>
    <w:p w:rsidR="00F00439" w:rsidRDefault="00F00439" w:rsidP="00F00439">
      <w:pPr>
        <w:tabs>
          <w:tab w:val="left" w:pos="720"/>
          <w:tab w:val="left" w:pos="95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б)  решения задач:</w:t>
      </w:r>
    </w:p>
    <w:p w:rsidR="00F00439" w:rsidRDefault="00F00439" w:rsidP="00F00439">
      <w:pPr>
        <w:tabs>
          <w:tab w:val="left" w:pos="360"/>
          <w:tab w:val="left" w:pos="720"/>
          <w:tab w:val="left" w:pos="95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– формирования Программы;</w:t>
      </w:r>
    </w:p>
    <w:p w:rsidR="00F00439" w:rsidRDefault="00F00439" w:rsidP="00F00439">
      <w:pPr>
        <w:tabs>
          <w:tab w:val="left" w:pos="360"/>
          <w:tab w:val="left" w:pos="720"/>
          <w:tab w:val="left" w:pos="95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– анализа  профессиональной деятельности;</w:t>
      </w:r>
    </w:p>
    <w:p w:rsidR="00F00439" w:rsidRPr="00D70515" w:rsidRDefault="00F00439" w:rsidP="00F00439">
      <w:pPr>
        <w:tabs>
          <w:tab w:val="left" w:pos="95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– </w:t>
      </w:r>
      <w:r w:rsidRPr="00D705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взаимодействия с семьями;</w:t>
      </w:r>
    </w:p>
    <w:p w:rsidR="00F00439" w:rsidRDefault="00F00439" w:rsidP="00F00439">
      <w:pPr>
        <w:tabs>
          <w:tab w:val="left" w:pos="95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705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в)  изучения характеристик образования детей в возрасте от 2 месяцев до 8 лет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F00439" w:rsidRDefault="00F00439" w:rsidP="00F00439">
      <w:pPr>
        <w:tabs>
          <w:tab w:val="left" w:pos="720"/>
          <w:tab w:val="left" w:pos="95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Courier New"/>
          <w:kern w:val="2"/>
          <w:sz w:val="28"/>
          <w:szCs w:val="28"/>
          <w:lang w:eastAsia="ar-SA"/>
        </w:rPr>
        <w:t>г) информирования родителей (законных представителей) и иной общественности относительно целей дошкольного образования, общих для всего образовательного пространства Российской Федерации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F00439" w:rsidRDefault="00F00439" w:rsidP="00F00439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F00439" w:rsidRDefault="00F00439" w:rsidP="00F00439">
      <w:pPr>
        <w:tabs>
          <w:tab w:val="left" w:pos="9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аттестацию педагогических кадров;</w:t>
      </w:r>
    </w:p>
    <w:p w:rsidR="00F00439" w:rsidRDefault="00F00439" w:rsidP="00F00439">
      <w:pPr>
        <w:tabs>
          <w:tab w:val="left" w:pos="9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оценку качества образования; </w:t>
      </w:r>
    </w:p>
    <w:p w:rsidR="00F00439" w:rsidRDefault="00F00439" w:rsidP="00F00439">
      <w:pPr>
        <w:tabs>
          <w:tab w:val="left" w:pos="9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F00439" w:rsidRDefault="00F00439" w:rsidP="00F00439">
      <w:pPr>
        <w:tabs>
          <w:tab w:val="left" w:pos="9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F00439" w:rsidRDefault="00F00439" w:rsidP="00F00439">
      <w:pPr>
        <w:tabs>
          <w:tab w:val="left" w:pos="9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распределение стимулирующего фонда оплаты труда работников Организации.</w:t>
      </w:r>
    </w:p>
    <w:p w:rsidR="00F00439" w:rsidRDefault="00F00439" w:rsidP="00F00439">
      <w:pPr>
        <w:tabs>
          <w:tab w:val="left" w:pos="95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439" w:rsidRPr="00300F2D" w:rsidRDefault="00F00439" w:rsidP="00F0043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итоге логопедической работы речь детей должна соот</w:t>
      </w:r>
      <w:r w:rsidRPr="0030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softHyphen/>
        <w:t>ветствовать языковым нормам по всем параметрам.</w:t>
      </w:r>
    </w:p>
    <w:p w:rsidR="00F00439" w:rsidRPr="00300F2D" w:rsidRDefault="00F00439" w:rsidP="00F0043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Pr="0030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ети должны уметь</w:t>
      </w: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0439" w:rsidRPr="00300F2D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свободно составлять рассказы, пересказы;</w:t>
      </w:r>
    </w:p>
    <w:p w:rsidR="00F00439" w:rsidRPr="00300F2D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владеть навыками творческого рассказывания;</w:t>
      </w:r>
    </w:p>
    <w:p w:rsidR="00F00439" w:rsidRPr="00300F2D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адекватно употреблять в самостоятельной речи про</w:t>
      </w: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стые и сложные предложения, усложняя их прида</w:t>
      </w: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точными причины и следствия, однородными члена</w:t>
      </w: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предложения и т. д.;</w:t>
      </w:r>
    </w:p>
    <w:p w:rsidR="00F00439" w:rsidRPr="00300F2D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понимать и использовать в самостоятельной речи про</w:t>
      </w: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стые и сложные предлоги;</w:t>
      </w:r>
    </w:p>
    <w:p w:rsidR="00191F65" w:rsidRDefault="00191F65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439" w:rsidRPr="00300F2D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понимать и применять в речи все лексико-грамматические категории слов;</w:t>
      </w:r>
    </w:p>
    <w:p w:rsidR="00F00439" w:rsidRPr="00300F2D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овладеть навыками</w:t>
      </w:r>
      <w:r w:rsidRPr="00300F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" w:tooltip="Словообразование" w:history="1">
        <w:r w:rsidRPr="00300F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словообразования</w:t>
        </w:r>
      </w:hyperlink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разных частей речи, переносить эти навыки на другой лексический материал;</w:t>
      </w:r>
    </w:p>
    <w:p w:rsidR="00F00439" w:rsidRPr="00300F2D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оформлять речевое высказывание в соответствии с фо</w:t>
      </w: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нетическими нормами </w:t>
      </w:r>
      <w:hyperlink r:id="rId15" w:tooltip="Русский язык" w:history="1">
        <w:r w:rsidRPr="00300F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русского языка</w:t>
        </w:r>
      </w:hyperlink>
      <w:r w:rsidRPr="00300F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0439" w:rsidRPr="00300F2D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овладеть правильным звуко-слоговым оформлением речи.</w:t>
      </w:r>
    </w:p>
    <w:p w:rsidR="00F00439" w:rsidRPr="00300F2D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этого, у детей должны быть достаточно разви</w:t>
      </w: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и другие предпосылочные условия, во многом определяющие их готовность к школьному обучению;</w:t>
      </w:r>
    </w:p>
    <w:p w:rsidR="00F00439" w:rsidRPr="00300F2D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hyperlink r:id="rId16" w:tooltip="Фонема" w:history="1">
        <w:r w:rsidRPr="00300F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фонема</w:t>
        </w:r>
      </w:hyperlink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тическое восприятие,</w:t>
      </w:r>
    </w:p>
    <w:p w:rsidR="00F00439" w:rsidRPr="00300F2D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первоначальные навыки звукового и слогового анали</w:t>
      </w: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и синтеза,</w:t>
      </w:r>
    </w:p>
    <w:p w:rsidR="00F00439" w:rsidRPr="00300F2D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графо-моторные навыки,</w:t>
      </w:r>
    </w:p>
    <w:p w:rsidR="00F00439" w:rsidRPr="00300F2D" w:rsidRDefault="00F00439" w:rsidP="00F004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элементарные навыки письма и чтения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0439" w:rsidRDefault="00F00439" w:rsidP="00F004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0439" w:rsidRDefault="00F00439" w:rsidP="00F00439">
      <w:pPr>
        <w:tabs>
          <w:tab w:val="left" w:pos="360"/>
          <w:tab w:val="left" w:pos="9540"/>
          <w:tab w:val="left" w:pos="999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F00439" w:rsidRDefault="00F00439" w:rsidP="00F0043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bookmarkEnd w:id="2"/>
    <w:p w:rsidR="00F00439" w:rsidRDefault="00F00439" w:rsidP="00F00439"/>
    <w:p w:rsidR="00F00439" w:rsidRDefault="00F00439" w:rsidP="00F00439"/>
    <w:p w:rsidR="003C55E9" w:rsidRPr="001F1F28" w:rsidRDefault="003C55E9" w:rsidP="00947B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BAF" w:rsidRDefault="00947BAF" w:rsidP="00947B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517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E517C">
        <w:rPr>
          <w:rFonts w:ascii="Times New Roman" w:hAnsi="Times New Roman" w:cs="Times New Roman"/>
          <w:b/>
          <w:sz w:val="28"/>
          <w:szCs w:val="28"/>
        </w:rPr>
        <w:t>. Содержательный раздел</w:t>
      </w:r>
    </w:p>
    <w:p w:rsidR="00B0229B" w:rsidRPr="001E3806" w:rsidRDefault="00B0229B" w:rsidP="00B0229B">
      <w:pPr>
        <w:tabs>
          <w:tab w:val="left" w:pos="35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947B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2.1. Режим дня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04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старшей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группы компенсирующей направленности </w:t>
      </w:r>
      <w:r w:rsidRPr="00B04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</w:p>
    <w:p w:rsidR="00B0229B" w:rsidRPr="00E635EB" w:rsidRDefault="00B0229B" w:rsidP="00B02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0"/>
        <w:gridCol w:w="5812"/>
        <w:gridCol w:w="2006"/>
        <w:gridCol w:w="1537"/>
        <w:gridCol w:w="1560"/>
        <w:gridCol w:w="1998"/>
      </w:tblGrid>
      <w:tr w:rsidR="00B0229B" w:rsidRPr="00E635EB" w:rsidTr="00B0229B">
        <w:trPr>
          <w:trHeight w:val="134"/>
          <w:jc w:val="center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9B" w:rsidRPr="002E67B1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0229B" w:rsidRPr="002E67B1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2E67B1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7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229B" w:rsidRPr="002E67B1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B0229B" w:rsidRPr="00E635EB" w:rsidTr="00B0229B">
        <w:trPr>
          <w:trHeight w:val="134"/>
          <w:jc w:val="center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29B" w:rsidRPr="002E67B1" w:rsidRDefault="00B0229B" w:rsidP="0091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29B" w:rsidRPr="002E67B1" w:rsidRDefault="00B0229B" w:rsidP="00916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2E67B1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Холодный период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2E67B1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Тёплый период</w:t>
            </w:r>
          </w:p>
        </w:tc>
      </w:tr>
      <w:tr w:rsidR="00B0229B" w:rsidRPr="00E635EB" w:rsidTr="00B0229B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Приём, игры, самостоятельная деятельность, утренняя гимнастика.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8.30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</w:t>
            </w:r>
          </w:p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 30мин)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8.30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</w:t>
            </w:r>
          </w:p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 30мин)</w:t>
            </w:r>
          </w:p>
        </w:tc>
      </w:tr>
      <w:tr w:rsidR="00B0229B" w:rsidRPr="00E635EB" w:rsidTr="00B0229B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– 8.55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– 8.55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</w:t>
            </w:r>
          </w:p>
        </w:tc>
      </w:tr>
      <w:tr w:rsidR="00B0229B" w:rsidRPr="00E635EB" w:rsidTr="00B0229B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 детей, подготовка к неп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рерывной</w:t>
            </w: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деятельности.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 – 9.00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мин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 – 9.00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мин </w:t>
            </w:r>
          </w:p>
        </w:tc>
      </w:tr>
      <w:tr w:rsidR="00B0229B" w:rsidRPr="00E635EB" w:rsidTr="00B0229B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1E3806" w:rsidRDefault="00B0229B" w:rsidP="0091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рерывная</w:t>
            </w:r>
            <w:r w:rsidRPr="001E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образовательная деятельность (включая 10-2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 перерыв; </w:t>
            </w:r>
            <w:r w:rsidRPr="00654B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E38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физо на</w:t>
            </w:r>
            <w:r w:rsidRPr="001E38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воздухе</w:t>
            </w:r>
            <w:r w:rsidRPr="001E38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1E3806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  <w:p w:rsidR="00B0229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+10-25</w:t>
            </w:r>
          </w:p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 пер.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</w:t>
            </w:r>
          </w:p>
        </w:tc>
      </w:tr>
      <w:tr w:rsidR="00B0229B" w:rsidRPr="00E635EB" w:rsidTr="00B0229B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B0229B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прогулка, самостоятельная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54B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 - физо на воздухе).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- 12.20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 30мин)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9.55 - 12.20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мин</w:t>
            </w:r>
          </w:p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(2ч 25мин)</w:t>
            </w:r>
          </w:p>
        </w:tc>
      </w:tr>
      <w:tr w:rsidR="00B0229B" w:rsidRPr="00E635EB" w:rsidTr="00B0229B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игры.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 – 12.30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 – 12.30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B0229B" w:rsidRPr="00E635EB" w:rsidTr="00B0229B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– 12.50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– 12.50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B0229B" w:rsidRPr="00E635EB" w:rsidTr="00B0229B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дневной сон.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12.50 - 15.00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мин</w:t>
            </w:r>
          </w:p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(2ч 10мин)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12.50 - 15.00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мин</w:t>
            </w:r>
          </w:p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(2ч 10мин)</w:t>
            </w:r>
          </w:p>
        </w:tc>
      </w:tr>
      <w:tr w:rsidR="00B0229B" w:rsidRPr="00E635EB" w:rsidTr="00B0229B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подъём, воздушные и водные процедуры, самостоятельная деятельность.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15.30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B0229B" w:rsidRPr="00E635EB" w:rsidTr="00B0229B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полдник, подготовка к неп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рерывной</w:t>
            </w: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деятельности.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16.00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16.00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B0229B" w:rsidRPr="00E635EB" w:rsidTr="00B0229B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рерывная</w:t>
            </w: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образовательная деятельность.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</w:t>
            </w: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229B" w:rsidRPr="00E635EB" w:rsidTr="00B0229B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прогулка, самостоятельная деятельность.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–18.15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  <w:p w:rsidR="00B0229B" w:rsidRPr="00697E32" w:rsidRDefault="00B0229B" w:rsidP="00916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 50мин)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–18.15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мин</w:t>
            </w:r>
          </w:p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(2ч 15мин)</w:t>
            </w:r>
          </w:p>
        </w:tc>
      </w:tr>
      <w:tr w:rsidR="00B0229B" w:rsidRPr="00E635EB" w:rsidTr="00B0229B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игры.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18.15 – 18.30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18.15 – 18.30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</w:tr>
      <w:tr w:rsidR="00B0229B" w:rsidRPr="00E635EB" w:rsidTr="00B0229B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ужину, ужин.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 – 18.45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 – 18.45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</w:tr>
      <w:tr w:rsidR="00B0229B" w:rsidRPr="00E635EB" w:rsidTr="00B0229B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уход детей домой.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 – 19.00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 – 19.00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</w:tr>
      <w:tr w:rsidR="00B0229B" w:rsidRPr="00E635EB" w:rsidTr="00B0229B">
        <w:trPr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E635EB" w:rsidRDefault="00B0229B" w:rsidP="0091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мин</w:t>
            </w:r>
          </w:p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(12ч 00мин)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мин</w:t>
            </w:r>
          </w:p>
          <w:p w:rsidR="00B0229B" w:rsidRPr="00E635EB" w:rsidRDefault="00B0229B" w:rsidP="0091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(12ч 00мин)</w:t>
            </w:r>
          </w:p>
        </w:tc>
      </w:tr>
    </w:tbl>
    <w:p w:rsidR="00B0229B" w:rsidRDefault="00B0229B" w:rsidP="00B0229B">
      <w:pPr>
        <w:tabs>
          <w:tab w:val="left" w:pos="25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4D38E3">
        <w:rPr>
          <w:rFonts w:ascii="Times New Roman" w:eastAsia="Times New Roman" w:hAnsi="Times New Roman" w:cs="Times New Roman"/>
          <w:i/>
          <w:lang w:eastAsia="ru-RU"/>
        </w:rPr>
        <w:t>Примечание:</w:t>
      </w:r>
    </w:p>
    <w:tbl>
      <w:tblPr>
        <w:tblW w:w="1403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4110"/>
        <w:gridCol w:w="3544"/>
      </w:tblGrid>
      <w:tr w:rsidR="00B0229B" w:rsidRPr="00E635EB" w:rsidTr="00B0229B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1A6771" w:rsidRDefault="00B0229B" w:rsidP="00B0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6771">
              <w:rPr>
                <w:rFonts w:ascii="Times New Roman" w:eastAsia="Times New Roman" w:hAnsi="Times New Roman" w:cs="Times New Roman"/>
                <w:b/>
                <w:lang w:eastAsia="ru-RU"/>
              </w:rPr>
              <w:t>Режимные моменты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1A6771" w:rsidRDefault="00B0229B" w:rsidP="00B0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6771">
              <w:rPr>
                <w:rFonts w:ascii="Times New Roman" w:eastAsia="Times New Roman" w:hAnsi="Times New Roman" w:cs="Times New Roman"/>
                <w:b/>
                <w:lang w:eastAsia="ru-RU"/>
              </w:rPr>
              <w:t>Холодный период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1A6771" w:rsidRDefault="00B0229B" w:rsidP="00B0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6771">
              <w:rPr>
                <w:rFonts w:ascii="Times New Roman" w:eastAsia="Times New Roman" w:hAnsi="Times New Roman" w:cs="Times New Roman"/>
                <w:b/>
                <w:lang w:eastAsia="ru-RU"/>
              </w:rPr>
              <w:t>Тёплый период</w:t>
            </w:r>
          </w:p>
        </w:tc>
      </w:tr>
      <w:tr w:rsidR="00B0229B" w:rsidRPr="00E635EB" w:rsidTr="00B0229B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1A6771" w:rsidRDefault="00B0229B" w:rsidP="00B0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6771">
              <w:rPr>
                <w:rFonts w:ascii="Times New Roman" w:eastAsia="Times New Roman" w:hAnsi="Times New Roman" w:cs="Times New Roman"/>
                <w:b/>
                <w:lang w:eastAsia="ru-RU"/>
              </w:rPr>
              <w:t>Продолжительность прогулок</w:t>
            </w:r>
          </w:p>
          <w:p w:rsidR="00B0229B" w:rsidRPr="001A6771" w:rsidRDefault="00B0229B" w:rsidP="00B0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6771">
              <w:rPr>
                <w:rFonts w:ascii="Times New Roman" w:eastAsia="Times New Roman" w:hAnsi="Times New Roman" w:cs="Times New Roman"/>
                <w:lang w:eastAsia="ru-RU"/>
              </w:rPr>
              <w:t>(СанПиН раздел</w:t>
            </w:r>
            <w:r w:rsidRPr="000F04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A6771"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  <w:r w:rsidRPr="001A6771">
              <w:rPr>
                <w:rFonts w:ascii="Times New Roman" w:eastAsia="Times New Roman" w:hAnsi="Times New Roman" w:cs="Times New Roman"/>
                <w:lang w:eastAsia="ru-RU"/>
              </w:rPr>
              <w:t xml:space="preserve"> п.11.5.)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1A6771" w:rsidRDefault="00B0229B" w:rsidP="00B0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677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  <w:r w:rsidRPr="001A67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(3ч 20 мин)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1A6771" w:rsidRDefault="00B0229B" w:rsidP="00B0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677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  <w:r w:rsidRPr="001A67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(4 ч 40 мин)</w:t>
            </w:r>
          </w:p>
        </w:tc>
      </w:tr>
      <w:tr w:rsidR="00B0229B" w:rsidRPr="00E635EB" w:rsidTr="00B0229B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D8264F" w:rsidRDefault="00B0229B" w:rsidP="00B0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264F">
              <w:rPr>
                <w:rFonts w:ascii="Times New Roman" w:eastAsia="Times New Roman" w:hAnsi="Times New Roman" w:cs="Times New Roman"/>
                <w:b/>
                <w:lang w:eastAsia="ru-RU"/>
              </w:rPr>
              <w:t>Интервал между приёмами пищи</w:t>
            </w:r>
          </w:p>
          <w:p w:rsidR="00B0229B" w:rsidRPr="001A6771" w:rsidRDefault="00B0229B" w:rsidP="00B0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A6771">
              <w:rPr>
                <w:rFonts w:ascii="Times New Roman" w:eastAsia="Times New Roman" w:hAnsi="Times New Roman" w:cs="Times New Roman"/>
                <w:lang w:eastAsia="ru-RU"/>
              </w:rPr>
              <w:t xml:space="preserve">(СанПиН раздел </w:t>
            </w:r>
            <w:r w:rsidRPr="001A6771"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  <w:r w:rsidRPr="001A6771">
              <w:rPr>
                <w:rFonts w:ascii="Times New Roman" w:eastAsia="Times New Roman" w:hAnsi="Times New Roman" w:cs="Times New Roman"/>
                <w:lang w:eastAsia="ru-RU"/>
              </w:rPr>
              <w:t xml:space="preserve"> п.11.7.)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9B" w:rsidRPr="001A6771" w:rsidRDefault="00B0229B" w:rsidP="00B0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D826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240 мин (</w:t>
            </w:r>
            <w:r w:rsidRPr="00D8264F">
              <w:rPr>
                <w:rFonts w:ascii="Times New Roman" w:eastAsia="Times New Roman" w:hAnsi="Times New Roman" w:cs="Times New Roman"/>
                <w:b/>
                <w:lang w:eastAsia="ru-RU"/>
              </w:rPr>
              <w:t>4ч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00 мин)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9B" w:rsidRPr="00B0229B" w:rsidRDefault="00B0229B" w:rsidP="00B0229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B0229B">
              <w:rPr>
                <w:rFonts w:ascii="Times New Roman" w:eastAsia="Times New Roman" w:hAnsi="Times New Roman" w:cs="Times New Roman"/>
                <w:bCs/>
                <w:lang w:eastAsia="ru-RU"/>
              </w:rPr>
              <w:t>не более 240 мин (4ч 00 мин)</w:t>
            </w:r>
          </w:p>
        </w:tc>
      </w:tr>
      <w:tr w:rsidR="00B0229B" w:rsidRPr="00E635EB" w:rsidTr="00B0229B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1A6771" w:rsidRDefault="00B0229B" w:rsidP="00B0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6771">
              <w:rPr>
                <w:rFonts w:ascii="Times New Roman" w:eastAsia="Times New Roman" w:hAnsi="Times New Roman" w:cs="Times New Roman"/>
                <w:b/>
                <w:lang w:eastAsia="ru-RU"/>
              </w:rPr>
              <w:t>Продолжительность дневного сна</w:t>
            </w:r>
          </w:p>
          <w:p w:rsidR="00B0229B" w:rsidRPr="001A6771" w:rsidRDefault="00B0229B" w:rsidP="00B0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771">
              <w:rPr>
                <w:rFonts w:ascii="Times New Roman" w:eastAsia="Times New Roman" w:hAnsi="Times New Roman" w:cs="Times New Roman"/>
                <w:lang w:eastAsia="ru-RU"/>
              </w:rPr>
              <w:t>(СанПиН раздел</w:t>
            </w:r>
            <w:r w:rsidRPr="000F04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A6771"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  <w:r w:rsidRPr="001A6771">
              <w:rPr>
                <w:rFonts w:ascii="Times New Roman" w:eastAsia="Times New Roman" w:hAnsi="Times New Roman" w:cs="Times New Roman"/>
                <w:lang w:eastAsia="ru-RU"/>
              </w:rPr>
              <w:t xml:space="preserve"> п.11.7.)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1A6771" w:rsidRDefault="00B0229B" w:rsidP="00B0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677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1A6771">
              <w:rPr>
                <w:rFonts w:ascii="Times New Roman" w:eastAsia="Times New Roman" w:hAnsi="Times New Roman" w:cs="Times New Roman"/>
                <w:b/>
                <w:lang w:eastAsia="ru-RU"/>
              </w:rPr>
              <w:t>0 мин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(2ч 10 мин)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1A6771" w:rsidRDefault="00B0229B" w:rsidP="00B0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677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1A6771">
              <w:rPr>
                <w:rFonts w:ascii="Times New Roman" w:eastAsia="Times New Roman" w:hAnsi="Times New Roman" w:cs="Times New Roman"/>
                <w:b/>
                <w:lang w:eastAsia="ru-RU"/>
              </w:rPr>
              <w:t>0 мин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(2ч 10 мин)</w:t>
            </w:r>
          </w:p>
        </w:tc>
      </w:tr>
      <w:tr w:rsidR="00B0229B" w:rsidRPr="00E635EB" w:rsidTr="00B0229B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9B" w:rsidRDefault="00B0229B" w:rsidP="00B0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Продолжительность самостоятельной деятельности детей</w:t>
            </w:r>
          </w:p>
          <w:p w:rsidR="00B0229B" w:rsidRPr="001A6771" w:rsidRDefault="00B0229B" w:rsidP="00B0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6771">
              <w:rPr>
                <w:rFonts w:ascii="Times New Roman" w:eastAsia="Times New Roman" w:hAnsi="Times New Roman" w:cs="Times New Roman"/>
                <w:lang w:eastAsia="ru-RU"/>
              </w:rPr>
              <w:t>(СанПиН раздел</w:t>
            </w:r>
            <w:r w:rsidRPr="000F04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A6771"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  <w:r w:rsidRPr="001A6771">
              <w:rPr>
                <w:rFonts w:ascii="Times New Roman" w:eastAsia="Times New Roman" w:hAnsi="Times New Roman" w:cs="Times New Roman"/>
                <w:lang w:eastAsia="ru-RU"/>
              </w:rPr>
              <w:t xml:space="preserve"> п.11.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A6771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9B" w:rsidRPr="007E3846" w:rsidRDefault="00B0229B" w:rsidP="00B0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 менее 3 часов (180 мин)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9B" w:rsidRDefault="00B0229B" w:rsidP="00B0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 менее 3 часов (180 мин)</w:t>
            </w:r>
          </w:p>
        </w:tc>
      </w:tr>
      <w:tr w:rsidR="00B0229B" w:rsidRPr="00E635EB" w:rsidTr="00B0229B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Default="00B0229B" w:rsidP="00B0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677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Продолжительность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1A6771">
              <w:rPr>
                <w:rFonts w:ascii="Times New Roman" w:eastAsia="Times New Roman" w:hAnsi="Times New Roman" w:cs="Times New Roman"/>
                <w:b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</w:p>
          <w:p w:rsidR="00B0229B" w:rsidRDefault="00B0229B" w:rsidP="00B0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объём НОД</w:t>
            </w:r>
          </w:p>
          <w:p w:rsidR="00B0229B" w:rsidRPr="001A6771" w:rsidRDefault="00B0229B" w:rsidP="00B0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6771">
              <w:rPr>
                <w:rFonts w:ascii="Times New Roman" w:eastAsia="Times New Roman" w:hAnsi="Times New Roman" w:cs="Times New Roman"/>
                <w:lang w:eastAsia="ru-RU"/>
              </w:rPr>
              <w:t xml:space="preserve">(СанПиН раздел </w:t>
            </w:r>
            <w:r w:rsidRPr="001A6771"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  <w:r w:rsidRPr="001A6771">
              <w:rPr>
                <w:rFonts w:ascii="Times New Roman" w:eastAsia="Times New Roman" w:hAnsi="Times New Roman" w:cs="Times New Roman"/>
                <w:lang w:eastAsia="ru-RU"/>
              </w:rPr>
              <w:t xml:space="preserve"> п.11.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A67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-11.11.)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Default="00B0229B" w:rsidP="00B0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половина дня -20-25</w:t>
            </w:r>
            <w:r w:rsidRPr="001A67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/45 мин</w:t>
            </w:r>
          </w:p>
          <w:p w:rsidR="00B0229B" w:rsidRPr="002E67B1" w:rsidRDefault="00B0229B" w:rsidP="00B0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половина дня – 25 мин/25 мин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9B" w:rsidRPr="001A6771" w:rsidRDefault="00B0229B" w:rsidP="00B0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 мин/ 25 мин</w:t>
            </w:r>
          </w:p>
        </w:tc>
      </w:tr>
    </w:tbl>
    <w:p w:rsidR="00772746" w:rsidRDefault="00B0229B" w:rsidP="005B7DB7">
      <w:pPr>
        <w:rPr>
          <w:rFonts w:ascii="Times New Roman" w:hAnsi="Times New Roman"/>
          <w:b/>
          <w:sz w:val="28"/>
          <w:szCs w:val="28"/>
        </w:rPr>
      </w:pPr>
      <w:r>
        <w:tab/>
      </w:r>
    </w:p>
    <w:p w:rsidR="00B0229B" w:rsidRDefault="00B0229B" w:rsidP="00947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229B" w:rsidRDefault="00B0229B" w:rsidP="00947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7BAF" w:rsidRDefault="00947BAF" w:rsidP="00947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Проектирование образовательной деятельности</w:t>
      </w:r>
    </w:p>
    <w:p w:rsidR="00947BAF" w:rsidRDefault="00947BAF" w:rsidP="00947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группах для детей с </w:t>
      </w:r>
      <w:r w:rsidR="00695142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НР на 201</w:t>
      </w:r>
      <w:r w:rsidR="005B7DB7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-20</w:t>
      </w:r>
      <w:r w:rsidR="005B7DB7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47BAF" w:rsidRDefault="00947BAF" w:rsidP="00947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08"/>
        <w:gridCol w:w="4564"/>
        <w:gridCol w:w="5245"/>
      </w:tblGrid>
      <w:tr w:rsidR="00947BAF" w:rsidTr="00947BAF">
        <w:trPr>
          <w:trHeight w:val="27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tabs>
                <w:tab w:val="center" w:pos="109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6-7 лет</w:t>
            </w:r>
          </w:p>
        </w:tc>
      </w:tr>
      <w:tr w:rsidR="00947BAF" w:rsidTr="00947BAF">
        <w:trPr>
          <w:trHeight w:val="336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Не образовательная деятельность</w:t>
            </w:r>
          </w:p>
        </w:tc>
      </w:tr>
      <w:tr w:rsidR="00947BAF" w:rsidTr="00947BAF">
        <w:trPr>
          <w:trHeight w:val="336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tabs>
                <w:tab w:val="left" w:pos="9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2ч 10мин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(130мин)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2ч 00мин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(120мин)</w:t>
            </w:r>
          </w:p>
        </w:tc>
      </w:tr>
      <w:tr w:rsidR="00947BAF" w:rsidTr="00947BA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1ч 20мин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(80мин)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1ч 15мин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(75мин)</w:t>
            </w:r>
          </w:p>
        </w:tc>
      </w:tr>
      <w:tr w:rsidR="00947BAF" w:rsidTr="00947BA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не образовательная деятельность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3ч 30мин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(210 мин)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3ч 15мин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(195 мин)</w:t>
            </w:r>
          </w:p>
        </w:tc>
      </w:tr>
      <w:tr w:rsidR="00947BAF" w:rsidTr="00947BAF"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947BAF" w:rsidTr="00947BAF">
        <w:trPr>
          <w:trHeight w:val="1006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 в ходе режимных моментов:               I период</w:t>
            </w: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период</w:t>
            </w: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7ч 20 мин (440 мин)</w:t>
            </w: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7ч 20 мин (440 мин)</w:t>
            </w: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7ч 20 мин (440 мин)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6ч 45мин (405мин)</w:t>
            </w:r>
          </w:p>
          <w:p w:rsidR="00947BAF" w:rsidRDefault="00947BAF" w:rsidP="00947BA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6ч 45мин (405мин)</w:t>
            </w:r>
          </w:p>
          <w:p w:rsidR="00947BAF" w:rsidRDefault="00947BAF" w:rsidP="00947BA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6ч 45мин (405мин)</w:t>
            </w:r>
          </w:p>
        </w:tc>
      </w:tr>
      <w:tr w:rsidR="00947BAF" w:rsidTr="00947BAF"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947BAF" w:rsidTr="00947BAF">
        <w:trPr>
          <w:trHeight w:val="19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tabs>
                <w:tab w:val="left" w:pos="302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 в рамках НОД: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947BAF" w:rsidTr="00947BAF">
        <w:trPr>
          <w:trHeight w:val="24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tabs>
                <w:tab w:val="left" w:pos="302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Физическое развитие: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47BAF" w:rsidTr="00947BAF">
        <w:trPr>
          <w:trHeight w:val="75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Познавательное развитие:</w:t>
            </w: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ФЭМП</w:t>
            </w: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Ребенок и окружающий мир, экология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947BAF" w:rsidTr="00947BA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Речевое развитие:</w:t>
            </w: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Фронтальная НОД: I период</w:t>
            </w: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период</w:t>
            </w: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                              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из них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 (в)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из них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 (в)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 из них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 (в)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из них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 (в)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из них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 (в)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 из них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 (в)</w:t>
            </w:r>
          </w:p>
        </w:tc>
      </w:tr>
      <w:tr w:rsidR="00947BAF" w:rsidTr="00947BAF">
        <w:trPr>
          <w:trHeight w:val="85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Речевое развитие: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1; 1; 0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1; 1; 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47BAF" w:rsidTr="00947BA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Социально-коммуникативное развитие: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947BAF" w:rsidTr="00947BA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Художественно-эстетическое развитие: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Рисование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Аппликация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Конструирование 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Ручной труд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2(в); 1(в); 1(в) 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0,5 (в)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0,5 (в)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1(в)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0,5 (в)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0,5 (в)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47BAF" w:rsidTr="00947BA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Всего НОД: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 период</w:t>
            </w: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период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947BAF" w:rsidTr="00947BAF">
        <w:trPr>
          <w:trHeight w:val="26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Учебная нагрузка в день: I период</w:t>
            </w: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период</w:t>
            </w: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70 мин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70мин 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70мин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2ч 00мин (120 мин)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2ч 00мин (120 мин)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2ч 00мин (120 мин)</w:t>
            </w:r>
          </w:p>
        </w:tc>
      </w:tr>
      <w:tr w:rsidR="00947BAF" w:rsidTr="00947BAF">
        <w:trPr>
          <w:trHeight w:val="58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7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Всего образовательная деятельность: </w:t>
            </w:r>
          </w:p>
          <w:p w:rsidR="00947BAF" w:rsidRDefault="00947BAF" w:rsidP="005B7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 период                                                                     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период                                                                     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7" w:rsidRDefault="005B7DB7" w:rsidP="00947B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8ч 30мин (510 мин)</w:t>
            </w: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8ч 30мин (510 мин)</w:t>
            </w:r>
          </w:p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8ч 30мин (510 мин)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7" w:rsidRDefault="005B7DB7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6ч 25мин (525 мин)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6ч 25мин (525 мин)</w:t>
            </w:r>
          </w:p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6ч 25мин (525 мин)</w:t>
            </w:r>
          </w:p>
        </w:tc>
      </w:tr>
      <w:tr w:rsidR="00947BAF" w:rsidTr="00947BA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 час (720 мин)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BAF" w:rsidRDefault="00947BAF" w:rsidP="00947BAF">
            <w:pPr>
              <w:tabs>
                <w:tab w:val="center" w:pos="11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12час (720 мин)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</w:p>
        </w:tc>
      </w:tr>
    </w:tbl>
    <w:p w:rsidR="00947BAF" w:rsidRDefault="00947BAF" w:rsidP="00947B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7BAF" w:rsidRPr="000F0615" w:rsidRDefault="00947BAF" w:rsidP="00947B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615">
        <w:rPr>
          <w:rFonts w:ascii="Times New Roman" w:hAnsi="Times New Roman"/>
          <w:sz w:val="28"/>
          <w:szCs w:val="28"/>
        </w:rPr>
        <w:t xml:space="preserve">Исходя из проектирования образовательной деятельности </w:t>
      </w:r>
      <w:r w:rsidRPr="000F0615">
        <w:rPr>
          <w:rFonts w:ascii="Times New Roman" w:hAnsi="Times New Roman"/>
          <w:b/>
          <w:sz w:val="28"/>
          <w:szCs w:val="28"/>
        </w:rPr>
        <w:t>во всех группах</w:t>
      </w:r>
      <w:r w:rsidRPr="000F0615">
        <w:rPr>
          <w:rFonts w:ascii="Times New Roman" w:hAnsi="Times New Roman"/>
          <w:sz w:val="28"/>
          <w:szCs w:val="28"/>
        </w:rPr>
        <w:t xml:space="preserve"> Бюджетного учреждения соотношение обязательной части Программы и части, формируемой участниками образовательных отношений следующее (в неделю):</w:t>
      </w:r>
    </w:p>
    <w:p w:rsidR="00947BAF" w:rsidRPr="000F0615" w:rsidRDefault="00947BAF" w:rsidP="00947B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615">
        <w:rPr>
          <w:rFonts w:ascii="Times New Roman" w:hAnsi="Times New Roman"/>
          <w:sz w:val="28"/>
          <w:szCs w:val="28"/>
          <w:lang w:val="en-US"/>
        </w:rPr>
        <w:t>I</w:t>
      </w:r>
      <w:r w:rsidRPr="000F0615">
        <w:rPr>
          <w:rFonts w:ascii="Times New Roman" w:hAnsi="Times New Roman"/>
          <w:sz w:val="28"/>
          <w:szCs w:val="28"/>
        </w:rPr>
        <w:t xml:space="preserve"> период (сентябрь-ноябрь) – всего 86 НОД в неделю,</w:t>
      </w:r>
    </w:p>
    <w:p w:rsidR="00947BAF" w:rsidRPr="000F0615" w:rsidRDefault="00947BAF" w:rsidP="00947B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0615">
        <w:rPr>
          <w:rFonts w:ascii="Times New Roman" w:hAnsi="Times New Roman"/>
          <w:sz w:val="28"/>
          <w:szCs w:val="28"/>
        </w:rPr>
        <w:t xml:space="preserve">из них </w:t>
      </w:r>
      <w:r w:rsidRPr="000F0615">
        <w:rPr>
          <w:rFonts w:ascii="Times New Roman" w:hAnsi="Times New Roman"/>
          <w:b/>
          <w:sz w:val="28"/>
          <w:szCs w:val="28"/>
        </w:rPr>
        <w:t xml:space="preserve">вариативный компонент </w:t>
      </w:r>
      <w:r w:rsidRPr="000F0615">
        <w:rPr>
          <w:rFonts w:ascii="Times New Roman" w:hAnsi="Times New Roman"/>
          <w:sz w:val="28"/>
          <w:szCs w:val="28"/>
        </w:rPr>
        <w:t xml:space="preserve">16,5 НОД в неделю </w:t>
      </w:r>
      <w:r w:rsidRPr="000F0615">
        <w:rPr>
          <w:rFonts w:ascii="Times New Roman" w:hAnsi="Times New Roman"/>
          <w:b/>
          <w:sz w:val="28"/>
          <w:szCs w:val="28"/>
        </w:rPr>
        <w:t>(19,2%).</w:t>
      </w:r>
    </w:p>
    <w:p w:rsidR="00947BAF" w:rsidRPr="000F0615" w:rsidRDefault="00947BAF" w:rsidP="00947B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615">
        <w:rPr>
          <w:rFonts w:ascii="Times New Roman" w:hAnsi="Times New Roman"/>
          <w:sz w:val="28"/>
          <w:szCs w:val="28"/>
          <w:lang w:val="en-US"/>
        </w:rPr>
        <w:t>II</w:t>
      </w:r>
      <w:r w:rsidRPr="000F0615">
        <w:rPr>
          <w:rFonts w:ascii="Times New Roman" w:hAnsi="Times New Roman"/>
          <w:sz w:val="28"/>
          <w:szCs w:val="28"/>
        </w:rPr>
        <w:t xml:space="preserve"> период (декабрь-февраль) – всего 87 НОД в неделю,</w:t>
      </w:r>
    </w:p>
    <w:p w:rsidR="00947BAF" w:rsidRPr="000F0615" w:rsidRDefault="00947BAF" w:rsidP="00947B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0615">
        <w:rPr>
          <w:rFonts w:ascii="Times New Roman" w:hAnsi="Times New Roman"/>
          <w:sz w:val="28"/>
          <w:szCs w:val="28"/>
        </w:rPr>
        <w:t xml:space="preserve">из них </w:t>
      </w:r>
      <w:r w:rsidRPr="000F0615">
        <w:rPr>
          <w:rFonts w:ascii="Times New Roman" w:hAnsi="Times New Roman"/>
          <w:b/>
          <w:sz w:val="28"/>
          <w:szCs w:val="28"/>
        </w:rPr>
        <w:t xml:space="preserve">вариативный компонент </w:t>
      </w:r>
      <w:r w:rsidRPr="000F0615">
        <w:rPr>
          <w:rFonts w:ascii="Times New Roman" w:hAnsi="Times New Roman"/>
          <w:sz w:val="28"/>
          <w:szCs w:val="28"/>
        </w:rPr>
        <w:t xml:space="preserve">16,5 НОД в неделю </w:t>
      </w:r>
      <w:r w:rsidRPr="000F0615">
        <w:rPr>
          <w:rFonts w:ascii="Times New Roman" w:hAnsi="Times New Roman"/>
          <w:b/>
          <w:sz w:val="28"/>
          <w:szCs w:val="28"/>
        </w:rPr>
        <w:t>(18,9%).</w:t>
      </w:r>
    </w:p>
    <w:p w:rsidR="00947BAF" w:rsidRPr="000F0615" w:rsidRDefault="00947BAF" w:rsidP="00947B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615">
        <w:rPr>
          <w:rFonts w:ascii="Times New Roman" w:hAnsi="Times New Roman"/>
          <w:sz w:val="28"/>
          <w:szCs w:val="28"/>
          <w:lang w:val="en-US"/>
        </w:rPr>
        <w:t>III</w:t>
      </w:r>
      <w:r w:rsidRPr="000F0615">
        <w:rPr>
          <w:rFonts w:ascii="Times New Roman" w:hAnsi="Times New Roman"/>
          <w:sz w:val="28"/>
          <w:szCs w:val="28"/>
        </w:rPr>
        <w:t xml:space="preserve"> период (март-май) – всего 89 НОД в неделю,</w:t>
      </w:r>
    </w:p>
    <w:p w:rsidR="00947BAF" w:rsidRDefault="00947BAF" w:rsidP="00947B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0615">
        <w:rPr>
          <w:rFonts w:ascii="Times New Roman" w:hAnsi="Times New Roman"/>
          <w:sz w:val="28"/>
          <w:szCs w:val="28"/>
        </w:rPr>
        <w:lastRenderedPageBreak/>
        <w:t xml:space="preserve">из них </w:t>
      </w:r>
      <w:r w:rsidRPr="000F0615">
        <w:rPr>
          <w:rFonts w:ascii="Times New Roman" w:hAnsi="Times New Roman"/>
          <w:b/>
          <w:sz w:val="28"/>
          <w:szCs w:val="28"/>
        </w:rPr>
        <w:t xml:space="preserve">вариативный компонент </w:t>
      </w:r>
      <w:r w:rsidRPr="000F0615">
        <w:rPr>
          <w:rFonts w:ascii="Times New Roman" w:hAnsi="Times New Roman"/>
          <w:sz w:val="28"/>
          <w:szCs w:val="28"/>
        </w:rPr>
        <w:t xml:space="preserve">16,5 НОД в неделю </w:t>
      </w:r>
      <w:r w:rsidRPr="000F0615">
        <w:rPr>
          <w:rFonts w:ascii="Times New Roman" w:hAnsi="Times New Roman"/>
          <w:b/>
          <w:sz w:val="28"/>
          <w:szCs w:val="28"/>
        </w:rPr>
        <w:t>(18,3%).</w:t>
      </w:r>
    </w:p>
    <w:p w:rsidR="005B7DB7" w:rsidRPr="000F0615" w:rsidRDefault="005B7DB7" w:rsidP="00947B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1F28" w:rsidRDefault="001F1F28" w:rsidP="001F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</w:t>
      </w:r>
      <w:r w:rsidRPr="001F1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Циклограмма рабочего времени учителя – логопеда в </w:t>
      </w:r>
      <w:r w:rsidR="005B7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старшей группе компенсирующей направленности</w:t>
      </w:r>
    </w:p>
    <w:p w:rsidR="001F1F28" w:rsidRDefault="001F1F28" w:rsidP="001F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4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2693"/>
        <w:gridCol w:w="2693"/>
        <w:gridCol w:w="4253"/>
      </w:tblGrid>
      <w:tr w:rsidR="001F1F28" w:rsidTr="001F1F28">
        <w:trPr>
          <w:trHeight w:val="55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НОД</w:t>
            </w:r>
          </w:p>
        </w:tc>
      </w:tr>
      <w:tr w:rsidR="001F1F28" w:rsidTr="001F1F28">
        <w:trPr>
          <w:trHeight w:val="55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28" w:rsidRPr="001F1F28" w:rsidRDefault="001F1F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по развитию лексико-грамматических средств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по развитию связной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НОД по </w:t>
            </w:r>
            <w:r w:rsidR="007E73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фонетике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Индивидуальная НОД по коррекции звукопроизношения</w:t>
            </w:r>
          </w:p>
        </w:tc>
      </w:tr>
      <w:tr w:rsidR="001F1F28" w:rsidTr="001F1F28">
        <w:trPr>
          <w:trHeight w:val="5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1F1F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5B7D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7E73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раза/нед. </w:t>
            </w:r>
          </w:p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15-20 мин.</w:t>
            </w:r>
          </w:p>
        </w:tc>
      </w:tr>
      <w:tr w:rsidR="001F1F28" w:rsidTr="001F1F28">
        <w:trPr>
          <w:trHeight w:val="5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7E73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7E73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7E73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1F1F28" w:rsidRPr="001F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раза/нед. </w:t>
            </w:r>
          </w:p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15-20 мин.</w:t>
            </w:r>
          </w:p>
        </w:tc>
      </w:tr>
      <w:tr w:rsidR="001F1F28" w:rsidTr="001F1F28">
        <w:trPr>
          <w:trHeight w:val="5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7E73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28" w:rsidRPr="001F1F28" w:rsidRDefault="007E73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1F1F28" w:rsidRPr="001F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раза/нед. </w:t>
            </w:r>
          </w:p>
          <w:p w:rsidR="001F1F28" w:rsidRPr="001F1F28" w:rsidRDefault="001F1F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15-20 мин.</w:t>
            </w:r>
          </w:p>
        </w:tc>
      </w:tr>
    </w:tbl>
    <w:p w:rsidR="001F1F28" w:rsidRDefault="001F1F28" w:rsidP="001F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1F1F28" w:rsidRDefault="001F1F28" w:rsidP="003C55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73C7" w:rsidRDefault="007E73C7" w:rsidP="003C55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233" w:rsidRDefault="00C80233" w:rsidP="003C55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233" w:rsidRDefault="00C80233" w:rsidP="003C55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233" w:rsidRDefault="00C80233" w:rsidP="003C55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233" w:rsidRDefault="00C80233" w:rsidP="003C55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55E9" w:rsidRPr="005F5675" w:rsidRDefault="005F5675" w:rsidP="003C55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2.4. </w:t>
      </w:r>
      <w:r w:rsidR="003C55E9" w:rsidRPr="005F5675">
        <w:rPr>
          <w:rFonts w:ascii="Times New Roman" w:eastAsia="Calibri" w:hAnsi="Times New Roman" w:cs="Times New Roman"/>
          <w:b/>
          <w:sz w:val="28"/>
          <w:szCs w:val="28"/>
        </w:rPr>
        <w:t xml:space="preserve">Примерное комплексно - тематическое планирование </w:t>
      </w:r>
    </w:p>
    <w:p w:rsidR="003C55E9" w:rsidRPr="005F5675" w:rsidRDefault="007E73C7" w:rsidP="007E73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1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старшей группе компенсирующей направленности </w:t>
      </w:r>
      <w:r w:rsidR="003C55E9" w:rsidRPr="005F5675">
        <w:rPr>
          <w:rFonts w:ascii="Times New Roman" w:eastAsia="Calibri" w:hAnsi="Times New Roman" w:cs="Times New Roman"/>
          <w:b/>
          <w:sz w:val="28"/>
          <w:szCs w:val="28"/>
        </w:rPr>
        <w:t xml:space="preserve">МБДОУ «Детский сад № 365» г.о. Самара </w:t>
      </w:r>
    </w:p>
    <w:p w:rsidR="003C55E9" w:rsidRDefault="003C55E9" w:rsidP="003C55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5"/>
        <w:tblW w:w="14317" w:type="dxa"/>
        <w:tblInd w:w="-5" w:type="dxa"/>
        <w:tblLook w:val="04A0" w:firstRow="1" w:lastRow="0" w:firstColumn="1" w:lastColumn="0" w:noHBand="0" w:noVBand="1"/>
      </w:tblPr>
      <w:tblGrid>
        <w:gridCol w:w="1178"/>
        <w:gridCol w:w="1125"/>
        <w:gridCol w:w="2193"/>
        <w:gridCol w:w="9821"/>
      </w:tblGrid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Интегрирующая тема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tabs>
                <w:tab w:val="left" w:pos="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916B4B" w:rsidP="00F00439">
            <w:pPr>
              <w:tabs>
                <w:tab w:val="left" w:pos="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C55E9">
              <w:rPr>
                <w:sz w:val="24"/>
                <w:szCs w:val="24"/>
              </w:rPr>
              <w:t>.09.1</w:t>
            </w:r>
            <w:r>
              <w:rPr>
                <w:sz w:val="24"/>
                <w:szCs w:val="24"/>
              </w:rPr>
              <w:t>9</w:t>
            </w:r>
            <w:r w:rsidR="003C55E9">
              <w:rPr>
                <w:sz w:val="24"/>
                <w:szCs w:val="24"/>
              </w:rPr>
              <w:t xml:space="preserve"> - 0</w:t>
            </w:r>
            <w:r>
              <w:rPr>
                <w:sz w:val="24"/>
                <w:szCs w:val="24"/>
              </w:rPr>
              <w:t>8</w:t>
            </w:r>
            <w:r w:rsidR="003C55E9">
              <w:rPr>
                <w:sz w:val="24"/>
                <w:szCs w:val="24"/>
              </w:rPr>
              <w:t>.09.1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916B4B">
            <w:pPr>
              <w:tabs>
                <w:tab w:val="left" w:pos="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«Я вырасту здоровым». Изучение индивидуального развития дошкольников.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tabs>
                <w:tab w:val="left" w:pos="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916B4B" w:rsidP="00F00439">
            <w:pPr>
              <w:tabs>
                <w:tab w:val="left" w:pos="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C55E9">
              <w:rPr>
                <w:sz w:val="24"/>
                <w:szCs w:val="24"/>
              </w:rPr>
              <w:t>.09.1</w:t>
            </w:r>
            <w:r>
              <w:rPr>
                <w:sz w:val="24"/>
                <w:szCs w:val="24"/>
              </w:rPr>
              <w:t>9</w:t>
            </w:r>
            <w:r w:rsidR="003C55E9">
              <w:rPr>
                <w:sz w:val="24"/>
                <w:szCs w:val="24"/>
              </w:rPr>
              <w:t xml:space="preserve"> - 1</w:t>
            </w:r>
            <w:r>
              <w:rPr>
                <w:sz w:val="24"/>
                <w:szCs w:val="24"/>
              </w:rPr>
              <w:t>5</w:t>
            </w:r>
            <w:r w:rsidR="003C55E9">
              <w:rPr>
                <w:sz w:val="24"/>
                <w:szCs w:val="24"/>
              </w:rPr>
              <w:t>.09.1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916B4B">
            <w:pPr>
              <w:tabs>
                <w:tab w:val="left" w:pos="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искусства». Изучение индивидуального развития дошкольников.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6B4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.09.1</w:t>
            </w:r>
            <w:r w:rsidR="00916B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- 2</w:t>
            </w:r>
            <w:r w:rsidR="00916B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.09.1</w:t>
            </w:r>
            <w:r w:rsidR="00916B4B">
              <w:rPr>
                <w:sz w:val="24"/>
                <w:szCs w:val="24"/>
              </w:rPr>
              <w:t>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«Детский сад.</w:t>
            </w:r>
            <w:r w:rsidR="00916B4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6B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.09.1</w:t>
            </w:r>
            <w:r w:rsidR="00916B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- </w:t>
            </w:r>
            <w:r w:rsidR="00916B4B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.09.1</w:t>
            </w:r>
            <w:r w:rsidR="00916B4B">
              <w:rPr>
                <w:sz w:val="24"/>
                <w:szCs w:val="24"/>
              </w:rPr>
              <w:t>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16B4B">
              <w:rPr>
                <w:sz w:val="24"/>
                <w:szCs w:val="24"/>
              </w:rPr>
              <w:t>Игрушки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916B4B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C55E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3C55E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9</w:t>
            </w:r>
            <w:r w:rsidR="003C55E9">
              <w:rPr>
                <w:sz w:val="24"/>
                <w:szCs w:val="24"/>
              </w:rPr>
              <w:t xml:space="preserve"> - 0</w:t>
            </w:r>
            <w:r>
              <w:rPr>
                <w:sz w:val="24"/>
                <w:szCs w:val="24"/>
              </w:rPr>
              <w:t>6</w:t>
            </w:r>
            <w:r w:rsidR="003C55E9">
              <w:rPr>
                <w:sz w:val="24"/>
                <w:szCs w:val="24"/>
              </w:rPr>
              <w:t>.10.1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«Фрукты»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16B4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.10.1</w:t>
            </w:r>
            <w:r w:rsidR="00916B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- 1</w:t>
            </w:r>
            <w:r w:rsidR="00916B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.10.1</w:t>
            </w:r>
            <w:r w:rsidR="00916B4B">
              <w:rPr>
                <w:sz w:val="24"/>
                <w:szCs w:val="24"/>
              </w:rPr>
              <w:t>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16B4B">
              <w:rPr>
                <w:sz w:val="24"/>
                <w:szCs w:val="24"/>
              </w:rPr>
              <w:t>Овощи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6B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.10.1</w:t>
            </w:r>
            <w:r w:rsidR="00916B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- 2</w:t>
            </w:r>
            <w:r w:rsidR="00916B4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.10.1</w:t>
            </w:r>
            <w:r w:rsidR="00916B4B">
              <w:rPr>
                <w:sz w:val="24"/>
                <w:szCs w:val="24"/>
              </w:rPr>
              <w:t>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16B4B">
              <w:rPr>
                <w:sz w:val="24"/>
                <w:szCs w:val="24"/>
              </w:rPr>
              <w:t>Грибы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6B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.10.1</w:t>
            </w:r>
            <w:r w:rsidR="00916B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- 2</w:t>
            </w:r>
            <w:r w:rsidR="00916B4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.10.1</w:t>
            </w:r>
            <w:r w:rsidR="00916B4B">
              <w:rPr>
                <w:sz w:val="24"/>
                <w:szCs w:val="24"/>
              </w:rPr>
              <w:t>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16B4B">
              <w:rPr>
                <w:sz w:val="24"/>
                <w:szCs w:val="24"/>
              </w:rPr>
              <w:t>Деревья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6B4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.10.1</w:t>
            </w:r>
            <w:r w:rsidR="00916B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- 0</w:t>
            </w:r>
            <w:r w:rsidR="00916B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.11.1</w:t>
            </w:r>
            <w:r w:rsidR="00916B4B">
              <w:rPr>
                <w:sz w:val="24"/>
                <w:szCs w:val="24"/>
              </w:rPr>
              <w:t>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916B4B" w:rsidP="00F00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</w:t>
            </w:r>
            <w:r w:rsidR="003C55E9">
              <w:rPr>
                <w:sz w:val="24"/>
                <w:szCs w:val="24"/>
              </w:rPr>
              <w:t>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36F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.11.1</w:t>
            </w:r>
            <w:r w:rsidR="007136F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- 1</w:t>
            </w:r>
            <w:r w:rsidR="007136F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.11.1</w:t>
            </w:r>
            <w:r w:rsidR="007136F1">
              <w:rPr>
                <w:sz w:val="24"/>
                <w:szCs w:val="24"/>
              </w:rPr>
              <w:t>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«Одежда»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36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.11.1</w:t>
            </w:r>
            <w:r w:rsidR="007136F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- 1</w:t>
            </w:r>
            <w:r w:rsidR="007136F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.11.1</w:t>
            </w:r>
            <w:r w:rsidR="007136F1">
              <w:rPr>
                <w:sz w:val="24"/>
                <w:szCs w:val="24"/>
              </w:rPr>
              <w:t>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136F1">
              <w:rPr>
                <w:sz w:val="24"/>
                <w:szCs w:val="24"/>
              </w:rPr>
              <w:t>Обувь. Головные уборы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36F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.11.1</w:t>
            </w:r>
            <w:r w:rsidR="007136F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- 2</w:t>
            </w:r>
            <w:r w:rsidR="007136F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.11.1</w:t>
            </w:r>
            <w:r w:rsidR="007136F1">
              <w:rPr>
                <w:sz w:val="24"/>
                <w:szCs w:val="24"/>
              </w:rPr>
              <w:t>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136F1">
              <w:rPr>
                <w:sz w:val="24"/>
                <w:szCs w:val="24"/>
              </w:rPr>
              <w:t>Человек и его тело</w:t>
            </w:r>
            <w:r>
              <w:rPr>
                <w:sz w:val="24"/>
                <w:szCs w:val="24"/>
              </w:rPr>
              <w:t>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36F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.11.1</w:t>
            </w:r>
            <w:r w:rsidR="007136F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- 0</w:t>
            </w:r>
            <w:r w:rsidR="007136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.12.1</w:t>
            </w:r>
            <w:r w:rsidR="007136F1">
              <w:rPr>
                <w:sz w:val="24"/>
                <w:szCs w:val="24"/>
              </w:rPr>
              <w:t>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136F1">
              <w:rPr>
                <w:sz w:val="24"/>
                <w:szCs w:val="24"/>
              </w:rPr>
              <w:t>Семья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36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.12.1</w:t>
            </w:r>
            <w:r w:rsidR="007136F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- 0</w:t>
            </w:r>
            <w:r w:rsidR="007136F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.12.1</w:t>
            </w:r>
            <w:r w:rsidR="007136F1">
              <w:rPr>
                <w:sz w:val="24"/>
                <w:szCs w:val="24"/>
              </w:rPr>
              <w:t>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136F1">
              <w:rPr>
                <w:sz w:val="24"/>
                <w:szCs w:val="24"/>
              </w:rPr>
              <w:t>Посуда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7136F1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C55E9">
              <w:rPr>
                <w:sz w:val="24"/>
                <w:szCs w:val="24"/>
              </w:rPr>
              <w:t>.12.1</w:t>
            </w:r>
            <w:r>
              <w:rPr>
                <w:sz w:val="24"/>
                <w:szCs w:val="24"/>
              </w:rPr>
              <w:t>9</w:t>
            </w:r>
            <w:r w:rsidR="003C55E9">
              <w:rPr>
                <w:sz w:val="24"/>
                <w:szCs w:val="24"/>
              </w:rPr>
              <w:t xml:space="preserve"> - 1</w:t>
            </w:r>
            <w:r>
              <w:rPr>
                <w:sz w:val="24"/>
                <w:szCs w:val="24"/>
              </w:rPr>
              <w:t>5</w:t>
            </w:r>
            <w:r w:rsidR="003C55E9">
              <w:rPr>
                <w:sz w:val="24"/>
                <w:szCs w:val="24"/>
              </w:rPr>
              <w:t>.12.1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136F1">
              <w:rPr>
                <w:sz w:val="24"/>
                <w:szCs w:val="24"/>
              </w:rPr>
              <w:t>Продукты питания</w:t>
            </w:r>
            <w:r>
              <w:rPr>
                <w:sz w:val="24"/>
                <w:szCs w:val="24"/>
              </w:rPr>
              <w:t xml:space="preserve">» 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36F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.12.1</w:t>
            </w:r>
            <w:r w:rsidR="007136F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- 2</w:t>
            </w:r>
            <w:r w:rsidR="007136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.12.1</w:t>
            </w:r>
            <w:r w:rsidR="007136F1">
              <w:rPr>
                <w:sz w:val="24"/>
                <w:szCs w:val="24"/>
              </w:rPr>
              <w:t>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136F1">
              <w:rPr>
                <w:sz w:val="24"/>
                <w:szCs w:val="24"/>
              </w:rPr>
              <w:t>Мебель</w:t>
            </w:r>
            <w:r>
              <w:rPr>
                <w:sz w:val="24"/>
                <w:szCs w:val="24"/>
              </w:rPr>
              <w:t>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36F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.12.1</w:t>
            </w:r>
            <w:r w:rsidR="007136F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- 3</w:t>
            </w:r>
            <w:r w:rsidR="007136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.12.1</w:t>
            </w:r>
            <w:r w:rsidR="007136F1">
              <w:rPr>
                <w:sz w:val="24"/>
                <w:szCs w:val="24"/>
              </w:rPr>
              <w:t>9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136F1">
              <w:rPr>
                <w:sz w:val="24"/>
                <w:szCs w:val="24"/>
              </w:rPr>
              <w:t xml:space="preserve">Зима. </w:t>
            </w:r>
            <w:r>
              <w:rPr>
                <w:sz w:val="24"/>
                <w:szCs w:val="24"/>
              </w:rPr>
              <w:t>Новогодний праздник»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02F27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 – 08.01.20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Новогодние каникулы.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02F2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.01.</w:t>
            </w:r>
            <w:r w:rsidR="00302F2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- 1</w:t>
            </w:r>
            <w:r w:rsidR="00302F2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.01.</w:t>
            </w:r>
            <w:r w:rsidR="00302F27">
              <w:rPr>
                <w:sz w:val="24"/>
                <w:szCs w:val="24"/>
              </w:rPr>
              <w:t>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302F27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«Зима. Закрепление». Изучение индивидуального развития дошкольников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2F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.01.</w:t>
            </w:r>
            <w:r w:rsidR="00302F2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- </w:t>
            </w:r>
            <w:r w:rsidR="00302F27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.01.</w:t>
            </w:r>
            <w:r w:rsidR="00302F27">
              <w:rPr>
                <w:sz w:val="24"/>
                <w:szCs w:val="24"/>
              </w:rPr>
              <w:t>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02F27">
              <w:rPr>
                <w:sz w:val="24"/>
                <w:szCs w:val="24"/>
              </w:rPr>
              <w:t>Зимние забавы</w:t>
            </w:r>
            <w:r>
              <w:rPr>
                <w:sz w:val="24"/>
                <w:szCs w:val="24"/>
              </w:rPr>
              <w:t xml:space="preserve">» 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150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.01.</w:t>
            </w:r>
            <w:r w:rsidR="003B150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- 2</w:t>
            </w:r>
            <w:r w:rsidR="003B150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.01.</w:t>
            </w:r>
            <w:r w:rsidR="003B1502">
              <w:rPr>
                <w:sz w:val="24"/>
                <w:szCs w:val="24"/>
              </w:rPr>
              <w:t>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B1502">
              <w:rPr>
                <w:sz w:val="24"/>
                <w:szCs w:val="24"/>
              </w:rPr>
              <w:t>Зимующие птицы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150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.01.</w:t>
            </w:r>
            <w:r w:rsidR="003B150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- 0</w:t>
            </w:r>
            <w:r w:rsidR="003B150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.02.</w:t>
            </w:r>
            <w:r w:rsidR="003B1502">
              <w:rPr>
                <w:sz w:val="24"/>
                <w:szCs w:val="24"/>
              </w:rPr>
              <w:t>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B1502">
              <w:rPr>
                <w:sz w:val="24"/>
                <w:szCs w:val="24"/>
              </w:rPr>
              <w:t>Дикие животные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B150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.02.</w:t>
            </w:r>
            <w:r w:rsidR="003B150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- </w:t>
            </w:r>
            <w:r w:rsidR="003B1502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.02.</w:t>
            </w:r>
            <w:r w:rsidR="003B1502">
              <w:rPr>
                <w:sz w:val="24"/>
                <w:szCs w:val="24"/>
              </w:rPr>
              <w:t>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B1502">
              <w:rPr>
                <w:sz w:val="24"/>
                <w:szCs w:val="24"/>
              </w:rPr>
              <w:t>Домашние животные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150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.02.</w:t>
            </w:r>
            <w:r w:rsidR="003B150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- 1</w:t>
            </w:r>
            <w:r w:rsidR="003B150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.02.</w:t>
            </w:r>
            <w:r w:rsidR="003B1502">
              <w:rPr>
                <w:sz w:val="24"/>
                <w:szCs w:val="24"/>
              </w:rPr>
              <w:t>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«Профессии»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150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.02.</w:t>
            </w:r>
            <w:r w:rsidR="003B150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- 2</w:t>
            </w:r>
            <w:r w:rsidR="003B150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.02.</w:t>
            </w:r>
            <w:r w:rsidR="003B1502">
              <w:rPr>
                <w:sz w:val="24"/>
                <w:szCs w:val="24"/>
              </w:rPr>
              <w:t>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B1502">
              <w:rPr>
                <w:sz w:val="24"/>
                <w:szCs w:val="24"/>
              </w:rPr>
              <w:t>Папин праздник</w:t>
            </w:r>
            <w:r>
              <w:rPr>
                <w:sz w:val="24"/>
                <w:szCs w:val="24"/>
              </w:rPr>
              <w:t xml:space="preserve">» 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150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.02.</w:t>
            </w:r>
            <w:r w:rsidR="003B150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- 0</w:t>
            </w:r>
            <w:r w:rsidR="003B15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.03.</w:t>
            </w:r>
            <w:r w:rsidR="003B1502">
              <w:rPr>
                <w:sz w:val="24"/>
                <w:szCs w:val="24"/>
              </w:rPr>
              <w:t>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B1502">
              <w:rPr>
                <w:sz w:val="24"/>
                <w:szCs w:val="24"/>
              </w:rPr>
              <w:t>Домашние птицы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B150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.03.</w:t>
            </w:r>
            <w:r w:rsidR="003B150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- </w:t>
            </w:r>
            <w:r w:rsidR="003B1502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.03.</w:t>
            </w:r>
            <w:r w:rsidR="003B1502">
              <w:rPr>
                <w:sz w:val="24"/>
                <w:szCs w:val="24"/>
              </w:rPr>
              <w:t>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</w:t>
            </w:r>
            <w:r w:rsidR="003B1502">
              <w:rPr>
                <w:sz w:val="24"/>
                <w:szCs w:val="24"/>
              </w:rPr>
              <w:t xml:space="preserve">амин </w:t>
            </w:r>
            <w:r>
              <w:rPr>
                <w:sz w:val="24"/>
                <w:szCs w:val="24"/>
              </w:rPr>
              <w:t>день»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B1502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C55E9">
              <w:rPr>
                <w:sz w:val="24"/>
                <w:szCs w:val="24"/>
              </w:rPr>
              <w:t>.03.</w:t>
            </w:r>
            <w:r>
              <w:rPr>
                <w:sz w:val="24"/>
                <w:szCs w:val="24"/>
              </w:rPr>
              <w:t>20</w:t>
            </w:r>
            <w:r w:rsidR="003C55E9">
              <w:rPr>
                <w:sz w:val="24"/>
                <w:szCs w:val="24"/>
              </w:rPr>
              <w:t xml:space="preserve"> - 1</w:t>
            </w:r>
            <w:r>
              <w:rPr>
                <w:sz w:val="24"/>
                <w:szCs w:val="24"/>
              </w:rPr>
              <w:t>5</w:t>
            </w:r>
            <w:r w:rsidR="003C55E9">
              <w:rPr>
                <w:sz w:val="24"/>
                <w:szCs w:val="24"/>
              </w:rPr>
              <w:t>.03.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</w:t>
            </w:r>
            <w:r w:rsidR="003B1502">
              <w:rPr>
                <w:sz w:val="24"/>
                <w:szCs w:val="24"/>
              </w:rPr>
              <w:t>Перелетные птицы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150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.03.</w:t>
            </w:r>
            <w:r w:rsidR="003B150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- 2</w:t>
            </w:r>
            <w:r w:rsidR="003B150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.03.</w:t>
            </w:r>
            <w:r w:rsidR="003B1502">
              <w:rPr>
                <w:sz w:val="24"/>
                <w:szCs w:val="24"/>
              </w:rPr>
              <w:t>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B1502">
              <w:rPr>
                <w:sz w:val="24"/>
                <w:szCs w:val="24"/>
              </w:rPr>
              <w:t>Весна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150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.03.</w:t>
            </w:r>
            <w:r w:rsidR="003B150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- </w:t>
            </w:r>
            <w:r w:rsidR="003B1502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.03.</w:t>
            </w:r>
            <w:r w:rsidR="003B1502">
              <w:rPr>
                <w:sz w:val="24"/>
                <w:szCs w:val="24"/>
              </w:rPr>
              <w:t>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«Транспорт.»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B1502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C55E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3C55E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="003C55E9">
              <w:rPr>
                <w:sz w:val="24"/>
                <w:szCs w:val="24"/>
              </w:rPr>
              <w:t xml:space="preserve"> - 0</w:t>
            </w:r>
            <w:r>
              <w:rPr>
                <w:sz w:val="24"/>
                <w:szCs w:val="24"/>
              </w:rPr>
              <w:t>5</w:t>
            </w:r>
            <w:r w:rsidR="003C55E9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город»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B150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.04.</w:t>
            </w:r>
            <w:r w:rsidR="003B150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- 1</w:t>
            </w:r>
            <w:r w:rsidR="003B150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.04.</w:t>
            </w:r>
            <w:r w:rsidR="003B1502">
              <w:rPr>
                <w:sz w:val="24"/>
                <w:szCs w:val="24"/>
              </w:rPr>
              <w:t>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B1502">
              <w:rPr>
                <w:sz w:val="24"/>
                <w:szCs w:val="24"/>
              </w:rPr>
              <w:t>Дом и его части</w:t>
            </w:r>
            <w:r>
              <w:rPr>
                <w:sz w:val="24"/>
                <w:szCs w:val="24"/>
              </w:rPr>
              <w:t xml:space="preserve">» 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2E7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.04.</w:t>
            </w:r>
            <w:r w:rsidR="00152E7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- </w:t>
            </w:r>
            <w:r w:rsidR="00152E76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.04.</w:t>
            </w:r>
            <w:r w:rsidR="00152E76">
              <w:rPr>
                <w:sz w:val="24"/>
                <w:szCs w:val="24"/>
              </w:rPr>
              <w:t>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52E76">
              <w:rPr>
                <w:sz w:val="24"/>
                <w:szCs w:val="24"/>
              </w:rPr>
              <w:t>Рыбы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2E7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152E76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</w:t>
            </w:r>
            <w:r w:rsidR="00152E7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152E7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</w:t>
            </w:r>
            <w:r w:rsidR="00152E76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04.</w:t>
            </w:r>
            <w:r w:rsidR="00152E76">
              <w:rPr>
                <w:sz w:val="24"/>
                <w:szCs w:val="24"/>
              </w:rPr>
              <w:t>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«Цветы»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</w:t>
            </w:r>
            <w:r w:rsidR="00152E7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- 0</w:t>
            </w:r>
            <w:r w:rsidR="00152E7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.05.</w:t>
            </w:r>
            <w:r w:rsidR="00152E76">
              <w:rPr>
                <w:sz w:val="24"/>
                <w:szCs w:val="24"/>
              </w:rPr>
              <w:t>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«Насекомые»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52E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.05.</w:t>
            </w:r>
            <w:r w:rsidR="00152E7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- 1</w:t>
            </w:r>
            <w:r w:rsidR="00152E7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</w:t>
            </w:r>
            <w:r w:rsidR="00152E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152E76">
              <w:rPr>
                <w:sz w:val="24"/>
                <w:szCs w:val="24"/>
              </w:rPr>
              <w:t>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«День Победы» 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2E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.05.</w:t>
            </w:r>
            <w:r w:rsidR="00152E7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- 1</w:t>
            </w:r>
            <w:r w:rsidR="00152E7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.05.</w:t>
            </w:r>
            <w:r w:rsidR="00152E76">
              <w:rPr>
                <w:sz w:val="24"/>
                <w:szCs w:val="24"/>
              </w:rPr>
              <w:t>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«Лето»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152E76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C55E9">
              <w:rPr>
                <w:sz w:val="24"/>
                <w:szCs w:val="24"/>
              </w:rPr>
              <w:t>.05.</w:t>
            </w:r>
            <w:r>
              <w:rPr>
                <w:sz w:val="24"/>
                <w:szCs w:val="24"/>
              </w:rPr>
              <w:t>20</w:t>
            </w:r>
            <w:r w:rsidR="003C55E9">
              <w:rPr>
                <w:sz w:val="24"/>
                <w:szCs w:val="24"/>
              </w:rPr>
              <w:t xml:space="preserve"> - 2</w:t>
            </w:r>
            <w:r>
              <w:rPr>
                <w:sz w:val="24"/>
                <w:szCs w:val="24"/>
              </w:rPr>
              <w:t>4</w:t>
            </w:r>
            <w:r w:rsidR="003C55E9">
              <w:rPr>
                <w:sz w:val="24"/>
                <w:szCs w:val="24"/>
              </w:rPr>
              <w:t>.05.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152E76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сказки». Изучение индивидуального развития дошкольников.</w:t>
            </w:r>
          </w:p>
        </w:tc>
      </w:tr>
      <w:tr w:rsidR="003C55E9" w:rsidTr="00F0043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F0043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2E7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.05.</w:t>
            </w:r>
            <w:r w:rsidR="00152E7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152E7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152E76">
              <w:rPr>
                <w:sz w:val="24"/>
                <w:szCs w:val="24"/>
              </w:rPr>
              <w:t>31.05.20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E9" w:rsidRDefault="003C55E9" w:rsidP="00152E76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«Народ. Культура и традиции». Изучение индивидуального развития дошкольников.</w:t>
            </w:r>
          </w:p>
        </w:tc>
      </w:tr>
    </w:tbl>
    <w:p w:rsidR="00152E76" w:rsidRPr="00C80233" w:rsidRDefault="00152E76" w:rsidP="005F5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E76" w:rsidRPr="00C80233" w:rsidRDefault="00152E76" w:rsidP="005F5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BAF" w:rsidRDefault="005F5675" w:rsidP="005F5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67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F5675">
        <w:rPr>
          <w:rFonts w:ascii="Times New Roman" w:hAnsi="Times New Roman" w:cs="Times New Roman"/>
          <w:b/>
          <w:sz w:val="28"/>
          <w:szCs w:val="28"/>
        </w:rPr>
        <w:t>. Организационный раздел</w:t>
      </w:r>
    </w:p>
    <w:p w:rsidR="005F5675" w:rsidRPr="00A91710" w:rsidRDefault="005F5675" w:rsidP="005F5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A91710">
        <w:rPr>
          <w:rFonts w:ascii="Times New Roman" w:hAnsi="Times New Roman" w:cs="Times New Roman"/>
          <w:b/>
          <w:sz w:val="28"/>
          <w:szCs w:val="28"/>
        </w:rPr>
        <w:t>Особенности организации развивающей предметно-пространственная среды кабинета логопеда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1417"/>
      </w:tblGrid>
      <w:tr w:rsidR="005F5675" w:rsidTr="00F0043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75" w:rsidRPr="00A91710" w:rsidRDefault="005F5675" w:rsidP="00F004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1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5" w:rsidRPr="00A91710" w:rsidRDefault="005F5675" w:rsidP="00404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10">
              <w:rPr>
                <w:rFonts w:ascii="Times New Roman" w:hAnsi="Times New Roman" w:cs="Times New Roman"/>
                <w:b/>
                <w:sz w:val="28"/>
                <w:szCs w:val="28"/>
              </w:rPr>
              <w:t>Пособия</w:t>
            </w:r>
          </w:p>
        </w:tc>
      </w:tr>
      <w:tr w:rsidR="005F5675" w:rsidTr="00F00439">
        <w:trPr>
          <w:trHeight w:val="27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Мелкая моторика и тактильное восприятие,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моторика и выработка воздушной струи.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Игра «Веселые шнурочки».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Кубик-сортер с геометрическими фигурами.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3.Сухой бассейн с различными наполнителями.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«Волшебная коробочка» с различными видами тканей и материалов.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Трафареты.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Пособия для штриховки, обводки и пр.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Коктейльные трубочки разных диаметров.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Пособия для выработки длительной направленной воздушной струи и др.</w:t>
            </w:r>
          </w:p>
        </w:tc>
      </w:tr>
      <w:tr w:rsidR="005F5675" w:rsidTr="00F0043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Звукопроизношение, фонематический слух, слоговая структура.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Предметные и сюжетные картинки на различные звуки.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Предметные картинки слов различной слоговой структуры.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Логопедическое лото.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Пособие «Паровозик».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Пособия на дифференциацию звуков.</w:t>
            </w:r>
          </w:p>
          <w:p w:rsidR="005F5675" w:rsidRDefault="005F5675" w:rsidP="001F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Игра «Найди похожие слова» и др. </w:t>
            </w:r>
          </w:p>
        </w:tc>
      </w:tr>
      <w:tr w:rsidR="005F5675" w:rsidTr="00F0043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Лексико-грамматический строй речи.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Предметные и сюжетные картинки по лексическим темам.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Предметные картинки на словообразование и словоизменение (детеныши животных, уменьшительно-ласкательное значение, единственное - множественное число, падежи и т.д.)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«Сравни и подбери».</w:t>
            </w:r>
          </w:p>
          <w:p w:rsidR="005F5675" w:rsidRDefault="005F5675" w:rsidP="001F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Предметные картинки, таблицы и схемы для отработки частей речи и др.</w:t>
            </w:r>
          </w:p>
        </w:tc>
      </w:tr>
      <w:tr w:rsidR="005F5675" w:rsidTr="00F0043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Связная речь.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Сюжетные картины.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Серии сюжетных картин.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Предметные картины для составления рассказов – описаний.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Пейзажные картины.</w:t>
            </w:r>
          </w:p>
          <w:p w:rsidR="005F5675" w:rsidRDefault="005F5675" w:rsidP="001F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Схемы наглядного моделирования и др.</w:t>
            </w:r>
          </w:p>
        </w:tc>
      </w:tr>
      <w:tr w:rsidR="005F5675" w:rsidTr="00F0043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Подготовка к обучению грамоте.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Предметные картинки на все звуки русского языка.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Картинки-символы звуков. 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Карточки-схемы для определения места звука в слове.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Лента букв.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Домики букв.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Пособие «Сигнальщики».</w:t>
            </w:r>
          </w:p>
          <w:p w:rsidR="005F5675" w:rsidRDefault="005F5675" w:rsidP="00F0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7.Различные материалы для конструирования букв (палочки,  веревочки, пуговицы и пр.) и др.</w:t>
            </w:r>
          </w:p>
        </w:tc>
      </w:tr>
    </w:tbl>
    <w:p w:rsidR="005F5675" w:rsidRDefault="005F5675" w:rsidP="005F5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5675" w:rsidRDefault="005F5675" w:rsidP="005F5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E76" w:rsidRDefault="00152E76" w:rsidP="005F5675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2E76" w:rsidRDefault="00152E76" w:rsidP="005F5675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2E76" w:rsidRDefault="00152E76" w:rsidP="005F5675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2E76" w:rsidRDefault="00152E76" w:rsidP="005F5675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2E76" w:rsidRDefault="00152E76" w:rsidP="005F5675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2E76" w:rsidRDefault="00152E76" w:rsidP="005F5675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5675" w:rsidRDefault="005F5675" w:rsidP="005F567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675">
        <w:rPr>
          <w:rFonts w:ascii="Times New Roman" w:eastAsia="Times New Roman" w:hAnsi="Times New Roman"/>
          <w:b/>
          <w:sz w:val="28"/>
          <w:szCs w:val="28"/>
          <w:lang w:eastAsia="ru-RU"/>
        </w:rPr>
        <w:t>3.2. Программно-методическое обеспечение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5675" w:rsidRDefault="005F5675" w:rsidP="001F1F28">
      <w:pPr>
        <w:spacing w:after="0"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ля обеспечения квалифицированной </w:t>
      </w:r>
      <w:r w:rsidRPr="00EA030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коррекционной работы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применяются следующие программы и педагогические технологии, адаптированные их к требованиям ФГОС ДО: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3823"/>
        <w:gridCol w:w="10737"/>
      </w:tblGrid>
      <w:tr w:rsidR="005F5675" w:rsidTr="00F00439">
        <w:tc>
          <w:tcPr>
            <w:tcW w:w="3823" w:type="dxa"/>
          </w:tcPr>
          <w:p w:rsidR="005F5675" w:rsidRPr="00332F4D" w:rsidRDefault="005F5675" w:rsidP="00F00439">
            <w:pPr>
              <w:rPr>
                <w:sz w:val="28"/>
                <w:szCs w:val="28"/>
              </w:rPr>
            </w:pPr>
            <w:r w:rsidRPr="00332F4D">
              <w:rPr>
                <w:rFonts w:ascii="Times New Roman" w:hAnsi="Times New Roman"/>
                <w:b/>
                <w:sz w:val="28"/>
                <w:szCs w:val="28"/>
              </w:rPr>
              <w:t>Направление развития ребёнка</w:t>
            </w:r>
          </w:p>
        </w:tc>
        <w:tc>
          <w:tcPr>
            <w:tcW w:w="10737" w:type="dxa"/>
          </w:tcPr>
          <w:p w:rsidR="005F5675" w:rsidRPr="00332F4D" w:rsidRDefault="005F5675" w:rsidP="00F004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F4D">
              <w:rPr>
                <w:rFonts w:ascii="Times New Roman" w:hAnsi="Times New Roman"/>
                <w:b/>
                <w:sz w:val="28"/>
                <w:szCs w:val="28"/>
              </w:rPr>
              <w:t>Наименование парциальных программ, технологий,</w:t>
            </w:r>
          </w:p>
          <w:p w:rsidR="005F5675" w:rsidRPr="00332F4D" w:rsidRDefault="005F5675" w:rsidP="00F00439">
            <w:pPr>
              <w:jc w:val="center"/>
              <w:rPr>
                <w:sz w:val="28"/>
                <w:szCs w:val="28"/>
              </w:rPr>
            </w:pPr>
            <w:r w:rsidRPr="00332F4D">
              <w:rPr>
                <w:rFonts w:ascii="Times New Roman" w:hAnsi="Times New Roman"/>
                <w:b/>
                <w:sz w:val="28"/>
                <w:szCs w:val="28"/>
              </w:rPr>
              <w:t>методических пособий</w:t>
            </w:r>
          </w:p>
        </w:tc>
      </w:tr>
      <w:tr w:rsidR="005F5675" w:rsidTr="00F00439">
        <w:tc>
          <w:tcPr>
            <w:tcW w:w="3823" w:type="dxa"/>
          </w:tcPr>
          <w:p w:rsidR="005F5675" w:rsidRPr="00332F4D" w:rsidRDefault="005F5675" w:rsidP="00F00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Речевое</w:t>
            </w:r>
          </w:p>
          <w:p w:rsidR="005F5675" w:rsidRPr="00332F4D" w:rsidRDefault="005F5675" w:rsidP="00F004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5675" w:rsidRPr="00332F4D" w:rsidRDefault="005F5675" w:rsidP="00F004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5675" w:rsidRPr="00332F4D" w:rsidRDefault="005F5675" w:rsidP="00F004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5675" w:rsidRPr="00332F4D" w:rsidRDefault="005F5675" w:rsidP="00F00439">
            <w:pPr>
              <w:rPr>
                <w:sz w:val="28"/>
                <w:szCs w:val="28"/>
              </w:rPr>
            </w:pPr>
          </w:p>
        </w:tc>
        <w:tc>
          <w:tcPr>
            <w:tcW w:w="10737" w:type="dxa"/>
          </w:tcPr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lastRenderedPageBreak/>
              <w:t>Т.А.Ткаченко «Учим говорить правильно»- М.: «Гном и Д», 2003г.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lastRenderedPageBreak/>
              <w:t>В.В.Коноваленко «Фронтальные логопедические занятия для детей с ОНР» – М.: «Гном и Д», 2004г.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О.С.Гомзяк «Говорим правильно. Конспекты фронтальных занятий» – М.: «Гном и Д», 2009г.</w:t>
            </w:r>
          </w:p>
          <w:p w:rsidR="001F1F28" w:rsidRPr="00332F4D" w:rsidRDefault="005F5675" w:rsidP="001F1F28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 xml:space="preserve">О.С.Гомзяк «Говорим правильно. Альбом упражнений по обучению грамоте детей подготовительной к школе логогруппы» – М: «Гном </w:t>
            </w:r>
            <w:r w:rsidR="001F1F28" w:rsidRPr="00332F4D">
              <w:rPr>
                <w:rFonts w:ascii="Times New Roman" w:hAnsi="Times New Roman"/>
                <w:sz w:val="28"/>
                <w:szCs w:val="28"/>
              </w:rPr>
              <w:t>Т.Б.Филичева, Г.В.Чиркина Программы дошкольного образовательного учреждения компенсирующего вида для детей с нарушениями речи «Коррекция нарушений речи» - М.: Просвещение, 2008г.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и Д», 2010г.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О.С.Гомзяк «Говорим правильно. Конспекты  занятий по развитию связной речи». – М.: «Гном и Д», 2009г.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Н.В.Нищева  «Система коррекционной работы для детей с общим недоразвитием речи» -С.-П.: «Детство-Пресс», 2007г.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Н.Э.Теремкова «Логопедические домашние задания для детей 5-7 лет с ОНР»-М.: «Гном и Д», 2009г.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Т.В.Волосовец «Преодоление ОНР у дошкольников» -М.: «ТЦ СФЕРА», 2008г.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 xml:space="preserve">Л.Н.Смирнова «Логопедия в </w:t>
            </w:r>
            <w:r w:rsidR="00767146">
              <w:rPr>
                <w:rFonts w:ascii="Times New Roman" w:hAnsi="Times New Roman"/>
                <w:sz w:val="28"/>
                <w:szCs w:val="28"/>
              </w:rPr>
              <w:t>детском саду</w:t>
            </w:r>
            <w:r w:rsidRPr="00332F4D">
              <w:rPr>
                <w:rFonts w:ascii="Times New Roman" w:hAnsi="Times New Roman"/>
                <w:sz w:val="28"/>
                <w:szCs w:val="28"/>
              </w:rPr>
              <w:t>.</w:t>
            </w:r>
            <w:r w:rsidR="00767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2F4D">
              <w:rPr>
                <w:rFonts w:ascii="Times New Roman" w:hAnsi="Times New Roman"/>
                <w:sz w:val="28"/>
                <w:szCs w:val="28"/>
              </w:rPr>
              <w:t>Коррекционно-развивающее обучение»-М.: «Мозаика-Синтез», 2007г.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Н.В.Курдвановская, Л.С.Ванюкова «Формирование слоговой структуры слова»-М.: «ТЦ СФЕРА», 2007г.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С.П.Цуканова, Л.Л.Бетц «Учим ребёнка говорить и читать»-М.: «Гном и Д», 2007г.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Т.Б.Филичева, Г.В.Чиркина « Устранение ОНР у детей дошкольного возраста»-М.: «Айрис-Пресс», 2007г.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И.Лопухина «Логопедия-550 занимательных упражнений для развития речи»-М.: «Аквариум», 1996г.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В.В.Коноваленко «Домашняя тетрадь для закрепления произношения звуков»-М.: «Гном и Д», 2007г.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Н.В. Новотворцева «Рабочая тетрадь по развитию речи»-Ярославль, «Академия развития», 1996г.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lastRenderedPageBreak/>
              <w:t>О.Б.Иншакова «Альбом логопеда»-М.: «ВЛАДОС», 2005г.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eastAsia="Times New Roman" w:hAnsi="Times New Roman"/>
                <w:sz w:val="28"/>
                <w:szCs w:val="28"/>
              </w:rPr>
              <w:t>Е.Ю.Калюжина, Ю.С.Кузнецова «Программа по коррекции связной речи дошкольников 5-7 лет с общим недоразвитием речи «Учусь рассказывать»», 2015г.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В.В.Гербова «Развитие речи в детском саду» – М.: Мозаика-Синтез, 2009г.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В.В.Гербова «Приобщение детей к художественной литературе». - М.:, 2008г.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О.С.Ушакова «Знакомим дошкольников с литературой». - М.:, 2003г.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hAnsi="Times New Roman"/>
                <w:sz w:val="28"/>
                <w:szCs w:val="28"/>
              </w:rPr>
              <w:t>О.С.Ушакова «Развитие речи и творчества дошкольников»-М.:, Творческий центр, 2004г.</w:t>
            </w:r>
          </w:p>
          <w:p w:rsidR="005F5675" w:rsidRPr="00332F4D" w:rsidRDefault="005F5675" w:rsidP="00F0043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2F4D">
              <w:rPr>
                <w:rFonts w:ascii="Times New Roman" w:eastAsia="Times New Roman" w:hAnsi="Times New Roman"/>
                <w:sz w:val="28"/>
                <w:szCs w:val="28"/>
              </w:rPr>
              <w:t>Н.С.Варенцова «Обучение дошкольников грамоте». - М.: Мозаика-Синтез, 2009г.</w:t>
            </w:r>
          </w:p>
          <w:p w:rsidR="005F5675" w:rsidRPr="00332F4D" w:rsidRDefault="005F5675" w:rsidP="00F00439">
            <w:pPr>
              <w:rPr>
                <w:rFonts w:ascii="Times New Roman" w:hAnsi="Times New Roman"/>
                <w:sz w:val="28"/>
                <w:szCs w:val="28"/>
              </w:rPr>
            </w:pPr>
            <w:r w:rsidRPr="00332F4D">
              <w:rPr>
                <w:rFonts w:ascii="Times New Roman" w:eastAsia="Times New Roman" w:hAnsi="Times New Roman"/>
                <w:sz w:val="28"/>
                <w:szCs w:val="28"/>
              </w:rPr>
              <w:t>Л.Н.Павлова «Раннее детство: развитие речи и мышления» - М., 2003г.</w:t>
            </w:r>
          </w:p>
          <w:p w:rsidR="005F5675" w:rsidRPr="00332F4D" w:rsidRDefault="005F5675" w:rsidP="00F00439">
            <w:pPr>
              <w:rPr>
                <w:sz w:val="28"/>
                <w:szCs w:val="28"/>
              </w:rPr>
            </w:pPr>
          </w:p>
        </w:tc>
      </w:tr>
      <w:tr w:rsidR="00767146" w:rsidTr="00F00439">
        <w:tc>
          <w:tcPr>
            <w:tcW w:w="3823" w:type="dxa"/>
          </w:tcPr>
          <w:p w:rsidR="00767146" w:rsidRPr="00767146" w:rsidRDefault="00767146" w:rsidP="007671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1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Физическое </w:t>
            </w:r>
          </w:p>
        </w:tc>
        <w:tc>
          <w:tcPr>
            <w:tcW w:w="10737" w:type="dxa"/>
          </w:tcPr>
          <w:p w:rsidR="00767146" w:rsidRPr="00767146" w:rsidRDefault="00767146" w:rsidP="00767146">
            <w:pPr>
              <w:rPr>
                <w:rFonts w:ascii="Times New Roman" w:hAnsi="Times New Roman"/>
                <w:sz w:val="28"/>
                <w:szCs w:val="28"/>
              </w:rPr>
            </w:pPr>
            <w:r w:rsidRPr="00767146">
              <w:rPr>
                <w:rFonts w:ascii="Times New Roman" w:hAnsi="Times New Roman"/>
                <w:sz w:val="28"/>
                <w:szCs w:val="28"/>
              </w:rPr>
              <w:t>М.Ю.Картушина «Конспекты логоритмических занятий с детьми 6-7 лет».-М.: ТЦ СФЕРА, 2006г.</w:t>
            </w:r>
          </w:p>
          <w:p w:rsidR="00767146" w:rsidRPr="00767146" w:rsidRDefault="00767146" w:rsidP="00767146">
            <w:pPr>
              <w:rPr>
                <w:rFonts w:ascii="Times New Roman" w:hAnsi="Times New Roman"/>
                <w:sz w:val="28"/>
                <w:szCs w:val="28"/>
              </w:rPr>
            </w:pPr>
            <w:r w:rsidRPr="00767146">
              <w:rPr>
                <w:rFonts w:ascii="Times New Roman" w:hAnsi="Times New Roman"/>
                <w:sz w:val="28"/>
                <w:szCs w:val="28"/>
              </w:rPr>
              <w:t xml:space="preserve">Р.Л. Бабушкина, О.М.Тисленко «Логоритмика в системе коррекционно-воспитательной работы с детьми, страдающими ОНР».-С.-П., 2010г. </w:t>
            </w:r>
          </w:p>
          <w:p w:rsidR="00767146" w:rsidRPr="00767146" w:rsidRDefault="00767146" w:rsidP="00767146">
            <w:pPr>
              <w:rPr>
                <w:rFonts w:ascii="Times New Roman" w:hAnsi="Times New Roman"/>
                <w:sz w:val="28"/>
                <w:szCs w:val="28"/>
              </w:rPr>
            </w:pPr>
            <w:r w:rsidRPr="00767146">
              <w:rPr>
                <w:rFonts w:ascii="Times New Roman" w:hAnsi="Times New Roman"/>
                <w:sz w:val="28"/>
                <w:szCs w:val="28"/>
              </w:rPr>
              <w:t>Е.А.Алябьева «Логоритмические упражнения без музыкального сопровождения».-М.: ТЦ СФЕРА, 2006г.</w:t>
            </w:r>
          </w:p>
          <w:p w:rsidR="00767146" w:rsidRPr="00767146" w:rsidRDefault="00767146" w:rsidP="0076714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7146">
              <w:rPr>
                <w:rFonts w:ascii="Times New Roman" w:eastAsia="Times New Roman" w:hAnsi="Times New Roman"/>
                <w:sz w:val="28"/>
                <w:szCs w:val="28"/>
              </w:rPr>
              <w:t>Н.А.Сорокина «Подвижные игры и упражнения для развития речи у детей с ОНР». – М.: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67146">
              <w:rPr>
                <w:rFonts w:ascii="Times New Roman" w:eastAsia="Times New Roman" w:hAnsi="Times New Roman"/>
                <w:sz w:val="28"/>
                <w:szCs w:val="28"/>
              </w:rPr>
              <w:t>гуманитарный издательский центр Владос, 2014г.</w:t>
            </w:r>
          </w:p>
          <w:p w:rsidR="00767146" w:rsidRPr="00767146" w:rsidRDefault="00767146" w:rsidP="007671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146" w:rsidTr="00F00439">
        <w:tc>
          <w:tcPr>
            <w:tcW w:w="3823" w:type="dxa"/>
          </w:tcPr>
          <w:p w:rsidR="00767146" w:rsidRPr="00767146" w:rsidRDefault="00767146" w:rsidP="007671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146">
              <w:rPr>
                <w:rFonts w:ascii="Times New Roman" w:hAnsi="Times New Roman"/>
                <w:sz w:val="28"/>
                <w:szCs w:val="28"/>
              </w:rPr>
              <w:t xml:space="preserve">Познавательное </w:t>
            </w:r>
          </w:p>
        </w:tc>
        <w:tc>
          <w:tcPr>
            <w:tcW w:w="10737" w:type="dxa"/>
          </w:tcPr>
          <w:p w:rsidR="00767146" w:rsidRPr="00767146" w:rsidRDefault="00767146" w:rsidP="00767146">
            <w:pPr>
              <w:rPr>
                <w:rFonts w:ascii="Times New Roman" w:hAnsi="Times New Roman"/>
                <w:sz w:val="28"/>
                <w:szCs w:val="28"/>
              </w:rPr>
            </w:pPr>
            <w:r w:rsidRPr="00767146">
              <w:rPr>
                <w:rFonts w:ascii="Times New Roman" w:hAnsi="Times New Roman"/>
                <w:sz w:val="28"/>
                <w:szCs w:val="28"/>
              </w:rPr>
              <w:t>Л.С.Киселёва «Проектный метод в деятельности дошкольного учреждения». – М., 2003г.</w:t>
            </w:r>
          </w:p>
          <w:p w:rsidR="00767146" w:rsidRPr="00767146" w:rsidRDefault="00767146" w:rsidP="00767146">
            <w:pPr>
              <w:rPr>
                <w:rFonts w:ascii="Times New Roman" w:hAnsi="Times New Roman"/>
                <w:sz w:val="28"/>
                <w:szCs w:val="28"/>
              </w:rPr>
            </w:pPr>
            <w:r w:rsidRPr="00767146">
              <w:rPr>
                <w:rFonts w:ascii="Times New Roman" w:hAnsi="Times New Roman"/>
                <w:sz w:val="28"/>
                <w:szCs w:val="28"/>
              </w:rPr>
              <w:t>И.Л.Арцишевская «Психологический тренинг для будущих первоклассников» - Книголюб, М.-2009г.</w:t>
            </w:r>
          </w:p>
          <w:p w:rsidR="00767146" w:rsidRPr="00767146" w:rsidRDefault="00767146" w:rsidP="00767146">
            <w:pPr>
              <w:rPr>
                <w:rFonts w:ascii="Times New Roman" w:hAnsi="Times New Roman"/>
                <w:sz w:val="28"/>
                <w:szCs w:val="28"/>
              </w:rPr>
            </w:pPr>
            <w:r w:rsidRPr="00767146">
              <w:rPr>
                <w:rFonts w:ascii="Times New Roman" w:hAnsi="Times New Roman"/>
                <w:sz w:val="28"/>
                <w:szCs w:val="28"/>
              </w:rPr>
              <w:t>В.Л.Шарохина «Коррекционно – развивающие занятия в подготовительных группах» - Книголюб, М.-2009г.</w:t>
            </w:r>
          </w:p>
          <w:p w:rsidR="00767146" w:rsidRPr="00767146" w:rsidRDefault="00767146" w:rsidP="007671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146" w:rsidTr="00F00439">
        <w:tc>
          <w:tcPr>
            <w:tcW w:w="3823" w:type="dxa"/>
          </w:tcPr>
          <w:p w:rsidR="00767146" w:rsidRPr="00767146" w:rsidRDefault="00767146" w:rsidP="007671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146">
              <w:rPr>
                <w:rFonts w:ascii="Times New Roman" w:hAnsi="Times New Roman"/>
                <w:sz w:val="28"/>
                <w:szCs w:val="28"/>
              </w:rPr>
              <w:t xml:space="preserve">Социально-коммуникативное </w:t>
            </w:r>
          </w:p>
        </w:tc>
        <w:tc>
          <w:tcPr>
            <w:tcW w:w="10737" w:type="dxa"/>
          </w:tcPr>
          <w:p w:rsidR="00767146" w:rsidRPr="00767146" w:rsidRDefault="00767146" w:rsidP="00767146">
            <w:pPr>
              <w:rPr>
                <w:rFonts w:ascii="Times New Roman" w:hAnsi="Times New Roman"/>
                <w:sz w:val="28"/>
                <w:szCs w:val="28"/>
              </w:rPr>
            </w:pPr>
            <w:r w:rsidRPr="00767146">
              <w:rPr>
                <w:rFonts w:ascii="Times New Roman" w:hAnsi="Times New Roman"/>
                <w:sz w:val="28"/>
                <w:szCs w:val="28"/>
              </w:rPr>
              <w:t>Н.Ф.Губанова «Игровая деятельность в детском саду». – М.: Мозаика-Синтез, 2006г.</w:t>
            </w:r>
          </w:p>
          <w:p w:rsidR="00767146" w:rsidRPr="00767146" w:rsidRDefault="00767146" w:rsidP="0076714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7146">
              <w:rPr>
                <w:rFonts w:ascii="Times New Roman" w:eastAsia="Times New Roman" w:hAnsi="Times New Roman"/>
                <w:sz w:val="28"/>
                <w:szCs w:val="28"/>
              </w:rPr>
              <w:t xml:space="preserve">Т.В.Аверина «Первоцвет. Познавательное развитие, ознакомление с основами </w:t>
            </w:r>
            <w:r w:rsidRPr="0076714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отечествоведения, краеведения и экологии». – Самара, 2001г.</w:t>
            </w:r>
          </w:p>
          <w:p w:rsidR="00767146" w:rsidRPr="00767146" w:rsidRDefault="00767146" w:rsidP="0076714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7146">
              <w:rPr>
                <w:rFonts w:ascii="Times New Roman" w:eastAsia="Times New Roman" w:hAnsi="Times New Roman"/>
                <w:sz w:val="28"/>
                <w:szCs w:val="28"/>
              </w:rPr>
              <w:t>Н.Г.Зеленова «Мы живём в России». – М., 2007г.</w:t>
            </w:r>
          </w:p>
          <w:p w:rsidR="00767146" w:rsidRDefault="00767146" w:rsidP="0076714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7146">
              <w:rPr>
                <w:rFonts w:ascii="Times New Roman" w:eastAsia="Times New Roman" w:hAnsi="Times New Roman"/>
                <w:sz w:val="28"/>
                <w:szCs w:val="28"/>
              </w:rPr>
              <w:t>Г.Н.Данилина «Дошкольнику об истории и культуре России». – М., 2003г.</w:t>
            </w:r>
          </w:p>
          <w:p w:rsidR="00767146" w:rsidRPr="00767146" w:rsidRDefault="00767146" w:rsidP="007671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146" w:rsidTr="00F00439">
        <w:tc>
          <w:tcPr>
            <w:tcW w:w="3823" w:type="dxa"/>
          </w:tcPr>
          <w:p w:rsidR="00767146" w:rsidRPr="00767146" w:rsidRDefault="00767146" w:rsidP="007671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1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Художественно-эстетическое </w:t>
            </w:r>
          </w:p>
        </w:tc>
        <w:tc>
          <w:tcPr>
            <w:tcW w:w="10737" w:type="dxa"/>
          </w:tcPr>
          <w:p w:rsidR="00767146" w:rsidRPr="00767146" w:rsidRDefault="00767146" w:rsidP="0076714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7146">
              <w:rPr>
                <w:rFonts w:ascii="Times New Roman" w:eastAsia="Times New Roman" w:hAnsi="Times New Roman"/>
                <w:sz w:val="28"/>
                <w:szCs w:val="28"/>
              </w:rPr>
              <w:t>Т.С.Комарова «Народное искусство в воспитании дошкольников» - М.: «Педагогическое общество России», 2006г.</w:t>
            </w:r>
          </w:p>
          <w:p w:rsidR="00767146" w:rsidRPr="00767146" w:rsidRDefault="00767146" w:rsidP="00767146">
            <w:pPr>
              <w:rPr>
                <w:rFonts w:ascii="Times New Roman" w:hAnsi="Times New Roman"/>
                <w:sz w:val="28"/>
                <w:szCs w:val="28"/>
              </w:rPr>
            </w:pPr>
            <w:r w:rsidRPr="00767146">
              <w:rPr>
                <w:rFonts w:ascii="Times New Roman" w:hAnsi="Times New Roman"/>
                <w:sz w:val="28"/>
                <w:szCs w:val="28"/>
              </w:rPr>
              <w:t>М.Б.Зацепина «Праздники и развлечения в детском саду».- М., 2013г.</w:t>
            </w:r>
          </w:p>
          <w:p w:rsidR="00767146" w:rsidRPr="00767146" w:rsidRDefault="00767146" w:rsidP="00767146">
            <w:pPr>
              <w:rPr>
                <w:rFonts w:ascii="Times New Roman" w:hAnsi="Times New Roman"/>
                <w:sz w:val="28"/>
                <w:szCs w:val="28"/>
              </w:rPr>
            </w:pPr>
            <w:r w:rsidRPr="00767146">
              <w:rPr>
                <w:rFonts w:ascii="Times New Roman" w:hAnsi="Times New Roman"/>
                <w:sz w:val="28"/>
                <w:szCs w:val="28"/>
              </w:rPr>
              <w:t>Н.Ф.Сорокина «Играем в кукольный театр».-М., 1999г.</w:t>
            </w:r>
          </w:p>
          <w:p w:rsidR="00767146" w:rsidRPr="00767146" w:rsidRDefault="00767146" w:rsidP="00767146">
            <w:pPr>
              <w:rPr>
                <w:rFonts w:ascii="Times New Roman" w:hAnsi="Times New Roman"/>
                <w:sz w:val="28"/>
                <w:szCs w:val="28"/>
              </w:rPr>
            </w:pPr>
            <w:r w:rsidRPr="00767146">
              <w:rPr>
                <w:rFonts w:ascii="Times New Roman" w:hAnsi="Times New Roman"/>
                <w:sz w:val="28"/>
                <w:szCs w:val="28"/>
              </w:rPr>
              <w:t>М.И.Родина, А.И.Буренина «Кукляндия».-С.-П., 2008г.</w:t>
            </w:r>
          </w:p>
          <w:p w:rsidR="00767146" w:rsidRPr="00767146" w:rsidRDefault="00767146" w:rsidP="0076714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7146">
              <w:rPr>
                <w:rFonts w:ascii="Times New Roman" w:eastAsia="Times New Roman" w:hAnsi="Times New Roman"/>
                <w:sz w:val="28"/>
                <w:szCs w:val="28"/>
              </w:rPr>
              <w:t>Е.А. Антипина «Праздники в детском саду». -М.: Творческий цент СФЕРА, 2010г.</w:t>
            </w:r>
          </w:p>
          <w:p w:rsidR="00767146" w:rsidRPr="00767146" w:rsidRDefault="00767146" w:rsidP="007671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2E76" w:rsidRDefault="00152E76" w:rsidP="00201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2E76" w:rsidRDefault="00152E76" w:rsidP="00201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2E76" w:rsidRDefault="00152E76" w:rsidP="00201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2E76" w:rsidRDefault="00152E76" w:rsidP="00201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2E76" w:rsidRDefault="00152E76" w:rsidP="00201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2E76" w:rsidRDefault="00152E76" w:rsidP="00201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2E76" w:rsidRDefault="00152E76" w:rsidP="00201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2E76" w:rsidRDefault="00152E76" w:rsidP="00201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2E76" w:rsidRDefault="00152E76" w:rsidP="00201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2E76" w:rsidRDefault="00152E76" w:rsidP="00201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2E76" w:rsidRDefault="00152E76" w:rsidP="00201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233" w:rsidRDefault="00C80233" w:rsidP="00201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ABB" w:rsidRDefault="00201ABB" w:rsidP="00201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3.3. Особенности взаимодействия с родителями (законными представителями) воспитанников</w:t>
      </w:r>
    </w:p>
    <w:p w:rsidR="00201ABB" w:rsidRDefault="00201ABB" w:rsidP="00201A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1ABB" w:rsidRDefault="00201ABB" w:rsidP="00332F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Педагоги группы осуществляют дифференцированный подход к работе с родителями с учётом многоаспектной специфики каждой семьи. Принципы работы с родителями: целенаправленность, систематичность, плановость. Стиль общения – доброжелательность, открытость.</w:t>
      </w:r>
    </w:p>
    <w:p w:rsidR="00332F4D" w:rsidRDefault="00332F4D" w:rsidP="00201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ABB" w:rsidRPr="00B22C6B" w:rsidRDefault="00201ABB" w:rsidP="00201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2C6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Этапы взаимодействия с родителями воспитанников</w:t>
      </w:r>
    </w:p>
    <w:p w:rsidR="00201ABB" w:rsidRDefault="00201ABB" w:rsidP="00201A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2"/>
        <w:gridCol w:w="4846"/>
        <w:gridCol w:w="4892"/>
      </w:tblGrid>
      <w:tr w:rsidR="00201ABB" w:rsidTr="00B15DDF">
        <w:tc>
          <w:tcPr>
            <w:tcW w:w="4822" w:type="dxa"/>
          </w:tcPr>
          <w:p w:rsidR="00201ABB" w:rsidRPr="00B22C6B" w:rsidRDefault="00201ABB" w:rsidP="00F004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этап: диагностический</w:t>
            </w:r>
          </w:p>
        </w:tc>
        <w:tc>
          <w:tcPr>
            <w:tcW w:w="4846" w:type="dxa"/>
          </w:tcPr>
          <w:p w:rsidR="00201ABB" w:rsidRPr="00B22C6B" w:rsidRDefault="00201ABB" w:rsidP="00F004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: теоретический</w:t>
            </w:r>
          </w:p>
        </w:tc>
        <w:tc>
          <w:tcPr>
            <w:tcW w:w="4892" w:type="dxa"/>
          </w:tcPr>
          <w:p w:rsidR="00201ABB" w:rsidRPr="00B22C6B" w:rsidRDefault="00201ABB" w:rsidP="00F004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: практический</w:t>
            </w:r>
          </w:p>
        </w:tc>
      </w:tr>
      <w:tr w:rsidR="00201ABB" w:rsidTr="00B15DDF">
        <w:tc>
          <w:tcPr>
            <w:tcW w:w="14560" w:type="dxa"/>
            <w:gridSpan w:val="3"/>
          </w:tcPr>
          <w:p w:rsidR="00201ABB" w:rsidRPr="00B22C6B" w:rsidRDefault="00201ABB" w:rsidP="00F004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</w:t>
            </w:r>
          </w:p>
        </w:tc>
      </w:tr>
      <w:tr w:rsidR="00201ABB" w:rsidTr="00B15DDF">
        <w:tc>
          <w:tcPr>
            <w:tcW w:w="4822" w:type="dxa"/>
          </w:tcPr>
          <w:p w:rsidR="00201ABB" w:rsidRPr="00B22C6B" w:rsidRDefault="00201ABB" w:rsidP="00F004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Выявить запросы родителей по организации  воспитательно-образовательного процесса в ДОУ.Определить уровень компетентности родителей в вопросе воспитания и обучения детей.</w:t>
            </w:r>
          </w:p>
        </w:tc>
        <w:tc>
          <w:tcPr>
            <w:tcW w:w="4846" w:type="dxa"/>
          </w:tcPr>
          <w:p w:rsidR="00201ABB" w:rsidRPr="00B22C6B" w:rsidRDefault="00201ABB" w:rsidP="00F004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Повысить педагогическую компетентность родителей. Сформировать установку на сотрудничество. Создать единое образовательное пространство «Детский сад - семья».</w:t>
            </w:r>
          </w:p>
        </w:tc>
        <w:tc>
          <w:tcPr>
            <w:tcW w:w="4892" w:type="dxa"/>
          </w:tcPr>
          <w:p w:rsidR="00201ABB" w:rsidRPr="00B22C6B" w:rsidRDefault="00201ABB" w:rsidP="00F0043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Привлечь родителей к активному участию в воспитательно-образовательном процессе в ДОУ. Анализировать полученные результаты.</w:t>
            </w:r>
          </w:p>
        </w:tc>
      </w:tr>
      <w:tr w:rsidR="00201ABB" w:rsidTr="00B15DDF">
        <w:tc>
          <w:tcPr>
            <w:tcW w:w="14560" w:type="dxa"/>
            <w:gridSpan w:val="3"/>
          </w:tcPr>
          <w:p w:rsidR="00201ABB" w:rsidRPr="00B22C6B" w:rsidRDefault="00201ABB" w:rsidP="00F004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201ABB" w:rsidTr="00B15DDF">
        <w:tc>
          <w:tcPr>
            <w:tcW w:w="4822" w:type="dxa"/>
          </w:tcPr>
          <w:p w:rsidR="00201ABB" w:rsidRPr="00B22C6B" w:rsidRDefault="00201ABB" w:rsidP="00201AB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</w:t>
            </w:r>
          </w:p>
          <w:p w:rsidR="00201ABB" w:rsidRPr="00B22C6B" w:rsidRDefault="00201ABB" w:rsidP="00201AB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опросы</w:t>
            </w:r>
          </w:p>
          <w:p w:rsidR="00201ABB" w:rsidRPr="00B22C6B" w:rsidRDefault="00201ABB" w:rsidP="00201AB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4846" w:type="dxa"/>
          </w:tcPr>
          <w:p w:rsidR="00201ABB" w:rsidRPr="00B22C6B" w:rsidRDefault="00201ABB" w:rsidP="00201ABB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родительские собрания</w:t>
            </w:r>
          </w:p>
          <w:p w:rsidR="00201ABB" w:rsidRPr="00B22C6B" w:rsidRDefault="00201ABB" w:rsidP="00201ABB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информационно-наглядная агитация (памятки, рекомендации, информационные стенды)</w:t>
            </w:r>
          </w:p>
          <w:p w:rsidR="00201ABB" w:rsidRPr="00B22C6B" w:rsidRDefault="00201ABB" w:rsidP="00201ABB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и групповые консультации</w:t>
            </w:r>
          </w:p>
          <w:p w:rsidR="00201ABB" w:rsidRPr="00B22C6B" w:rsidRDefault="00201ABB" w:rsidP="00201ABB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педагогические порталы в Интернете</w:t>
            </w:r>
          </w:p>
        </w:tc>
        <w:tc>
          <w:tcPr>
            <w:tcW w:w="4892" w:type="dxa"/>
          </w:tcPr>
          <w:p w:rsidR="00201ABB" w:rsidRPr="00B22C6B" w:rsidRDefault="00201ABB" w:rsidP="00201ABB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недели</w:t>
            </w:r>
          </w:p>
          <w:p w:rsidR="00201ABB" w:rsidRPr="00B22C6B" w:rsidRDefault="00201ABB" w:rsidP="00201ABB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праздники и развлечения</w:t>
            </w:r>
          </w:p>
          <w:p w:rsidR="00201ABB" w:rsidRPr="00B22C6B" w:rsidRDefault="00201ABB" w:rsidP="00201ABB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походы и экскурсии</w:t>
            </w:r>
          </w:p>
          <w:p w:rsidR="00201ABB" w:rsidRPr="00B22C6B" w:rsidRDefault="00201ABB" w:rsidP="00201ABB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оформление развивающей предметно-пространственной среды</w:t>
            </w:r>
          </w:p>
          <w:p w:rsidR="00201ABB" w:rsidRPr="00B22C6B" w:rsidRDefault="00201ABB" w:rsidP="00201ABB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конкурсы</w:t>
            </w:r>
          </w:p>
          <w:p w:rsidR="00201ABB" w:rsidRPr="00B22C6B" w:rsidRDefault="00201ABB" w:rsidP="00201ABB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вернисажи семейного творчества</w:t>
            </w:r>
          </w:p>
          <w:p w:rsidR="00201ABB" w:rsidRPr="00B22C6B" w:rsidRDefault="00201ABB" w:rsidP="00201ABB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благотворительные акции</w:t>
            </w:r>
          </w:p>
          <w:p w:rsidR="00201ABB" w:rsidRPr="00B22C6B" w:rsidRDefault="00201ABB" w:rsidP="00201ABB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C6B">
              <w:rPr>
                <w:rFonts w:ascii="Times New Roman" w:eastAsia="Calibri" w:hAnsi="Times New Roman" w:cs="Times New Roman"/>
                <w:sz w:val="28"/>
                <w:szCs w:val="28"/>
              </w:rPr>
              <w:t>проектная деятельность</w:t>
            </w:r>
          </w:p>
        </w:tc>
      </w:tr>
    </w:tbl>
    <w:p w:rsidR="00905094" w:rsidRDefault="00905094" w:rsidP="0090509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5AE" w:rsidRPr="004E35AE" w:rsidRDefault="004E35AE" w:rsidP="001F5F90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5AE">
        <w:rPr>
          <w:rFonts w:ascii="Times New Roman" w:hAnsi="Times New Roman" w:cs="Times New Roman"/>
          <w:b/>
          <w:sz w:val="28"/>
          <w:szCs w:val="28"/>
        </w:rPr>
        <w:t>Перспективное планирование фронтальной НОД по развитию лексико-грамматических</w:t>
      </w:r>
    </w:p>
    <w:p w:rsidR="004E35AE" w:rsidRPr="004E35AE" w:rsidRDefault="004E35AE" w:rsidP="001F5F90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5AE">
        <w:rPr>
          <w:rFonts w:ascii="Times New Roman" w:hAnsi="Times New Roman" w:cs="Times New Roman"/>
          <w:b/>
          <w:sz w:val="28"/>
          <w:szCs w:val="28"/>
        </w:rPr>
        <w:t>средств языка и связной речи.</w:t>
      </w:r>
    </w:p>
    <w:p w:rsidR="004E35AE" w:rsidRPr="004E35AE" w:rsidRDefault="004E35AE" w:rsidP="001F5F90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5AE">
        <w:rPr>
          <w:rFonts w:ascii="Times New Roman" w:hAnsi="Times New Roman" w:cs="Times New Roman"/>
          <w:b/>
          <w:sz w:val="28"/>
          <w:szCs w:val="28"/>
        </w:rPr>
        <w:t xml:space="preserve">Старшая группа. </w:t>
      </w:r>
    </w:p>
    <w:p w:rsidR="004E35AE" w:rsidRPr="004E35AE" w:rsidRDefault="004E35AE" w:rsidP="001F5F90">
      <w:pPr>
        <w:tabs>
          <w:tab w:val="left" w:pos="720"/>
        </w:tabs>
        <w:spacing w:after="0" w:line="360" w:lineRule="auto"/>
        <w:ind w:right="4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5AE">
        <w:rPr>
          <w:rFonts w:ascii="Times New Roman" w:hAnsi="Times New Roman" w:cs="Times New Roman"/>
          <w:b/>
          <w:sz w:val="28"/>
          <w:szCs w:val="28"/>
        </w:rPr>
        <w:t>1 период обучения (сентябрь, октябрь, ноябрь)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77"/>
        <w:gridCol w:w="1747"/>
        <w:gridCol w:w="3655"/>
        <w:gridCol w:w="3419"/>
        <w:gridCol w:w="2534"/>
        <w:gridCol w:w="2297"/>
      </w:tblGrid>
      <w:tr w:rsidR="004E35AE" w:rsidRPr="004E35AE" w:rsidTr="001F5F90">
        <w:trPr>
          <w:trHeight w:val="1320"/>
        </w:trPr>
        <w:tc>
          <w:tcPr>
            <w:tcW w:w="959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77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Коли-чество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47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655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навыки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словообразования</w:t>
            </w:r>
          </w:p>
        </w:tc>
        <w:tc>
          <w:tcPr>
            <w:tcW w:w="3419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ind w:left="-6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ВПФ</w:t>
            </w:r>
          </w:p>
        </w:tc>
      </w:tr>
      <w:tr w:rsidR="004E35AE" w:rsidRPr="004E35AE" w:rsidTr="001F5F90">
        <w:trPr>
          <w:trHeight w:val="70"/>
        </w:trPr>
        <w:tc>
          <w:tcPr>
            <w:tcW w:w="959" w:type="dxa"/>
            <w:vMerge w:val="restart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F90" w:rsidRDefault="001F5F90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F90" w:rsidRDefault="001F5F90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F90" w:rsidRDefault="001F5F90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977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</w:t>
            </w:r>
          </w:p>
        </w:tc>
        <w:tc>
          <w:tcPr>
            <w:tcW w:w="3655" w:type="dxa"/>
          </w:tcPr>
          <w:p w:rsidR="001F5F90" w:rsidRDefault="001F5F90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1.Развитие номинативной лексики: детский сад, игрушки, дети, группа, воспитатели, спальня, кроватки, логопед, музыкальный зал, спортивный зал, музыкальный работник, помощник воспитателя, кухня, повар, медсестра, заведующий, методист, участок,  прачечная,прачки.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Практическое употребление глаголов: играть, спать, гулять, заниматься, варить, готовить, убирать, стирать. 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Практическое употребление прилагательных: красивый, новый, вкусный, горячий, чистый…</w:t>
            </w:r>
          </w:p>
        </w:tc>
        <w:tc>
          <w:tcPr>
            <w:tcW w:w="3419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Дифференциация единственного и множественного числа существительных («Один – много»): группа – группы, беседка – беседки,…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Согласование местоимений ОН, ОНА с существительными (он- сад, она-площадка,…)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Дифференциация предлогов: В – НА (в группе, на площадке,…)</w:t>
            </w:r>
          </w:p>
          <w:p w:rsid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Согласование прилагательных с существительными ед. числа в роде: светлая спальня, хороший воспитатель,…</w:t>
            </w:r>
          </w:p>
          <w:p w:rsidR="001F5F90" w:rsidRPr="004E35AE" w:rsidRDefault="001F5F90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Подбор признаков к предмету: спальня светлая, просторная,…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Использование в речи простых распространенных предложений. </w:t>
            </w:r>
          </w:p>
        </w:tc>
        <w:tc>
          <w:tcPr>
            <w:tcW w:w="2297" w:type="dxa"/>
          </w:tcPr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Развитие внимания: «Что изменилось?», «Что пропало?».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Развитие чувства ритма: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Проговаривание считалки с отбиванием ритма мячом.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AE" w:rsidRPr="004E35AE" w:rsidTr="001F5F90">
        <w:tc>
          <w:tcPr>
            <w:tcW w:w="959" w:type="dxa"/>
            <w:vMerge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Названия игрушек: пирамида, мишка, кукла, погремушка, юла, скакалка, машина, конструктор, мяч, кубики, посуда,…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 2. Слова – признаки: красный, жёлтый, зелёный, синий, новый,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резиновый, железный, кожаный, пластмассовый, деревянный,…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 3.Слова – действия: строить, разбирать, качать, играть,…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Их назначение. Уход за игрушкам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Образование множественного числа существительных: машины, скакалки,…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Согласование числительных «1-2 -5» с существительными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 мяч – 2 мяча – 5 мячей,…)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Согласование местоимений ОН, ОНА с существит-ными, (он мяч, она машина,…)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Согласование прилагат-ных с существительными ед. числа в роде: резиновый мяч, деревянный кубик…</w:t>
            </w:r>
          </w:p>
        </w:tc>
        <w:tc>
          <w:tcPr>
            <w:tcW w:w="2534" w:type="dxa"/>
          </w:tcPr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1.Использование в речи простых распространенных предложений.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2.Описание игрушки с помощью метода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наглядного моделирования</w:t>
            </w:r>
          </w:p>
        </w:tc>
        <w:tc>
          <w:tcPr>
            <w:tcW w:w="2297" w:type="dxa"/>
          </w:tcPr>
          <w:p w:rsidR="004E35AE" w:rsidRPr="004E35AE" w:rsidRDefault="004E35AE" w:rsidP="004E35A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1.Закрепление знания основных и оттеночных цветов.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2.Закрепление знания основных геометрических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форм. 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3.Развитие логич. мышления: отгадывание загадок.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.Развитие внимания: «Что изменилось?», «Что пропало?».</w:t>
            </w:r>
          </w:p>
        </w:tc>
      </w:tr>
      <w:tr w:rsidR="004E35AE" w:rsidRPr="004E35AE" w:rsidTr="001F5F90">
        <w:trPr>
          <w:trHeight w:val="70"/>
        </w:trPr>
        <w:tc>
          <w:tcPr>
            <w:tcW w:w="959" w:type="dxa"/>
            <w:vMerge w:val="restart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3655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Названия фруктов: яблоко, груша, лимон, слива, банан, апельсин, мандарин, персик, абрикос, виноград…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Яблоки, груши, лимоны, сливы…</w:t>
            </w:r>
          </w:p>
          <w:p w:rsidR="004E35AE" w:rsidRPr="004E35AE" w:rsidRDefault="004E35AE" w:rsidP="004E35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Яблочко, лимончик, апельсинчик, мандаринчик.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4. Слова – признаки: спелый, сочный, гладкий, оранжевый, красный, ароматный,…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Слова – действия: зреть, собирать, убирать, срывать, заготавливать,…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1. Образование существит-ных при помощи уменьшительно-ласкательных суффиксов: -К-, -ИК-, -ЧИК-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Согласование глаголов настоящего времени с сущест-вительными  в числе: яблоки зреют – яблоко зреет,…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Согласование числительных «1-2- 5» с существительными (1 груша – 2 груши – 5 груш)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Практическое употребление существительных ед. числа Р.п. с предлогом: ИЗ (варенье из сливы,…)</w:t>
            </w:r>
          </w:p>
          <w:p w:rsidR="004E35AE" w:rsidRPr="004E35AE" w:rsidRDefault="004E35AE" w:rsidP="001F5F9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Образование множественного числа существительных.</w:t>
            </w:r>
          </w:p>
        </w:tc>
        <w:tc>
          <w:tcPr>
            <w:tcW w:w="2534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Построение предложений с предлогами: В, НА. Яблоки висят на дереве. Яблоки лежат в корзине.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Описание фрукта с помощью метода наглядного моделирования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зрительного внимания: наложенные изображения фруктов. 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2.Закрепление представлений о цвете и форме.</w:t>
            </w:r>
          </w:p>
          <w:p w:rsidR="004E35AE" w:rsidRPr="004E35AE" w:rsidRDefault="004E35AE" w:rsidP="001F5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3.Развитие логического мышления: отгадывание описательных загадок о фруктах.</w:t>
            </w:r>
          </w:p>
        </w:tc>
      </w:tr>
      <w:tr w:rsidR="004E35AE" w:rsidRPr="004E35AE" w:rsidTr="001F5F90">
        <w:tc>
          <w:tcPr>
            <w:tcW w:w="959" w:type="dxa"/>
            <w:vMerge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</w:p>
        </w:tc>
        <w:tc>
          <w:tcPr>
            <w:tcW w:w="3655" w:type="dxa"/>
          </w:tcPr>
          <w:p w:rsidR="004E35AE" w:rsidRPr="004E35AE" w:rsidRDefault="004E35AE" w:rsidP="004E35AE">
            <w:pPr>
              <w:pStyle w:val="ac"/>
              <w:jc w:val="left"/>
              <w:rPr>
                <w:sz w:val="24"/>
                <w:szCs w:val="24"/>
              </w:rPr>
            </w:pPr>
            <w:r w:rsidRPr="004E35AE">
              <w:rPr>
                <w:sz w:val="24"/>
                <w:szCs w:val="24"/>
              </w:rPr>
              <w:t xml:space="preserve"> </w:t>
            </w:r>
          </w:p>
          <w:p w:rsidR="004E35AE" w:rsidRPr="004E35AE" w:rsidRDefault="004E35AE" w:rsidP="004E35AE">
            <w:pPr>
              <w:pStyle w:val="ac"/>
              <w:jc w:val="left"/>
              <w:rPr>
                <w:sz w:val="24"/>
                <w:szCs w:val="24"/>
              </w:rPr>
            </w:pPr>
            <w:r w:rsidRPr="004E35AE">
              <w:rPr>
                <w:b w:val="0"/>
                <w:sz w:val="24"/>
                <w:szCs w:val="24"/>
              </w:rPr>
              <w:t>1.Названия овощей: помидор, огурец, лук, морковь, капуста, свёкла, картофель, фасоль, редис, тыква, перец, горох.</w:t>
            </w:r>
            <w:r w:rsidRPr="004E35AE">
              <w:rPr>
                <w:sz w:val="24"/>
                <w:szCs w:val="24"/>
              </w:rPr>
              <w:t xml:space="preserve"> </w:t>
            </w:r>
          </w:p>
          <w:p w:rsidR="004E35AE" w:rsidRPr="004E35AE" w:rsidRDefault="004E35AE" w:rsidP="004E35AE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4E35AE">
              <w:rPr>
                <w:b w:val="0"/>
                <w:sz w:val="24"/>
                <w:szCs w:val="24"/>
              </w:rPr>
              <w:t>2. Помидоры, огурцы, тыквы, перцы…</w:t>
            </w:r>
          </w:p>
          <w:p w:rsidR="004E35AE" w:rsidRPr="004E35AE" w:rsidRDefault="004E35AE" w:rsidP="004E35AE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4E35AE">
              <w:rPr>
                <w:b w:val="0"/>
                <w:sz w:val="24"/>
                <w:szCs w:val="24"/>
              </w:rPr>
              <w:lastRenderedPageBreak/>
              <w:t>3.Помидорчик, огурчик, перчик, морковка, редиска, тыковка, лучок, горошек.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4.Слова-действия: зреть, собирать, убирать, висеть, срывать, копать, дёргать,…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5.Слова-признаки: спелый, сочный, ароматный, гладкий, красный, оранжевый, жёлтый, зелёный, синий, розовый, фиолетовый…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1. Образование существит-ных при помощи уменьшительно-ласкательных суффиксов: -К-, -ОК-, -ЕК-, -ЧИК-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Согласование числительных «1-2 -5» с существительными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 перец – 2 перца – 5 перцев,)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Согласование прилагат-ных с существит-ными ед. числа в роде: гороховый суп, ароматная тыква,…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Дифференциация предлогов: В – НА (на кустике, в земле,…)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Практическое усвоение существительных ед. числа Р.п. с предлогом ИЗ (салат из моркови,…)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Составление предложений с предлогами В – НА.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умения отвечать   на вопросы логопеда простым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распространенным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предложением.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3.Описание овоща с помощью метода наглядного моделирования 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E35AE" w:rsidRPr="004E35AE" w:rsidRDefault="004E35AE" w:rsidP="004E35AE">
            <w:pPr>
              <w:pStyle w:val="ac"/>
              <w:jc w:val="left"/>
              <w:rPr>
                <w:b w:val="0"/>
                <w:sz w:val="24"/>
                <w:szCs w:val="24"/>
              </w:rPr>
            </w:pPr>
          </w:p>
          <w:p w:rsidR="004E35AE" w:rsidRPr="004E35AE" w:rsidRDefault="004E35AE" w:rsidP="004E35AE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4E35AE">
              <w:rPr>
                <w:b w:val="0"/>
                <w:sz w:val="24"/>
                <w:szCs w:val="24"/>
              </w:rPr>
              <w:t>1.Развитие логического мышления: отгадывание описательных загадок.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2.Развитие внимания: «Что изменилось?», «Что пропало?».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3.Развитие мелкой моторики: пальчиковая гимнастика «Мы капусту рубим».</w:t>
            </w:r>
          </w:p>
          <w:p w:rsidR="004E35AE" w:rsidRPr="004E35AE" w:rsidRDefault="004E35AE" w:rsidP="004E3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4.Соотнесение овощей с формой и цветом.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AE" w:rsidRPr="004E35AE" w:rsidTr="001F5F90">
        <w:tc>
          <w:tcPr>
            <w:tcW w:w="959" w:type="dxa"/>
            <w:vMerge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Грибы.</w:t>
            </w:r>
          </w:p>
        </w:tc>
        <w:tc>
          <w:tcPr>
            <w:tcW w:w="3655" w:type="dxa"/>
          </w:tcPr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Название грибов: мухомор, опёнок, рыжик, подберёзовик, подосиновик, боровик, поганка, лисичка.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Мухоморы, рыжики, поганки, лисички.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3.Слова-признаки: съедобный, грибной, несъедобный, вкусный, мелкий, высокий, червивый…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4. Один мухомор-два мухомора-пять мухоморов, </w:t>
            </w:r>
          </w:p>
          <w:p w:rsidR="004E35AE" w:rsidRPr="004E35AE" w:rsidRDefault="004E35AE" w:rsidP="004E3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1.Подбор прилагательных к существительным.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Образование мн. числа существительных.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Согласование прилагат-х с существительными в роде.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Согласование числительных «1-2-5» с существительными.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Подбор признаков и действий к предмету.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предложений по образцу. 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Распространение предложений.</w:t>
            </w:r>
          </w:p>
        </w:tc>
        <w:tc>
          <w:tcPr>
            <w:tcW w:w="2297" w:type="dxa"/>
          </w:tcPr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1.Соотнесение предметов по форме и цвету.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Развитие зрительного внимания: «Что пропало?», «Что изменилось?»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Развитие логического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мышления: «Исправь ошибку», «Что где растёт?»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AE" w:rsidRPr="004E35AE" w:rsidTr="001F5F90">
        <w:tc>
          <w:tcPr>
            <w:tcW w:w="959" w:type="dxa"/>
            <w:vMerge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Деревья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 Названия деревьев: береза, дуб, осина, клен, тополь, рябина, сирень, ель, сосна,…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 2.Строение деревьев: корни, ствол, ветки, почки, листья, лапы, иголки, колючки,…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Слова – признаки:  высокий, могучий, стройный, белоствольная,…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Слова – действия: расти, цвети, сохнуть, вянуть, опадать, сбрасывать,…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Берёзовый, дубовый, кленовый, осиновый, тополиный.</w:t>
            </w:r>
          </w:p>
        </w:tc>
        <w:tc>
          <w:tcPr>
            <w:tcW w:w="3419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Образование множ. числа существительных: дубы, тополя,…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Образование существит-ных при помощи уменьшительно-ласкательных суффиксов: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берёзка, дубок,…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Согласование числительных «1-2-5» с существительными (1 клён – 2 клёна – 5 клёнов,)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Образование относительных прилагательных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Согласование прилагательных с существительными в роде и числе: дубовые листья, осиновый ствол,…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простых распространенных предложений.                       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Договаривание предложений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нужными словами по картинкам и без них.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Описание дерева с помощью метода наглядного моделирования.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зрительной памяти и внимания: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«Что изменилось?»;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«Чего не стало?»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логического мышления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«4-ый лишний».</w:t>
            </w:r>
          </w:p>
        </w:tc>
      </w:tr>
      <w:tr w:rsidR="004E35AE" w:rsidRPr="004E35AE" w:rsidTr="001F5F90">
        <w:tc>
          <w:tcPr>
            <w:tcW w:w="959" w:type="dxa"/>
            <w:vMerge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47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3655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 1. Существительные: дождь, ветер, туча, слякоть, ливень, погода, туман, листопад, лист, лужа, солнце, сентябрь, октябрь, ноябрь…</w:t>
            </w:r>
          </w:p>
          <w:p w:rsidR="004E35AE" w:rsidRPr="004E35AE" w:rsidRDefault="004E35AE" w:rsidP="004E3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2.Дождик, ветерок, тучка, 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Дожди, тучи, ветры, ливни…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 2. Слова - признаки: туманный, ясный, дождливый, серый, ветреный, хмурый, холодный, ненастный, красный, зелёный, жёлтый, оранжевый,…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 Слова – действия: лить, моросить, идти, стучать, шуметь, желтеть, опадать,…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6. Ясно, ветрено, солнечно, дождливо,…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Образование множ. числа существительных.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Образование существит-ных при помощи уменьшительно-ласкательных суффиксов: -К-, -ОК-, -ИК-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Образование относительных прилагательных.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Согласование прилагательных с существительными в роде и числе.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Образование и употребление наречий.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простых распространенных предложений. 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Составление рассказа по пейзажной картине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В. Поленова «Золотая осень» с помощью метода наглядного моделирования.  </w:t>
            </w:r>
          </w:p>
        </w:tc>
        <w:tc>
          <w:tcPr>
            <w:tcW w:w="2297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логического мышления: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«Найди ошибки» (чего не бывает осенью).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Развитие внимания и памяти: «Подбирай, называй, запоминай».</w:t>
            </w:r>
          </w:p>
        </w:tc>
      </w:tr>
      <w:tr w:rsidR="004E35AE" w:rsidRPr="004E35AE" w:rsidTr="001F5F90">
        <w:tc>
          <w:tcPr>
            <w:tcW w:w="959" w:type="dxa"/>
            <w:vMerge w:val="restart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Одежда</w:t>
            </w:r>
          </w:p>
        </w:tc>
        <w:tc>
          <w:tcPr>
            <w:tcW w:w="3655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1.Названия предметов одежды: пальто, куртка, шуба, платье, халат, костюм, юбка, кофта,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сарафан, шорты, брюки, джинсы, пиджак, 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2.Части одежды: рукав, воротник, манжет, юбка, пояс,…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Слова - признаки: ситцевый, льняной, трикотажный, драповый, джинсовый, шерстяной, кожаный,…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Слова – действия: носить, одевать, надевать, снимать, мерить, сохнуть, гладить, стирать, чистить,…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Образование множ. числа существительных: шубы, платья,…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Согласование притяжат-х местоимений МОЙ, МОЯ, МОЁ  с существительными (мой костюм,  моя кофта, моё платье,…)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Согласование числительных «1-2-5» с существительными (1 халат – 2 халата – 5 халатов)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Образование относительных прилагательных.</w:t>
            </w:r>
          </w:p>
        </w:tc>
        <w:tc>
          <w:tcPr>
            <w:tcW w:w="2534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простых распространенных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предложений. Девочка одевает кофту и юбку.                      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Составление рассказа-описания предмета одежды с помощью метода наглядного моделирования.</w:t>
            </w:r>
          </w:p>
        </w:tc>
        <w:tc>
          <w:tcPr>
            <w:tcW w:w="2297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пространственного восприятия: право –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лево, верх – низ.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внимания и памяти: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«Чего не хватает?» (у кофты нет рукава);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«Кто внимательный?»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AE" w:rsidRPr="004E35AE" w:rsidTr="001F5F90">
        <w:tc>
          <w:tcPr>
            <w:tcW w:w="959" w:type="dxa"/>
            <w:vMerge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Обувь.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Головные уборы.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 1. Названия предметов обуви и головных уборов: босоножки, тапочки, туфли, кроссовки, сапоги, ботинки, валенки; шапка, шляпа, панама, платок, косынка, кепка,…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Части обуви и головных уборов: подошва, каблук, шнурки, стельки, пятка, язычок, носок, застежка; завязки, поля, козырёк,…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 3. Слова - признаки: гладкий, сухой, теплый, новый, грязный – чистый, мокрый, резиновый, осенний, зимний; шерстяной, льняной, ситцевый,…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 4.Слова – действия: снимать, одевать, обувать, чистить, ремонтировать, шнуровать,…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Образование существит-ных при помощи уменьшительно-ласкательных суффиксов: -К-, -ОК-, -ИК-, -ЕК-, -ОЧК- (шляпка, ботиночки, платочек)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Согласование притяжат-ных местоимений МОЙ, МОЯ, МОИ  с существительными  (мои ботинки, моя шляпа, мой платок,…) </w:t>
            </w:r>
          </w:p>
          <w:p w:rsidR="004E35AE" w:rsidRPr="004E35AE" w:rsidRDefault="004E35AE" w:rsidP="004E35AE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4E35AE">
              <w:rPr>
                <w:b w:val="0"/>
                <w:sz w:val="24"/>
                <w:szCs w:val="24"/>
              </w:rPr>
              <w:t xml:space="preserve">4.Практич-е употребление глаголов-антонимов  и </w:t>
            </w:r>
          </w:p>
          <w:p w:rsidR="004E35AE" w:rsidRPr="004E35AE" w:rsidRDefault="004E35AE" w:rsidP="004E35AE">
            <w:pPr>
              <w:pStyle w:val="ac"/>
              <w:jc w:val="left"/>
              <w:rPr>
                <w:sz w:val="24"/>
                <w:szCs w:val="24"/>
              </w:rPr>
            </w:pPr>
            <w:r w:rsidRPr="004E35AE">
              <w:rPr>
                <w:b w:val="0"/>
                <w:sz w:val="24"/>
                <w:szCs w:val="24"/>
              </w:rPr>
              <w:t xml:space="preserve">прилагательных-антонимов.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5. Использование в речи существительных в форме ед.числа Р.п. и В.п. (туфли из кожи, одевать панаму,…) </w:t>
            </w:r>
          </w:p>
        </w:tc>
        <w:tc>
          <w:tcPr>
            <w:tcW w:w="2534" w:type="dxa"/>
          </w:tcPr>
          <w:p w:rsidR="004E35AE" w:rsidRPr="004E35AE" w:rsidRDefault="004E35AE" w:rsidP="004E35AE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4E35AE">
              <w:rPr>
                <w:b w:val="0"/>
                <w:sz w:val="24"/>
                <w:szCs w:val="24"/>
              </w:rPr>
              <w:t>1.</w:t>
            </w:r>
            <w:r w:rsidRPr="004E35AE">
              <w:rPr>
                <w:sz w:val="24"/>
                <w:szCs w:val="24"/>
              </w:rPr>
              <w:t xml:space="preserve"> </w:t>
            </w:r>
            <w:r w:rsidRPr="004E35AE">
              <w:rPr>
                <w:b w:val="0"/>
                <w:sz w:val="24"/>
                <w:szCs w:val="24"/>
              </w:rPr>
              <w:t xml:space="preserve">Подбор действия к предметам. </w:t>
            </w:r>
          </w:p>
          <w:p w:rsidR="004E35AE" w:rsidRPr="004E35AE" w:rsidRDefault="004E35AE" w:rsidP="004E35AE">
            <w:pPr>
              <w:pStyle w:val="ac"/>
              <w:jc w:val="left"/>
              <w:rPr>
                <w:b w:val="0"/>
                <w:sz w:val="24"/>
                <w:szCs w:val="24"/>
              </w:rPr>
            </w:pPr>
            <w:r w:rsidRPr="004E35AE">
              <w:rPr>
                <w:b w:val="0"/>
                <w:sz w:val="24"/>
                <w:szCs w:val="24"/>
              </w:rPr>
              <w:t>2. Составление предложений по предложенным картинкам и демонстрируемому действию.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Развитие пространственного восприятия: право – лево, верх – низ.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Развитие логического мышления:  «4-ый лишний» (одежда – обувь, обувь – головные уборы, одежда – головные уборы).</w:t>
            </w:r>
          </w:p>
        </w:tc>
      </w:tr>
      <w:tr w:rsidR="004E35AE" w:rsidRPr="004E35AE" w:rsidTr="001F5F90">
        <w:tc>
          <w:tcPr>
            <w:tcW w:w="959" w:type="dxa"/>
            <w:vMerge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Части тела человека</w:t>
            </w:r>
          </w:p>
        </w:tc>
        <w:tc>
          <w:tcPr>
            <w:tcW w:w="3655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1.Части тела: голова, шея, туловище, рука, нога,…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 2. Части руки: пальцы, кисть, локоть, плечо; части ноги: пальцы, ступня, колено, голень, пятка; части головы: лицо, затылок, макушка, уши; части лица: нос, глаза, губы, брови, ресницы, щеки,…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Слова – признаки: карий, серый, зелёный, русый, тёмный, светлый, правый, левый, прямой, большой, маленький, длинный,…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Слова – действия: слушать, видеть, нюхать, смотреть,…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9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Образование множ. числа существительных: локти, уши, ноги…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Согласование числительных «1-2-5» с существительными (1 ухо – 2 уха – 5 ушей)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Согласование притяжат-х местоимений: МОЙ, МОЯ, МОЁ, МОИ  с существит-ми (моё лицо, мои ноги, моя голова, мой рот,…)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Образование существит-ных при помощи уменьшительно-ласкательных суффиксов: -К-, -ОК-, -ИК-, -ЧИК- (носик, глазки, личико….)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Составление простых распространенных предложений.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Договаривание предложений нужными словами по картинкам и без них.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Пересказ шуточной сказки «Жила-была голова» с помощью метода наглядного моделирования.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Развитие слухового внимания: «Носик – ушко – макушка»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Развитие логического мышления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«4-ый лишний».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AE" w:rsidRPr="004E35AE" w:rsidTr="001F5F90">
        <w:tc>
          <w:tcPr>
            <w:tcW w:w="959" w:type="dxa"/>
            <w:vMerge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3655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Названия членов семьи: мама, папа, бабушка, дедушка, сестра, брат, дочь, сын, тетя, дядя, племянница, племянник, родители,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2.Папочка, мамочка, сестрёнка, братишка, тётенька, дяденька, дочка, сынок, братик, сестричка, 3.Мамин, папин, бабушкин, дедушкин.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Слова - признаки: добрый, строгий, ласковый, сильный, умный, справедливый,…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Антонимы: младший – старший,  старый – молодой,…</w:t>
            </w:r>
          </w:p>
        </w:tc>
        <w:tc>
          <w:tcPr>
            <w:tcW w:w="3419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Образование множ. числа существительных: сёстры, братья,…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Практическое употребление прилагательных – антонимов.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Практическое употребление притяжат-х прилагательных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Согласование притяжат-ных местоимений: МОЙ, МОЯ, МОИ  с существительными (моя мама, мой брат, мои родители,…)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Образование существит-ных при помощи уменьшительно-ласкательных суффиксов: сестричка, тётушка,…</w:t>
            </w:r>
          </w:p>
        </w:tc>
        <w:tc>
          <w:tcPr>
            <w:tcW w:w="2534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Составление простых распространенных предложений по теме «Семья».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Составление рассказа о своей семье с опорой на поставленные вопросы.</w:t>
            </w:r>
          </w:p>
        </w:tc>
        <w:tc>
          <w:tcPr>
            <w:tcW w:w="2297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Развитие понимания логико-грамматических конструкций: «Покажи, где…».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2.Развитие мелкой моторики: пальчиковая гимнастика «Этот пальчик – дедушка…»</w:t>
            </w:r>
          </w:p>
        </w:tc>
      </w:tr>
    </w:tbl>
    <w:p w:rsidR="004E35AE" w:rsidRPr="004E35AE" w:rsidRDefault="004E35AE" w:rsidP="004E35AE">
      <w:pPr>
        <w:tabs>
          <w:tab w:val="left" w:pos="720"/>
        </w:tabs>
        <w:spacing w:after="0" w:line="240" w:lineRule="auto"/>
        <w:ind w:right="4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5AE" w:rsidRPr="004E35AE" w:rsidRDefault="004E35AE" w:rsidP="004E3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35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</w:p>
    <w:p w:rsidR="004E35AE" w:rsidRPr="001F5F90" w:rsidRDefault="004E35AE" w:rsidP="004E35A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F90">
        <w:rPr>
          <w:rFonts w:ascii="Times New Roman" w:hAnsi="Times New Roman" w:cs="Times New Roman"/>
          <w:b/>
          <w:sz w:val="28"/>
          <w:szCs w:val="28"/>
        </w:rPr>
        <w:t>2 период обучения (декабрь, январь, февраль)</w:t>
      </w:r>
    </w:p>
    <w:p w:rsidR="004E35AE" w:rsidRPr="004E35AE" w:rsidRDefault="004E35AE" w:rsidP="004E35AE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934"/>
        <w:gridCol w:w="1592"/>
        <w:gridCol w:w="3268"/>
        <w:gridCol w:w="3961"/>
        <w:gridCol w:w="2520"/>
        <w:gridCol w:w="2311"/>
      </w:tblGrid>
      <w:tr w:rsidR="004E35AE" w:rsidRPr="004E35AE" w:rsidTr="00E76BD6">
        <w:trPr>
          <w:trHeight w:val="1435"/>
        </w:trPr>
        <w:tc>
          <w:tcPr>
            <w:tcW w:w="1002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34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Коли-чество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92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268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навыки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словообразования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ind w:left="-6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ВПФ</w:t>
            </w:r>
          </w:p>
        </w:tc>
      </w:tr>
      <w:tr w:rsidR="004E35AE" w:rsidRPr="004E35AE" w:rsidTr="00E76BD6">
        <w:tc>
          <w:tcPr>
            <w:tcW w:w="1002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Посуда</w:t>
            </w:r>
          </w:p>
        </w:tc>
        <w:tc>
          <w:tcPr>
            <w:tcW w:w="3268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Названия посуды: чайник, кастрюля, сковорода, чашка, тарелка, бокал, стакан, ложка, вилка, блюдце, супница, сахарница, поднос, конфетница,…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Части посуды: дно, крышка, ручка, стенки, горлышко,…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Слова - признаки: стеклянный, деревянный, фарфоровый, пластмассовый, железный, глиняный,…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Слова – действия: мыть, чистить, убирать, вытирать,…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Образование множ. числа существительных: кастрюли, бокалы,…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Согласование местоимений: ОН – ОНА – ОНО с существительными (оно - блюдце, он- чайник,…)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Образование существит-ных при помощи уменьшит. -ласкательных суффиксов: -К-, -ОЧК-, -ЕЧК-, -ЧИК- (сковородка, вилочка,…)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Образование существительных при помощи суффикса:  –НИЦ- (супница,…)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Образование относительных прилагательных.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6. Практическое употребление существительных в форме ед.ч. и мн.ч. с предлогами: В, НА, ИЗ (суп в тарелке, кофе налили из кофейника,…)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7. Согласование прилагательных с существительными в роде и числе.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1.Составление распространенных предложений  по теме «Посуда».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Составление рассказа-описания посуды с помощью метода наглядного моделирования.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1.Развитие общей моторики: физминутка «Чайник».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2.Развитие зрительного внимания: «Что пропало?», «Что изменилось?»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3.Пальчиковая гимнастика «Посуда».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AE" w:rsidRPr="004E35AE" w:rsidTr="001F5F90">
        <w:trPr>
          <w:trHeight w:val="1124"/>
        </w:trPr>
        <w:tc>
          <w:tcPr>
            <w:tcW w:w="1002" w:type="dxa"/>
            <w:vMerge w:val="restart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питания</w:t>
            </w:r>
          </w:p>
        </w:tc>
        <w:tc>
          <w:tcPr>
            <w:tcW w:w="3268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1.Названия продуктов питания: масло, молоко, хлеб, батон, колбаса, крупа, конфеты, мясо, суп, сахар, соль, перец, овощи, сметана, сливки, творог,…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Слова - признаки: гречневая, манная, овсяная, рисовая, перловая; мясной, грибной, молочный, овощной, гороховый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Антонимы: горячий – холодный, мягкий – твёрдый, жидкий – густой,…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Слова - действия: готовить, варить, жарить, печь, резать, чистить,…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Образование существит-ных при помощи уменьшит.-ласкательных суффиксов: -К-, -ОК-, -ЕК-, -ЧИК- (колбаска, хлебушек, батончик,…)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Образование глаголов сов. вида от глаголов несов. вида: варил – сварил, чистил – почистил,…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Согласование местоимений ОН – ОНА – ОНО с существительными (оно-молоко, он- сахар, она- сметана,…)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4. Практическое употребление прилагательных – антонимов: творог мягкий, сыр твёрдый;…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Практическое употребление существительных в форме ед.ч. и мн.ч. с предлогами: В, НА, ИЗ.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6. Согласование прилагательных с существительными в роде и числе.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7. Образование относительных прилагательных.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1.Составление распространённых предложений с простыми предлогами 2. Пересказ рассказа «Как Ваня кашу варил» с помощью метода наглядного моделирования.</w:t>
            </w:r>
          </w:p>
        </w:tc>
        <w:tc>
          <w:tcPr>
            <w:tcW w:w="231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Развитие пространственного восприятия: «Что где находится?»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Развитие логического мышления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«4-ый лишний».</w:t>
            </w:r>
          </w:p>
        </w:tc>
      </w:tr>
      <w:tr w:rsidR="004E35AE" w:rsidRPr="004E35AE" w:rsidTr="00E76BD6">
        <w:tc>
          <w:tcPr>
            <w:tcW w:w="1002" w:type="dxa"/>
            <w:vMerge/>
          </w:tcPr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</w:p>
        </w:tc>
        <w:tc>
          <w:tcPr>
            <w:tcW w:w="3268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Названия предметов мебели: стол, стул, диван, кровать, шкаф, софа, тумба, полка,…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Части мебели: ножка, ручка, подлокотники, сидение, спинка,…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 3.Слова - признаки: деревянный, пластмассовый, железный,…                  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4. Антонимы: высокий –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низкий, мягкий – жесткий, широкий – узкий,…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5.Слова – действия: стоять, убирать, заправлять, накрывать, висеть, ухаживать,…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Практическое употребление прилагательных – антонимов: шкаф высокий, тумба низкая;…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Практическое употребление и дифференциация простых предлогов: ПОД, НАД (под кроватью ботинки, над кроватью картина,…)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Образование глаголов сов.  вида от глаголов несов. вида: накрывал – накрыл, убирал – убрал,…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Практическое употребление существит-ных ед. числа Р.п. с предлогом ИЗ (диван из кожи,…)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Образование существительных при помощи уменьшительно-ласкательных суффиксов: -К-, -ОЧК-, -ИК-, -ЧИК- (диванчик, кроватка, полочка,…)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6. Практическое употребление сложного предлога: ИЗ-ПОД (из-под стола,…)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1.Составление распространённых предложений с простыми предлогами.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 2. Составление рассказа-описания предмета с помощью метода наглядного моделирования.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Развитие логического мышления: отгадывание загадок.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Развитие пространственного восприятия: «Где что находится?»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мелкой моторики: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мебели из палочек.</w:t>
            </w:r>
          </w:p>
        </w:tc>
      </w:tr>
      <w:tr w:rsidR="004E35AE" w:rsidRPr="004E35AE" w:rsidTr="00E76BD6">
        <w:tc>
          <w:tcPr>
            <w:tcW w:w="1002" w:type="dxa"/>
            <w:vMerge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Существительные: елка, шары, сосульки, гирлянды, Мишура, серпантин, звезда, огоньки, фонарики, дед Мороз, подарки,…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Слова - признаки: нарядная, красивая, веселая, праздничная, золотая, блестящая,...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Слова - действия: наряжать, снимать, украшать, гореть, сиять, дарить, сверкать,…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Антонимы: большой – маленький, высокий – низкий, широкий – узкий, длинный – короткий,…</w:t>
            </w:r>
          </w:p>
        </w:tc>
        <w:tc>
          <w:tcPr>
            <w:tcW w:w="396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Согласование притяжательных местоимений МОЙ, МОЯ, МОИ  с существительными (мой подарок, моя ёлка, мои игрушки,…)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Употребление простых предлогов и предлога ИЗ-ПОД (на ёлке, под ёлкой, у ёлки, из-под ёлки,…)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3. Практическое употребление прилагательных – антонимов: длинная гирлянда, короткая гирлянда;… 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4. Образование существит-ных при помощи уменьшит.-ласкательных суффиксов: -К-, -ОЧК-, -ИК- (ёлочка, шарик,…) </w:t>
            </w:r>
          </w:p>
          <w:p w:rsidR="004E35AE" w:rsidRPr="004E35AE" w:rsidRDefault="004E35AE" w:rsidP="001F5F9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Образование глаголов совершенного вида от глаголов несовершенного вида: наряжал – нарядил, дарил – подарил,…</w:t>
            </w:r>
          </w:p>
        </w:tc>
        <w:tc>
          <w:tcPr>
            <w:tcW w:w="2520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Составление распространённых предложений со сложным предлогом ИЗ-ПОД: Дед Мороз взял подарки из-под ёлки.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Составление  предложений по сюжетной картине.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Развитие зрительной памяти и внимания: «Что изменилось?»;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«Что пропало?»;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«На что похож предмет?»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Развитие логического мышления: загадки.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AE" w:rsidRPr="004E35AE" w:rsidTr="00E76BD6">
        <w:tc>
          <w:tcPr>
            <w:tcW w:w="1002" w:type="dxa"/>
            <w:vMerge w:val="restart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F90" w:rsidRDefault="001F5F90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F90" w:rsidRDefault="001F5F90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F90" w:rsidRDefault="001F5F90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F90" w:rsidRDefault="001F5F90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F90" w:rsidRDefault="001F5F90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4E35AE" w:rsidRPr="004E35AE" w:rsidRDefault="004E35AE" w:rsidP="004E3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3268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 1. Существительные: зима, снежинка, узор, хлопья, метель, вьюга, поземка, снегопад, гололед, сугроб; декабрь, январь, февраль.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Слова - признаки: белый, холодный, пушистый, морозный, легкий, замерзший, большой,…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Слова - действия: падать, замерзать, покрывать, сыпать, завывать…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4.Снег, снежок, снеговик, снегопад, снежный, Снегурочка, снегоход; зима, зимовать, зимушка, зимний, перезимовать;  мороз, морозить, Морозко, заморозить, заморозки, отморозить.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Образование относительных прилагательных: зимний, холодный,…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Согласование местоимений: ОН – ОНА – ОНИ с существительными (он сугроб, она вьюга, они хлопья,…)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3. Подбор родственных слов к словам: СНЕГ, ЗИМА, МОРОЗ.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Согласование прилагательных с существительными в роде и числе: лёгкие снежинки, большой сугроб,…</w:t>
            </w:r>
          </w:p>
        </w:tc>
        <w:tc>
          <w:tcPr>
            <w:tcW w:w="2520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Подбор признаков и действий к предмету.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простых распространённых предложений из 4-5 слов. 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3. Составление рассказа по пейзажной картине 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М. Ильина «Зимнее солнце» с помощью метода наглядного моделирования.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логического мышления: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«Найди ошибки» (чего не бывает зимой?)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Развитие внимания и памяти: «Подбирай, называй, запоминай».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Развитие мелкой моторики: пальчиковая гимнастика «Комок».</w:t>
            </w:r>
          </w:p>
        </w:tc>
      </w:tr>
      <w:tr w:rsidR="004E35AE" w:rsidRPr="004E35AE" w:rsidTr="00E76BD6">
        <w:tc>
          <w:tcPr>
            <w:tcW w:w="1002" w:type="dxa"/>
            <w:vMerge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Зимние забавы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 Существительные: лыжи, санки, коньки, лёд, крепость, замок, снежная баба, каток, горка, снежки, снеговик,…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Слова - признаки: рыхлый, липкий, скользкий, высокий, красивый, ледяной, снежный, прозрачный,…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Слова - действия: кататься, строить, скользить, лепить, падать, веселиться…</w:t>
            </w:r>
          </w:p>
        </w:tc>
        <w:tc>
          <w:tcPr>
            <w:tcW w:w="396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1. Согласование притяжательных местоимений МОЙ, МОЯ, МОИ  с существительными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Согласование прилагательных с существительными в роде и числе.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Употребление существительных в П.п. с предлогом: НА (кататься на санках, на лыжах,…)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4. Образование глаголов совершенного вида от глаголов несовершенного вида: строил –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построил, лепил – слепил,…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Подбор признаков и действий к предмету.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простых распространённых предложений из 4-5 слов.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3. Составление рассказа «Зимние забавы» по опорным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словам и сюжетным картинкам.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Развитие зрительной памяти и внимания: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«Что изменилось?»;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«Что пропало?»;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Развитие логического мышления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«4-ый лишний».</w:t>
            </w:r>
          </w:p>
        </w:tc>
      </w:tr>
      <w:tr w:rsidR="004E35AE" w:rsidRPr="004E35AE" w:rsidTr="00E76BD6">
        <w:tc>
          <w:tcPr>
            <w:tcW w:w="1002" w:type="dxa"/>
            <w:vMerge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Зимующие птицы</w:t>
            </w:r>
          </w:p>
        </w:tc>
        <w:tc>
          <w:tcPr>
            <w:tcW w:w="3268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 1. Названия птиц: сорока, ворона, дятел, глухарь, воробей, филин, сова, снегирь, голубь, синица; ворон – ворона, голубь – голубка, воробей – воробьиха,…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Части тела птиц: клюв, крыло, туловище, шея, когти, лапки, перо, пух,…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Слова – признаки: серый, пятнистый, чёрный, сизый, пушистый,…маленький – большой, короткий – длинный, тяжёлый – лёгкий.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Слова - действия: летает, клюет, вьет, поет, чирикает, свистит, ухает, стрекочет,  охотится, воркует,…</w:t>
            </w:r>
          </w:p>
          <w:p w:rsid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Антонимы: маленький – большой, короткий – длинный, тяжёлый – лёгкий,…</w:t>
            </w:r>
          </w:p>
          <w:p w:rsidR="001F5F90" w:rsidRPr="004E35AE" w:rsidRDefault="001F5F90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Дифференциация единственного и множественного числа существительных («Один – много»).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Образование названия птиц женского пола: голубь – голубка,…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Согласование числительных «1 - 2 – 5» с существительными (1 сова – 2 совы – 5 сов)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Согласование местоимений ОН – ОНА с существительными.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Практическое употребление существительных в форме ед.ч. с предлогами: В, К, ИЗ, ОТ (из гнезда, к гнезду, от гнезда, в гнезде).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6. Определение действия по голосу.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7. Практическое употребление прилагательных – антонимов: голубь тяжёлый, воробей лёгкий,…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1. Подбор признаков и действий к предмету.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Составление сложносочинённых предложений с союзом А: Дятел живёт в дупле, а синица в гнезде.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3.Пересказ рассказа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Т. Теремковой «Воробышек» с помощью метода наглядного моделирования.</w:t>
            </w:r>
          </w:p>
        </w:tc>
        <w:tc>
          <w:tcPr>
            <w:tcW w:w="2311" w:type="dxa"/>
          </w:tcPr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1.Развитие мелкой моторики: пальчиковая гимнастика «Кормушка».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2.Развитие логического мышления (загадки).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3.Предметный гнозис: узнавание предмета по его контуру.</w:t>
            </w:r>
          </w:p>
        </w:tc>
      </w:tr>
      <w:tr w:rsidR="004E35AE" w:rsidRPr="004E35AE" w:rsidTr="00E76BD6">
        <w:tc>
          <w:tcPr>
            <w:tcW w:w="1002" w:type="dxa"/>
            <w:vMerge w:val="restart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F90" w:rsidRDefault="001F5F90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F90" w:rsidRDefault="001F5F90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F90" w:rsidRDefault="001F5F90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2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Дикие </w:t>
            </w: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животные</w:t>
            </w:r>
          </w:p>
        </w:tc>
        <w:tc>
          <w:tcPr>
            <w:tcW w:w="3268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Названия диких животных и их детёнышей: лис-лисица -лисёнок, волк-волчица - волчонок,  медведь -медведица - медвежонок, еж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ежиха - ежонок, бобр-бобриха-бобренок,  лось – лосиха - лосёнок,  рысь, кабан, олень - оленёнок, белка – бельчонок;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 хищники – травоядные.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 2. Части тела животных: рога, копыта, лапы, когти,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колючки, пух, мех, шерсть,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голова, туловище, уши, хвост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Жилища животных: берлога, нора, логово, норка..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Признаки: трусливый, рыжая, неуклюжий, злой, голодный, 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Антонимы: трусливый – отважный, слабый – сильный, большой – маленький,...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Образование существительных при помощи суффиксов: -ОНОК-, -ЁНОК, обозначающих названия детёнышей диких животных.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Образование названия диких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женского пола.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Образование множественного числа существительных.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4. Использование в речи существительных в форме ед. числа Р.п. («Кто без чего?»).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Практическое употребление прилагательных – антонимов.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6. Употребление существительных в форме ед. числа Т.п. («Кто чем питается?») и в форме ед. числа П.п. («Кто где живёт?»).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1.Составление словосочетаний и предложений с использованием лексики занятия.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Чтение и обсуждение сказки «Лиса и заяц»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Пересказ сказки «Лиса и заяц» по предметным картинкам.</w:t>
            </w:r>
          </w:p>
        </w:tc>
        <w:tc>
          <w:tcPr>
            <w:tcW w:w="231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Развитие логического мышления: загадки.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зрительного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восприятия: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- обводка животных и их следов по контуру;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«Где чья тень?»,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AE" w:rsidRPr="004E35AE" w:rsidTr="00E76BD6">
        <w:tc>
          <w:tcPr>
            <w:tcW w:w="1002" w:type="dxa"/>
            <w:vMerge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3268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Названия домашних животных и их детёнышей: корова – бык - телёнок, овца – баран - ягнёнок, свинья - боров - поросёнок, собака – пёс - щенок, кошка – кот - котёнок, коза – козёл – козлёнок, лошадь – конь – жеребёнок.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Части тела: голова, туловище, рога, лапы (ноги и копыта), уши, хвост, пятачок.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Слова – признаки: пушистый, верный, умный, злой, кудрявый, добрый…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Слова - действия: мяукает, лает, мычит, ржёт, играет, ласкается, охотится, прыгает, играет, кусает, лает,…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Жилища домашних животных: свинарник, коровник, хлев, будка, сарай.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Дифференциация единственного и множ. числа существительных.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Образование существительных, обозначающих названия детёнышей домашних животных.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Образование существит-ных при помощи уменьшит.-ласкательных суффиксов: кошечка, котик, лошадка, козлёночек,…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Подбор действий по голосу к предметам, обозначающим домашних животных.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Практическое употребление существит-х в форме ед. числа Р.п. с предлогом: У  («У кого что?», «У кого кто?»).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6. Употребление существительных в форме ед. числа Т.п. («Кто чем питается?») и в форме ед. числа П.п. («Кто где живёт?»).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Подбор признаков и действий к предмету с целью составления словосочетаний.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Составление сложносочинённых предложений с союзом А: Корова живёт в коровнике, а собака в конуре.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3.Составление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рассказа-описания домашнего животного с помощью метода наглядного моделирования.</w:t>
            </w:r>
          </w:p>
        </w:tc>
        <w:tc>
          <w:tcPr>
            <w:tcW w:w="231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логического мышления: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- загадки;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«Кого чем накормим?»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зрительной памяти: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«Что пропало?»;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«Кто пропал?»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AE" w:rsidRPr="004E35AE" w:rsidTr="00E76BD6">
        <w:tc>
          <w:tcPr>
            <w:tcW w:w="1002" w:type="dxa"/>
            <w:vMerge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</w:p>
        </w:tc>
        <w:tc>
          <w:tcPr>
            <w:tcW w:w="3268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1.Названия профессий:  воспитатель, учитель, врач, строитель, библиотекарь, швея, рабочий, портной, повар, шофёр, сапожник, парикмахер, почтальон, военный,…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2.Слова - признаки: нужный, полезный, интересный, трудный, необходимый, смелый, умелый,…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3.Слова - действия: управлять, воспитывать, готовить, печь, жарить, учить, лечить, строить, шить, делать, охранять, разносить, получать,…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4.Синонимы: врач – доктор, шофёр – водитель,…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Образование множ. числа существительных: повара, врачи…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Согласование числительных «1 - 2 – 5» с существительными (1 врач – 2 врача – 5 врачей,…)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Согласование прилагательных с существительными в роде и числе: нужная профессия, умелый доктор,…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Практическое употребление существительных в форме Д.п. ед. числа: повару нужна посуда, учителю нужны книги,…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Образование глаголов совершенного вида от глаголов несовершенного вида: лечил – вылечил, строил – построил,…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6. Подбор синонимов к существительным.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Подбор признаков и действий к предмету с целью составления словосочетаний.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Составление сложносочинённых предложений с союзом А: Парикмахеру нужны ножницы, а врачу нужен шприц.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Составление рассказа «Повар» по сюжетной картине.</w:t>
            </w:r>
          </w:p>
        </w:tc>
        <w:tc>
          <w:tcPr>
            <w:tcW w:w="231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Развитие логического мышления: «Кому что нужно?»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зрительной памяти: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«Что пропало?»;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«Что изменилось?»</w:t>
            </w:r>
          </w:p>
        </w:tc>
      </w:tr>
      <w:tr w:rsidR="004E35AE" w:rsidRPr="004E35AE" w:rsidTr="00E76BD6">
        <w:tc>
          <w:tcPr>
            <w:tcW w:w="1002" w:type="dxa"/>
            <w:vMerge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Папин праздник</w:t>
            </w:r>
          </w:p>
        </w:tc>
        <w:tc>
          <w:tcPr>
            <w:tcW w:w="3268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Существительные: солдат,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оружие, ружьё, грузовик, палатка, шинель, форма, каска, сапоги; ракета – ракетчик, пулемёт – пулемётчик, самолёт – лётчик, танк – танкист,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Слова – признаки: храбрый, отважный, сильный, смелый, военный, тяжёлый, боевой, железный.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Слова – действия: защищать, охранять, стеречь, беречь, воевать,…</w:t>
            </w:r>
          </w:p>
        </w:tc>
        <w:tc>
          <w:tcPr>
            <w:tcW w:w="396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Образование существительных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помощи суффиксов: -ЧИК-, -ИСТ- (лётчик, танкист,…)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Образование множ. числа существительных: солдаты, ракеты.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Согласование числит-х «1 - 2 – 5» с существительными.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Практическое употребление существительных в форме ед. числа Р.п. с предлогом: У  («У кого что?»). У солдата оружие,…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Подбор синонимов к существи-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тельным: храбрый, смелый.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6. Согласование прилагательных с существительными в роде и числе.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Подбор признаков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действий к предмету и наоборот.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простых распространённых предложений из 4-5 слов.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Составление рассказа «Солдаты» по опорным словам и сюжетным картинкам.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Развитие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конструктивного праксиса: «Строим технику из палочек».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пространственного восприятия: «Где что находится?» </w:t>
            </w:r>
          </w:p>
        </w:tc>
      </w:tr>
    </w:tbl>
    <w:p w:rsidR="004E35AE" w:rsidRPr="004E35AE" w:rsidRDefault="004E35AE" w:rsidP="004E35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5AE" w:rsidRDefault="004E35AE" w:rsidP="004E3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F90">
        <w:rPr>
          <w:rFonts w:ascii="Times New Roman" w:hAnsi="Times New Roman" w:cs="Times New Roman"/>
          <w:b/>
          <w:sz w:val="28"/>
          <w:szCs w:val="28"/>
        </w:rPr>
        <w:t>3 период обучения (март, апрель, май)</w:t>
      </w:r>
    </w:p>
    <w:p w:rsidR="001F5F90" w:rsidRPr="001F5F90" w:rsidRDefault="001F5F90" w:rsidP="004E3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934"/>
        <w:gridCol w:w="1592"/>
        <w:gridCol w:w="3268"/>
        <w:gridCol w:w="3961"/>
        <w:gridCol w:w="2520"/>
        <w:gridCol w:w="2140"/>
      </w:tblGrid>
      <w:tr w:rsidR="004E35AE" w:rsidRPr="004E35AE" w:rsidTr="00C44D53">
        <w:tc>
          <w:tcPr>
            <w:tcW w:w="1002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34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Коли-чество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92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268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навыки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словообразования</w:t>
            </w:r>
          </w:p>
        </w:tc>
        <w:tc>
          <w:tcPr>
            <w:tcW w:w="396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ind w:left="-6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ВПФ</w:t>
            </w:r>
          </w:p>
        </w:tc>
      </w:tr>
      <w:tr w:rsidR="004E35AE" w:rsidRPr="004E35AE" w:rsidTr="00C44D53">
        <w:tc>
          <w:tcPr>
            <w:tcW w:w="1002" w:type="dxa"/>
            <w:vMerge w:val="restart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птицы</w:t>
            </w:r>
          </w:p>
        </w:tc>
        <w:tc>
          <w:tcPr>
            <w:tcW w:w="3268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Названия домашних птиц и их птенцов: курица – петух – цыплёнок, гусь – гусыня – гусёнок, утка – селезень – утёнок, индюк – индюшка – индюшонок.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Части тела птиц: голова, шея, туловище, лапы, перепонки, клюв, крылья, хвост, гребень, борода, перья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3. Слова – признаки: домашний, пёстрый,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разноцветный, красивый,…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Слова – действия: кудахтать, кукарекать, гоготать, крякать, плавать, летать, нырять, бегать,…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Образование существительных при помощи суффиксов: -ОНОК-, -ЁНОК, обозначающих названия птенцов домашних птиц.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Согласование числительных «1 - 2 – 5» с существительными (1 гусь – 2 гуся – 5 гусей,…)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Употребление существительных в форме Р.п. мн. числа с предлогом: У и без него («У кого что?», «Кто без чего?»)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4. Образование множ. числа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существительных: цыплята, гуси…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Определение действия по голосу.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6. Образование притяжательных прилагательных (петушиный, гусиные).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Подбор признаков и действий к предмету и наоборот.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Построение предложений по опорным словам. 3.Составление рассказа-описания домашней птицы с помощью метода наглядного моделирования.</w:t>
            </w:r>
          </w:p>
        </w:tc>
        <w:tc>
          <w:tcPr>
            <w:tcW w:w="2140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зрительной памяти: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«Что пропало?»;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«Что изменилось?»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Развитие логического мышления: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«Чья, чей, чьи?»;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«Отгадай и назови»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Развитие мелкой моторики: пальчиковая гимнастика «Птенчики».</w:t>
            </w:r>
          </w:p>
        </w:tc>
      </w:tr>
      <w:tr w:rsidR="004E35AE" w:rsidRPr="004E35AE" w:rsidTr="00C44D53">
        <w:tc>
          <w:tcPr>
            <w:tcW w:w="1002" w:type="dxa"/>
            <w:vMerge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Мамин  день</w:t>
            </w:r>
          </w:p>
        </w:tc>
        <w:tc>
          <w:tcPr>
            <w:tcW w:w="3268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Мама ,бабушка, сестра, племянница, тётя, дочь,…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Слова – признаки: любимая, родная, дорогая, красивая, добрая, молодая, старшая, маленькая, младшая,…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3. Слова – действия: любить,  играть, помогать, убирать, работать, учиться, читать,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смотреть, воспитывать,…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Антонимы: старая – молодая, младшая – старшая,…</w:t>
            </w:r>
          </w:p>
        </w:tc>
        <w:tc>
          <w:tcPr>
            <w:tcW w:w="396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Образование множ. числа существительных: мамы, бабушки,…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Образование притяжательных прилагательных при помощи суффикса: -ИН- (мамин, бабушкин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Подбор прилагательных – антонимов к существительным: молодая мама, старая бабушка,…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4. Образование сравнительной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степени прилагательных и согласование их с существительными: бабушка старше мамы, сестра младше брата,…</w:t>
            </w:r>
          </w:p>
          <w:p w:rsid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Согласование притяжательных местоимений МОЙ, МОЯ, МОИ  с существительными (мой папа, моя мама, мои бабушки,…)</w:t>
            </w:r>
          </w:p>
          <w:p w:rsidR="001F5F90" w:rsidRPr="004E35AE" w:rsidRDefault="001F5F90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Подбор признаков и действий к предмету и наоборот.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сложносочинённых предложений с союзом А.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3. Составление рассказа по сюжетной картине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«Поздравляем маму» с опорой на поставленные вопросы.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Развитие логического мышления: «Чей, чья, чьи?»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Развитие общей и мелкой моторики Физминутка «Помощники».</w:t>
            </w:r>
          </w:p>
        </w:tc>
      </w:tr>
      <w:tr w:rsidR="004E35AE" w:rsidRPr="004E35AE" w:rsidTr="00C44D53">
        <w:tc>
          <w:tcPr>
            <w:tcW w:w="1002" w:type="dxa"/>
            <w:vMerge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 птицы</w:t>
            </w:r>
          </w:p>
        </w:tc>
        <w:tc>
          <w:tcPr>
            <w:tcW w:w="3268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1. Названия перелётных птиц и их птенцов: ласточка, скворец, грач, кукушка, соловей, жаворонок, цапля,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аист, журавль; скворчонок, грачонок, кукушонок, журавлёнок, аистёнок,…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Части тела птиц: голова, шея, туловище, лапы, клюв, крылья, хвост, перья,…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Названия жилища перелётных птиц: гнездо, дупло, скворечник,…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Слова – признаки: серый, ночной, болотная, чёрный, пестрый,…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Слова – действия: летать, прилетать, улетать, подлетать, вить, строить, носить, лепить,…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6. Антонимы: чёрный – белый, короткий – длинный, большой – маленький,…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Образование существительных при помощи суффиксов: -ОНОК-, -ЁНОК, обозначающих названия птенцов перелётных птиц.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Согласование числительных «1 - 2 – 5» с существительными.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Практическое употребление приставочных глаголов: летит, прилетает, улетает,…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Практическое употребление существительных в форме ед.ч. и мн.ч. с предлогами: В, К, ИЗ, ОТ (из гнезда, к гнезду, от гнезда, в гнезде).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Образование множественного числа существительных: грачи, скворцы,…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6. Практическое употребление прилагательных – антонимов: соловей маленький, аист большой,…</w:t>
            </w:r>
          </w:p>
        </w:tc>
        <w:tc>
          <w:tcPr>
            <w:tcW w:w="2520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Подбор признаков и действий к предмету и наоборот.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сложносочинённых предложений с союзом: А.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Составление рассказа по  сюжетной картине.</w:t>
            </w:r>
          </w:p>
        </w:tc>
        <w:tc>
          <w:tcPr>
            <w:tcW w:w="2140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Развитие логического мышления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«4-ый лишний».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Развитие мелкой моторики. Пальчиковая гимнастика «Птички».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Развитие зрительного восприятия и памяти «Что изменилось?», «Чего не стало?»</w:t>
            </w:r>
          </w:p>
        </w:tc>
      </w:tr>
      <w:tr w:rsidR="004E35AE" w:rsidRPr="004E35AE" w:rsidTr="00C44D53">
        <w:tc>
          <w:tcPr>
            <w:tcW w:w="1002" w:type="dxa"/>
            <w:vMerge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3268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Существительные: весна, проталины, ручьи, лужа, почки, ледоход, оттепель, капель, подснежники, гнёзда, птицы, солнце; март, апрель, май.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Слова – признаки: чистый, тёплый, гладкий, прохладный, рыхлый, влажный; ранняя, долгожданная, поздняя…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3. Слова – действия: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наступать, набухать, пригревать, капать, таять, появляться, расцветать, прилетать, вить,…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4. Весна, весенний, по-весеннему, веснушки… </w:t>
            </w:r>
          </w:p>
        </w:tc>
        <w:tc>
          <w:tcPr>
            <w:tcW w:w="396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1. Согласование местоимений ОН – ОНА – ОНИ - ОНО с существит-ми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Подбор родственных слов к слову ВЕСНА.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3. Согласование прилагательных с существительными в роде и числе.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Образование множественного числа существительных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Практическое употребление предлогов: В, НА, ПОД (под снегом, в луже, на дереве,…)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Подбор признаков и действий к предмету.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простых распространённых предложений из 5-6 слов.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3. Составление рассказа по пейзажной картине К. Крыжицкого «Ранняя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весна» с помощью метода наглядного моделирования.</w:t>
            </w:r>
          </w:p>
        </w:tc>
        <w:tc>
          <w:tcPr>
            <w:tcW w:w="2140" w:type="dxa"/>
          </w:tcPr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Развитие пространственно – временных представлений: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«Поставь по- порядку» (названия весенних месяцев);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«Что сначала, что потом».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логического мышления: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«Найди ошибки» (чего не бывает весной?);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AE" w:rsidRPr="004E35AE" w:rsidTr="00C44D53">
        <w:tc>
          <w:tcPr>
            <w:tcW w:w="1002" w:type="dxa"/>
            <w:vMerge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3268" w:type="dxa"/>
          </w:tcPr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Название транспорта: машина, троллейбус, автобус, грузовик, трамвай, поезд, метро,  самолёт, вертолёт, ракета, лодка, пароход, корабль, теплоход.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Признаки: грузовой, пассажирский, водный, воздушный, наземный, электрический, удобный, быстрый.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3.Название профессий: шофёр, водитель, машинист, капитан, летчик.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4.Части транспорта: колёса, кузов, руль, багажник, кабина, сиденья, мотор, … 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5. Действия: перевозит, летает, взлетает, прилетает, садится, приземляется, отходит, подходит, причаливает, отчаливает, плавает,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6. Дифференциация понятий «Грузовой – пассажирский транспорт», «Водный – воздушный - наземный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транспорт».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Образование множественного числа существительных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Согласование числительных «1 - 2 – 5» с существительными.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Образование существительных с уменьшительно-ласкательным значением.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Практическое употребление приставочных глаголов.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Употребление существительных в форме Т.п. ед. числа: шофёр управляет самосвалом,…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6. Составление простых предложений с предлогами ПО, НА. (Самолёт летит по воздуху. Папа едет на поезде.)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Подбор признаков и действий к предмету и наоборот.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Составление сложносочинённых предложений с союзом: А. Трамвай едет по рельсам, а автобус по дороге.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3. Составление рассказа-описания транспорта с помощью метода наглядного моделирования.  </w:t>
            </w:r>
          </w:p>
        </w:tc>
        <w:tc>
          <w:tcPr>
            <w:tcW w:w="2140" w:type="dxa"/>
          </w:tcPr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1.Развитие логич. мышления: отгадывание загадок, игра «Кто чем управляет?»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«Четвёртый лишний».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2.Развитие мелкой моторики: пальчиковая гимнастика «Лодочка»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AE" w:rsidRPr="004E35AE" w:rsidTr="00C44D53">
        <w:tc>
          <w:tcPr>
            <w:tcW w:w="1002" w:type="dxa"/>
            <w:vMerge w:val="restart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D53" w:rsidRDefault="00C44D53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D53" w:rsidRDefault="00C44D53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D53" w:rsidRDefault="00C44D53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D53" w:rsidRDefault="00C44D53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D53" w:rsidRDefault="00C44D53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D53" w:rsidRDefault="00C44D53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Наш город</w:t>
            </w:r>
          </w:p>
        </w:tc>
        <w:tc>
          <w:tcPr>
            <w:tcW w:w="3268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Существительные: город, улица, дом, движение, дорога, тротуар, транспорт, перекрёсток, светофор, остановка, площадь, парк…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Слова – признаки: большой, красивый, деревянный, стеклянный, каменный, пешеходный,…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Слова – действия: строить, ремонтировать, убирать, гулять, смотреть, ехать, переходить, идти,…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Антонимы: высокий – низкий, широкий – узкий, старый – новый, длинный – короткий…</w:t>
            </w:r>
          </w:p>
        </w:tc>
        <w:tc>
          <w:tcPr>
            <w:tcW w:w="396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Образование множ. числа существительных: города, площади, улицы,…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Согласование числительных «1 - 2 – 5» с существительными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Образование относительных прилагательных: городской, уличный,…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Практическое употребление предлогов: В, НА, ПО (в городе, на улице, по дороге,…)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Практическое употребление прилагательных – антонимов: широкая улица, узкая улица,…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6. Образование глаголов совершенного вида от глаголов несовершенного вида: строил – построил, переходил – перешёл,…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Подбор признаков и действий к предмету и наоборот.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простых распространённых предложений из 5-6 слов с простыми предлогами.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Составление рассказа о своём городе по сюжетным картинам с опорой на поставленные вопросы.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Развитие пространственного восприятия: «справа – слева, вверху – внизу».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  2. Развитие конструктивного праксиса: «Строим улицу (перекрёсток) из частей».</w:t>
            </w:r>
          </w:p>
        </w:tc>
      </w:tr>
      <w:tr w:rsidR="004E35AE" w:rsidRPr="004E35AE" w:rsidTr="00C44D53">
        <w:tc>
          <w:tcPr>
            <w:tcW w:w="1002" w:type="dxa"/>
            <w:vMerge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Дом и его части</w:t>
            </w:r>
          </w:p>
        </w:tc>
        <w:tc>
          <w:tcPr>
            <w:tcW w:w="3268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Существительные: дом, дверь, окно, стена, потолок, пол, крыша, труба, лестница, ступени, крыльцо, комната, гостиная, спальня, кухня,…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Слова – признаки: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большой, красивый,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деревянный, стеклянный, каменный, кирпичный, железный,…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Слова – действия: строить, красить, ремонтировать, убирать, мыть, вытирать,…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Антонимы: высокий – низкий, тёплый – холодный, большой – маленький,…</w:t>
            </w:r>
          </w:p>
        </w:tc>
        <w:tc>
          <w:tcPr>
            <w:tcW w:w="396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Образование существительных при помощи уменьшит-ласкат. суффиксов: домик, крылечко, дверка,…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Согласование прилагательных с существительными в роде и числе.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Практическое употребление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простых предлогов (в доме, на крыше, около дома)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Подбор антонимов к прилагательным: тёплый дом -  холодный дом,…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5. Образование глаголов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совершенного вида от глаголов несовершенного вида: красил – покрасил, мыл – помыл,…</w:t>
            </w:r>
          </w:p>
          <w:p w:rsidR="004E35AE" w:rsidRPr="004E35AE" w:rsidRDefault="004E35AE" w:rsidP="0037427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6. Образование множественного числа существительных: дома, окна, двери, полы,…</w:t>
            </w:r>
          </w:p>
        </w:tc>
        <w:tc>
          <w:tcPr>
            <w:tcW w:w="2520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Составление простых распространённых предложений с предлогами В, НА, ИЗ, ОКОЛО: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Высокий дом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построили из кирпичей.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Составление рассказа «Мой дом» по опорным словам и сюжетной картине.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Развитие пространственного восприятия: «справа – слева, вверху – внизу».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праксиса: «Строим дом из частей».</w:t>
            </w:r>
          </w:p>
        </w:tc>
      </w:tr>
      <w:tr w:rsidR="004E35AE" w:rsidRPr="004E35AE" w:rsidTr="00C44D53">
        <w:trPr>
          <w:trHeight w:val="70"/>
        </w:trPr>
        <w:tc>
          <w:tcPr>
            <w:tcW w:w="1002" w:type="dxa"/>
            <w:vMerge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Рыбы</w:t>
            </w:r>
          </w:p>
        </w:tc>
        <w:tc>
          <w:tcPr>
            <w:tcW w:w="3268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Названия речных рыб: карась, щука, сом, налим, окунь, лещ, мальки.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Части тела рыб: голова, туловище, плавники, хвост, глаза, жабры.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Другие существительные: камни, водоросли, песок, червяк, наживка, удочка, рыболов, поплавок, крючок, икра,…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Слова – признаки: хищный, скользкий, мокрый,  усатый, холодный,…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Слова – действия: плыть, подплывать, переплывать, метать,…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Образование множ. числа существительных: сомы, лещи…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Подбор родственных слов к слову Рыба (рыбка, рыбак, рыбалка, рыболов,…)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Практическое употребление приставочных глаголов: подплыла, отплыла, переплыла,…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Практическое употребление существительных в форме ед. числа Р.п. с предлогом У и без него («Кто без чего?», «У кого что».</w:t>
            </w:r>
          </w:p>
          <w:p w:rsidR="004E35AE" w:rsidRPr="004E35AE" w:rsidRDefault="004E35AE" w:rsidP="0037427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Практическое употребление простых предлогов: В, НА, ПО, ЗА, ПОД и сложного предлога: ИЗ-ЗА (в речке, по воде, под водой, из-за камня,…)</w:t>
            </w:r>
          </w:p>
        </w:tc>
        <w:tc>
          <w:tcPr>
            <w:tcW w:w="2520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Подбор признаков и действий к предмету и наоборот.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Составление простых распространённых предложений из 5-6 слов с употреблением простых предлогов.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Рыбак поймал хищную рыбу на крючок.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Составление рассказа по сюжетной картине на тему: «Рыбалка» по вопросам логопеда.</w:t>
            </w:r>
          </w:p>
        </w:tc>
        <w:tc>
          <w:tcPr>
            <w:tcW w:w="2140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логического мышления: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«Найди ошибки» (чего не бывает…);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«4-ый лишний».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внимания и памяти: «Подбирай, называй, запоминай». </w:t>
            </w:r>
          </w:p>
        </w:tc>
      </w:tr>
      <w:tr w:rsidR="004E35AE" w:rsidRPr="004E35AE" w:rsidTr="00C44D53">
        <w:tc>
          <w:tcPr>
            <w:tcW w:w="1002" w:type="dxa"/>
            <w:vMerge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Цветы</w:t>
            </w:r>
          </w:p>
        </w:tc>
        <w:tc>
          <w:tcPr>
            <w:tcW w:w="3268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1. Названия  цветов: мак, роза, тюльпан, ромашка, колокольчик, нарцисс, астра, пион,…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Строение цветка: корень, стебель, лист, лепесток,…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3. Слова- признаки: красный, розовый, белый, жёлтый, голубой, красивый,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ароматный,…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Слова – действия: рвать, собирать, ставить, цвести, вянуть, пахнуть, нюхать, поливать, сажать,…</w:t>
            </w:r>
          </w:p>
        </w:tc>
        <w:tc>
          <w:tcPr>
            <w:tcW w:w="396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Согласование числительных «1 - 2 – 5» с существительными.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Подбор родственных слов к слову «Цветок» (цветочек, цвести, цветочный, цветной,…)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Образование глаголов совершенного вида от глаголов несовершенного вида: рвал – сорвал, поливал – полил,…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Практическое употребление простых предлогов: В, НА, ИЗ, К, С(СО). На цветке, в саду, из цветов, с цветка,…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Согласование притяжательных местоимений: МОЙ, МОЯ, МОИ  с существительными (мой мак, моя астра, мои цветы,…)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Подбор признаков и действий к предмету и наоборот.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простых распространённых предложений из 5-6 слов с употреблением простых предлогов по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схеме.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Составление рассказа-описания  «Цветы» с помощью метода наглядного моделирования.</w:t>
            </w:r>
          </w:p>
        </w:tc>
        <w:tc>
          <w:tcPr>
            <w:tcW w:w="2140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логического мышления: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- загадки;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«4-ый лишний» (цветы – деревья).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зрительного восприятия и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памяти: 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«Что изменилось?»;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«Чего не стало?»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AE" w:rsidRPr="004E35AE" w:rsidTr="00C44D53">
        <w:tc>
          <w:tcPr>
            <w:tcW w:w="1002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</w:t>
            </w: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Й</w:t>
            </w:r>
          </w:p>
        </w:tc>
        <w:tc>
          <w:tcPr>
            <w:tcW w:w="934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3268" w:type="dxa"/>
          </w:tcPr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1.Существительные: праздник, ветеран, память, герой, подвиг, бой, сражение, солдат, воин, вечный огонь, памятник…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Слова-действия: защищать, побеждать, воевать, сражаться, поздравлять.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Слова-признаки: смелый, отважный, храбрый, героический…</w:t>
            </w:r>
          </w:p>
          <w:p w:rsidR="004E35AE" w:rsidRPr="004E35AE" w:rsidRDefault="004E35AE" w:rsidP="00C44D5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Победа-побеждать, сражение-сражаться,</w:t>
            </w:r>
          </w:p>
        </w:tc>
        <w:tc>
          <w:tcPr>
            <w:tcW w:w="3961" w:type="dxa"/>
          </w:tcPr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Образование множ. числа существительных.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Подбор признаков и действий к предмету.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Подбор синонимов и антонимов.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Образование глаголов от существительных.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1.Составление словосочетаний и предложений с ранее отработанными конструкциями.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Беседа о героях Великой Отечественной войны.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Пересказ рассказа «День Победы» по вопросам логопеда.</w:t>
            </w:r>
          </w:p>
        </w:tc>
        <w:tc>
          <w:tcPr>
            <w:tcW w:w="2140" w:type="dxa"/>
          </w:tcPr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Развитие общей моторики. Физминутка «Мы - солдаты».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Развитие зрительного восприятия. Складывание разрезных картинок.</w:t>
            </w:r>
          </w:p>
        </w:tc>
      </w:tr>
      <w:tr w:rsidR="004E35AE" w:rsidRPr="004E35AE" w:rsidTr="00C44D53">
        <w:tc>
          <w:tcPr>
            <w:tcW w:w="1002" w:type="dxa"/>
            <w:vMerge w:val="restart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</w:p>
        </w:tc>
        <w:tc>
          <w:tcPr>
            <w:tcW w:w="3268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Названия насекомых: муха, муравей, комар, жук, кузнечик, стрекоза, шмель, пчела, оса, бабочка,…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Части тела насекомых: брюшко, лапки, жало, усики, глазки,…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Другие существительные: пыльца, нектар, мёд, муравейник, улей,…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4. Слова – признаки: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разноцветный, глазастый, лёгкий, мохнатый, пушистый, вредный,…</w:t>
            </w:r>
          </w:p>
          <w:p w:rsidR="004E35AE" w:rsidRPr="004E35AE" w:rsidRDefault="004E35AE" w:rsidP="00C44D53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Слова – действия: летать, порхать, кружиться, ползать, спать, жужжать, стрекотать…</w:t>
            </w:r>
          </w:p>
        </w:tc>
        <w:tc>
          <w:tcPr>
            <w:tcW w:w="396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Образование существит-ных при помощи уменьшит.-ласкательных суффиксов: -ИК-, -К-, -ИШК- 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Образование множ. числа существительных.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Практическое употребление простых предлогов: В, НА, ИЗ, К (из муравейника, в муравейник,…)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Определение действия по голосу: жужжит, стрекочет,…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5. Практическое употребление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существительных в форме ед. числа Р.п. с предлогом У и без него («Кто без чего?», «У кого что?»).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6. Согласование местоимений ОН – ОНА – ОНИ  с существительными.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E35AE" w:rsidRPr="004E35AE" w:rsidRDefault="004E35AE" w:rsidP="004E3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1.Составление предложений по схеме.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Чтение фрагмента сказки «Дюймовочка».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Пересказ прочитанного по опорным картинкам.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1.Развитие мелкой моторики: пальчиковая гимнастика «Жук».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2.Развитие зрительного восприятия: наложенные изображения.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3.Развитие </w:t>
            </w:r>
            <w:r w:rsidRPr="004E3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логического мышления: «Четвёртый лишний».</w:t>
            </w:r>
          </w:p>
        </w:tc>
      </w:tr>
      <w:tr w:rsidR="004E35AE" w:rsidRPr="004E35AE" w:rsidTr="00C44D53">
        <w:tc>
          <w:tcPr>
            <w:tcW w:w="1002" w:type="dxa"/>
            <w:vMerge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b/>
                <w:sz w:val="24"/>
                <w:szCs w:val="24"/>
              </w:rPr>
              <w:t>Лето</w:t>
            </w:r>
          </w:p>
        </w:tc>
        <w:tc>
          <w:tcPr>
            <w:tcW w:w="3268" w:type="dxa"/>
          </w:tcPr>
          <w:p w:rsidR="004E35AE" w:rsidRPr="004E35AE" w:rsidRDefault="004E35AE" w:rsidP="004E35A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Существительные: лето, поля, огород, сад, цветы, насекомые, солнце, река, день, дождь, тучи, радуга; июнь, июль, август.</w:t>
            </w:r>
          </w:p>
          <w:p w:rsidR="004E35AE" w:rsidRPr="004E35AE" w:rsidRDefault="004E35AE" w:rsidP="004E35AE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2. Слова – признаки: жаркий, тёплый, холодный, дождливый, красный, зелёный, долгожданный...</w:t>
            </w:r>
          </w:p>
          <w:p w:rsidR="004E35AE" w:rsidRPr="004E35AE" w:rsidRDefault="004E35AE" w:rsidP="00C44D53">
            <w:pPr>
              <w:tabs>
                <w:tab w:val="left" w:pos="59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Слова – действия: загорать, купаться, плескаться, печь, зреть, созревать...</w:t>
            </w:r>
          </w:p>
        </w:tc>
        <w:tc>
          <w:tcPr>
            <w:tcW w:w="3961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Согласование местоимений ОН – ОНА – ОНИ - ОНО с существительными.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 2. Подбор родственных слов к слову ЛЕТО (летний, по-летнему…)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3. Согласование прилагательных с существительными в роде и числе.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4. Практическое употребление простых предлогов В, НА, ПОД (под солнцем, в реке, на небе,…)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5. Образование сравнительной степени прилагательных и согласование их с существительными: летом дни длиннее, чем весной.</w:t>
            </w:r>
          </w:p>
        </w:tc>
        <w:tc>
          <w:tcPr>
            <w:tcW w:w="2520" w:type="dxa"/>
          </w:tcPr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Составление простых распространённых предложений из 5-6 слов с употреблением простых предлогов. Летом купаются и загорают на речке.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3. Составление рассказа по пейзажной картине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И. Левитана с помощью метода наглядного моделирования.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1. Развитие пространственно – временных представлений: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«Поставь по порядку» (названия летних месяцев);</w:t>
            </w:r>
          </w:p>
          <w:p w:rsidR="004E35AE" w:rsidRPr="004E35AE" w:rsidRDefault="004E35AE" w:rsidP="004E3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«Что сначала, что потом».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логического мышления: </w:t>
            </w:r>
          </w:p>
          <w:p w:rsidR="004E35AE" w:rsidRPr="004E35AE" w:rsidRDefault="004E35AE" w:rsidP="004E35A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5AE">
              <w:rPr>
                <w:rFonts w:ascii="Times New Roman" w:hAnsi="Times New Roman" w:cs="Times New Roman"/>
                <w:sz w:val="24"/>
                <w:szCs w:val="24"/>
              </w:rPr>
              <w:t>«Найди ошибки» (чего не бывает летом?)</w:t>
            </w:r>
          </w:p>
        </w:tc>
      </w:tr>
    </w:tbl>
    <w:p w:rsidR="00374273" w:rsidRDefault="00374273" w:rsidP="001D747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273" w:rsidRDefault="00374273" w:rsidP="001D747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273" w:rsidRDefault="00374273" w:rsidP="001D747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273" w:rsidRDefault="00374273" w:rsidP="001D747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273" w:rsidRDefault="00374273" w:rsidP="001D747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474" w:rsidRPr="001D7474" w:rsidRDefault="001D7474" w:rsidP="001D747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474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коррекционно-развивающей работы </w:t>
      </w:r>
    </w:p>
    <w:p w:rsidR="001D7474" w:rsidRPr="001D7474" w:rsidRDefault="001D7474" w:rsidP="001D747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474">
        <w:rPr>
          <w:rFonts w:ascii="Times New Roman" w:hAnsi="Times New Roman" w:cs="Times New Roman"/>
          <w:b/>
          <w:sz w:val="28"/>
          <w:szCs w:val="28"/>
        </w:rPr>
        <w:t>по формированию фонетической стороны речи в старшей группе</w:t>
      </w:r>
      <w:r w:rsidR="00C80233">
        <w:rPr>
          <w:rFonts w:ascii="Times New Roman" w:hAnsi="Times New Roman" w:cs="Times New Roman"/>
          <w:b/>
          <w:sz w:val="28"/>
          <w:szCs w:val="28"/>
        </w:rPr>
        <w:t xml:space="preserve"> компенсирующей направленности</w:t>
      </w:r>
    </w:p>
    <w:p w:rsidR="001D7474" w:rsidRDefault="001D7474" w:rsidP="001D747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474">
        <w:rPr>
          <w:rFonts w:ascii="Times New Roman" w:hAnsi="Times New Roman" w:cs="Times New Roman"/>
          <w:b/>
          <w:sz w:val="28"/>
          <w:szCs w:val="28"/>
        </w:rPr>
        <w:t>2 период  (декабрь, январь, февраль). НОД 1 раз в неделю</w:t>
      </w:r>
    </w:p>
    <w:p w:rsidR="001D7474" w:rsidRPr="001D7474" w:rsidRDefault="001D7474" w:rsidP="001D747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666"/>
        <w:gridCol w:w="1356"/>
        <w:gridCol w:w="4609"/>
        <w:gridCol w:w="3288"/>
        <w:gridCol w:w="2918"/>
        <w:gridCol w:w="1843"/>
      </w:tblGrid>
      <w:tr w:rsidR="001D7474" w:rsidRPr="001D7474" w:rsidTr="00E76BD6">
        <w:tc>
          <w:tcPr>
            <w:tcW w:w="924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666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356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609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фонематического 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слуха и звукового анализа</w:t>
            </w:r>
          </w:p>
        </w:tc>
        <w:tc>
          <w:tcPr>
            <w:tcW w:w="328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словаря</w:t>
            </w:r>
          </w:p>
        </w:tc>
        <w:tc>
          <w:tcPr>
            <w:tcW w:w="291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грамматического строя и связной речи</w:t>
            </w:r>
          </w:p>
        </w:tc>
        <w:tc>
          <w:tcPr>
            <w:tcW w:w="1843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неречевых 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процессов</w:t>
            </w:r>
          </w:p>
        </w:tc>
      </w:tr>
      <w:tr w:rsidR="001D7474" w:rsidRPr="001D7474" w:rsidTr="00E76BD6">
        <w:trPr>
          <w:cantSplit/>
        </w:trPr>
        <w:tc>
          <w:tcPr>
            <w:tcW w:w="924" w:type="dxa"/>
            <w:vMerge w:val="restart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666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Звуки речи</w:t>
            </w:r>
          </w:p>
        </w:tc>
        <w:tc>
          <w:tcPr>
            <w:tcW w:w="4609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близких по звуковому составу слов.</w:t>
            </w:r>
          </w:p>
        </w:tc>
        <w:tc>
          <w:tcPr>
            <w:tcW w:w="328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 Дом, дым, бинт, бант, панамы, бананы; чайник, ложка, тарелка…</w:t>
            </w:r>
          </w:p>
        </w:tc>
        <w:tc>
          <w:tcPr>
            <w:tcW w:w="291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1.Образование существительных при помощи уменьшительно-ласкательных суффиксов.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 2. Договаривание предложений по предметным картинкам и без картинок.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зрительной памяти: 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« Что пропало?»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«Что появилось?».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74" w:rsidRPr="001D7474" w:rsidTr="00E76BD6">
        <w:trPr>
          <w:cantSplit/>
        </w:trPr>
        <w:tc>
          <w:tcPr>
            <w:tcW w:w="924" w:type="dxa"/>
            <w:vMerge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Звук У.</w:t>
            </w:r>
          </w:p>
        </w:tc>
        <w:tc>
          <w:tcPr>
            <w:tcW w:w="4609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начального ударного и безударного гласного звука У:</w:t>
            </w:r>
          </w:p>
          <w:p w:rsidR="001D7474" w:rsidRPr="001D7474" w:rsidRDefault="001D7474" w:rsidP="001D747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в потоке гласных;</w:t>
            </w:r>
          </w:p>
          <w:p w:rsidR="001D7474" w:rsidRPr="001D7474" w:rsidRDefault="001D7474" w:rsidP="001D747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в сочетаниях гласных: УА, УИ;</w:t>
            </w:r>
          </w:p>
          <w:p w:rsidR="001D7474" w:rsidRPr="001D7474" w:rsidRDefault="001D7474" w:rsidP="001D747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в обратных слогах: УМ, УТ, УП;</w:t>
            </w:r>
          </w:p>
          <w:p w:rsidR="001D7474" w:rsidRPr="001D7474" w:rsidRDefault="001D7474" w:rsidP="001D747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в словах: УМНЫЙ, УТРО,УХО, УТКА.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 Утка, утята, ухо, муха, туфли, утюг, паук, улитка, кубики, бублики, сушки, суп…</w:t>
            </w:r>
          </w:p>
        </w:tc>
        <w:tc>
          <w:tcPr>
            <w:tcW w:w="291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1.Согласование числительных: 1 – 2 – 5 с существительными.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2.Ответы на вопросы: «Кто это?», «Что это?»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восприятия: узнавание картинок (5 -7 предметов).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74" w:rsidRPr="001D7474" w:rsidTr="00E76BD6">
        <w:trPr>
          <w:cantSplit/>
        </w:trPr>
        <w:tc>
          <w:tcPr>
            <w:tcW w:w="924" w:type="dxa"/>
            <w:vMerge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Звук А.</w:t>
            </w:r>
          </w:p>
        </w:tc>
        <w:tc>
          <w:tcPr>
            <w:tcW w:w="4609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начального ударного и безударного гласного звука А:</w:t>
            </w:r>
          </w:p>
          <w:p w:rsidR="001D7474" w:rsidRPr="001D7474" w:rsidRDefault="001D7474" w:rsidP="001D747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в потоке гласных;</w:t>
            </w:r>
          </w:p>
          <w:p w:rsidR="001D7474" w:rsidRPr="001D7474" w:rsidRDefault="001D7474" w:rsidP="001D747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в сочетаниях гласных: АУ, АИ;</w:t>
            </w:r>
          </w:p>
          <w:p w:rsidR="001D7474" w:rsidRPr="001D7474" w:rsidRDefault="001D7474" w:rsidP="001D747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в обратных слогах: АК, АХ, АП, АМ;</w:t>
            </w:r>
          </w:p>
          <w:p w:rsidR="001D7474" w:rsidRPr="001D7474" w:rsidRDefault="001D7474" w:rsidP="001D747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в словах: АИСТ, АНЯ.</w:t>
            </w:r>
          </w:p>
          <w:p w:rsidR="001D7474" w:rsidRPr="001D7474" w:rsidRDefault="001D7474" w:rsidP="001D747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1.Автомат, вата, мама, папа, мак, аист, диван, шкаф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2.Папа идёт на работу. Мама сидит на диване. Шкаф стоит в комнате…</w:t>
            </w:r>
          </w:p>
        </w:tc>
        <w:tc>
          <w:tcPr>
            <w:tcW w:w="291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1.Составление простых распространённых предложений по сюжетным картинкам с помощью вопросов логопеда. 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логического мышления: «Найди ошибку».</w:t>
            </w:r>
          </w:p>
        </w:tc>
      </w:tr>
      <w:tr w:rsidR="001D7474" w:rsidRPr="001D7474" w:rsidTr="00E76BD6">
        <w:trPr>
          <w:cantSplit/>
          <w:trHeight w:val="2173"/>
        </w:trPr>
        <w:tc>
          <w:tcPr>
            <w:tcW w:w="924" w:type="dxa"/>
            <w:vMerge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Звуки А, У.</w:t>
            </w:r>
          </w:p>
        </w:tc>
        <w:tc>
          <w:tcPr>
            <w:tcW w:w="4609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1.Звуковой анализ сочетаний: АУ, УА.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2.Воспроизведение звуковых рядов: АУ-УА, УА-АУ, 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УА-УАУ, АУ-АУА, ААУ, АУУ, УАА, АУА.</w:t>
            </w:r>
          </w:p>
        </w:tc>
        <w:tc>
          <w:tcPr>
            <w:tcW w:w="3288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1.Утка, утята, ухо, муха, туфли, утюг, паук, улитка, кубики, бублики, вата, мак, шар, сосулька, мишура.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1.Образование множественного числа существительных.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2.Постановка вопросов к 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1- фигурным сюжетным картинкам.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мышления: отгадывание загадок.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74" w:rsidRPr="001D7474" w:rsidTr="00E76BD6">
        <w:trPr>
          <w:cantSplit/>
        </w:trPr>
        <w:tc>
          <w:tcPr>
            <w:tcW w:w="924" w:type="dxa"/>
            <w:vMerge w:val="restart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233" w:rsidRDefault="00C80233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233" w:rsidRDefault="00C80233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233" w:rsidRDefault="00C80233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233" w:rsidRDefault="00C80233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233" w:rsidRDefault="00C80233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233" w:rsidRDefault="00C80233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233" w:rsidRPr="001D7474" w:rsidRDefault="00C80233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Звук И.</w:t>
            </w:r>
          </w:p>
        </w:tc>
        <w:tc>
          <w:tcPr>
            <w:tcW w:w="4609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1.Выделение первого ударного и безударного гласного звука И:</w:t>
            </w:r>
          </w:p>
          <w:p w:rsidR="001D7474" w:rsidRPr="001D7474" w:rsidRDefault="001D7474" w:rsidP="001D747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в потоке гласных;</w:t>
            </w:r>
          </w:p>
          <w:p w:rsidR="001D7474" w:rsidRPr="001D7474" w:rsidRDefault="001D7474" w:rsidP="001D747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в сочетаниях гласных: ИА, АИ, ИАУ, ИУА…;</w:t>
            </w:r>
          </w:p>
          <w:p w:rsidR="001D7474" w:rsidRPr="001D7474" w:rsidRDefault="001D7474" w:rsidP="001D747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в обратных слогах: ИМ, ИН, ИТ, ИХ. ИК;</w:t>
            </w:r>
          </w:p>
          <w:p w:rsidR="001D7474" w:rsidRPr="001D7474" w:rsidRDefault="001D7474" w:rsidP="001D747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в словах: ИВА, ИНДЮК, ИГОЛКА.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2.Звуковой анализ сочетаний ИУА, ИАУ, АУИ, АИУ, УИА.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 Ива, Ира, Инна, липа, иглы, лифт, бинт, улитка, калина, павлин, малина, дельфин, книга, нитки, пингвин, зима,  </w:t>
            </w:r>
          </w:p>
        </w:tc>
        <w:tc>
          <w:tcPr>
            <w:tcW w:w="291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1.Согласование местоимений: ОН – ОНА – ОНИ с существительными. 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2.Составление предложений по предметным картинкам и опорным словам.</w:t>
            </w:r>
          </w:p>
        </w:tc>
        <w:tc>
          <w:tcPr>
            <w:tcW w:w="1843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памяти: «Воспроизве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дение слоговых рядов».</w:t>
            </w:r>
          </w:p>
        </w:tc>
      </w:tr>
      <w:tr w:rsidR="001D7474" w:rsidRPr="001D7474" w:rsidTr="00E76BD6">
        <w:trPr>
          <w:cantSplit/>
        </w:trPr>
        <w:tc>
          <w:tcPr>
            <w:tcW w:w="924" w:type="dxa"/>
            <w:vMerge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Звук П.</w:t>
            </w:r>
          </w:p>
        </w:tc>
        <w:tc>
          <w:tcPr>
            <w:tcW w:w="4609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1.Выделение последнего глухого согласного П.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2.Звуковой анализ, составление схем обратных слогов: АП, ОП, УП,  ИП, ЫП.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3.Деление слов на слоги.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4.Договаривание слов: сно.., глу.., хло.., то.., сто.., су.., пото.., тулу… </w:t>
            </w:r>
          </w:p>
        </w:tc>
        <w:tc>
          <w:tcPr>
            <w:tcW w:w="3288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1.Панамы, павлин, паук, поднос, попугай, пальто, пальма, тополь, тапки…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2.Тёплое пальто, поздний тюльпан, прямоугольный поднос,…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3.Девочка поёт. Мальчик покупает лимон. Утка плавает. Девочка подметает. Паук плетёт паутину.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1.Составление словосочетаний типа: прилагательное + существительное.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2.Составление предложений по предметным картинкам и опорным глаголам.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восприятия: 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«Закончи слово».</w:t>
            </w:r>
          </w:p>
          <w:p w:rsidR="001D7474" w:rsidRPr="001D7474" w:rsidRDefault="001D7474" w:rsidP="001D7474">
            <w:pP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74" w:rsidRPr="001D7474" w:rsidTr="00E76BD6">
        <w:trPr>
          <w:cantSplit/>
        </w:trPr>
        <w:tc>
          <w:tcPr>
            <w:tcW w:w="924" w:type="dxa"/>
            <w:vMerge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6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Звук М.</w:t>
            </w:r>
          </w:p>
        </w:tc>
        <w:tc>
          <w:tcPr>
            <w:tcW w:w="4609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1.Выделение первого и последнего звука М:</w:t>
            </w:r>
          </w:p>
          <w:p w:rsidR="001D7474" w:rsidRPr="001D7474" w:rsidRDefault="001D7474" w:rsidP="001D747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в слогах: АМ, УМ, ИМ, ЫМ, МА, МУ, МЫ, МО;</w:t>
            </w:r>
          </w:p>
          <w:p w:rsidR="001D7474" w:rsidRPr="001D7474" w:rsidRDefault="001D7474" w:rsidP="001D747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в словах: ДАМ, ДОМ, ДЫМ, МАК, МОХ, МАМА.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 Воспроизведение слоговых рядов: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АМ-ОМ-УМ,   ОМ-УМ-ЫМ,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УМ-ЫМ-АМ,   ЫМ-АМ-ОМ,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МА-МО-МУ,   МО-МУ-МЫ,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МУ-МЫ-МА,   МЫ-МО-МА.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3.  Звуковой анализ и составление схем обратных слогов АМ, УМ, ИМ.  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1. Мак, муха, дом, дым, альбом, майка, мойка, малина, гном, мышка, корм, кормушка, 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1.Практическое употребление существительных в форме ед.ч. с предлогами: В, К, ИЗ, ОТ (к дому, из дома, в доме; к кормушке, от кормушки…)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2.Составление предложений по индивидуальным предметным картинкам по образцу.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зрительного 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предметов: 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«Что изменилось?»«Что пропало?»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«Что с чем поменяли местами?».</w:t>
            </w:r>
          </w:p>
        </w:tc>
      </w:tr>
      <w:tr w:rsidR="001D7474" w:rsidRPr="001D7474" w:rsidTr="00E76BD6">
        <w:trPr>
          <w:cantSplit/>
        </w:trPr>
        <w:tc>
          <w:tcPr>
            <w:tcW w:w="924" w:type="dxa"/>
            <w:vMerge w:val="restart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Звук Н.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1.Выделение последнего звука Н:</w:t>
            </w:r>
          </w:p>
          <w:p w:rsidR="001D7474" w:rsidRPr="001D7474" w:rsidRDefault="001D7474" w:rsidP="001D747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в обратных слогах: УН, АН, ИН.</w:t>
            </w:r>
          </w:p>
          <w:p w:rsidR="001D7474" w:rsidRPr="001D7474" w:rsidRDefault="001D7474" w:rsidP="001D747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в словах: ЛИМОН, ПИОН, ПЕЛИКАН;</w:t>
            </w:r>
          </w:p>
          <w:p w:rsidR="001D7474" w:rsidRPr="001D7474" w:rsidRDefault="001D7474" w:rsidP="001D7474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2.Воспроизведение слоговых рядов: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АН-УН-ИН, УН-ИН-АН, ИН-АН-УН.</w:t>
            </w:r>
          </w:p>
          <w:p w:rsidR="001D7474" w:rsidRPr="001D7474" w:rsidRDefault="001D7474" w:rsidP="001D7474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3.Звуковой анализ и составление схем обратных слогов: АН, УН, ИН.</w:t>
            </w:r>
          </w:p>
          <w:p w:rsidR="001D7474" w:rsidRPr="001D7474" w:rsidRDefault="001D7474" w:rsidP="001D7474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 1.Батон, Иван, диван, лимон, пион, пеликан, вагон, павлин, тюльпан, пингвин, дельфин, банан, мальчик, девочка, гном.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2.Лисёнок, волчонок, медвежонок, ежонок, оленёнок, бельчонок,…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3.Бананы растут на дереве. Мальчик сидит на диване и др.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1.Образование названия детёнышей диких животных с помощью суффиксов: –ОНОК-, -ЁНОК-.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2.Составление предложений по индивидуальным предметным картинкам с предлогом НА.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ного восприятия: 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«Что наверху, что внизу?», 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«Где спряталась картинка».</w:t>
            </w:r>
          </w:p>
        </w:tc>
      </w:tr>
      <w:tr w:rsidR="001D7474" w:rsidRPr="001D7474" w:rsidTr="00E76BD6">
        <w:trPr>
          <w:cantSplit/>
        </w:trPr>
        <w:tc>
          <w:tcPr>
            <w:tcW w:w="924" w:type="dxa"/>
            <w:vMerge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6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Звуки М-Н.</w:t>
            </w:r>
          </w:p>
        </w:tc>
        <w:tc>
          <w:tcPr>
            <w:tcW w:w="4609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1.Воспроизведение слоговых рядов типа: МА-НА, НУ-МУ, НЫ-МЫ,…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 Выделение последнего согласного в словах: дом, пион, гном, лимон, дым, пеликан.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 3.Договаривание слов: до…, гно…, дива…, бато…, ды…, тюльпа…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4.Звуковой анализ, составление схем обратных и прямых слогов. 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1.Батон,  вагон, ноты, носки, павлин, тюльпан, пингвин, дельфин, банан, мальчик,  гном, мак, муха, дом, дым, альбом, мама, майка, мойка, малина, ванна, мышка, телёнок, котёнок, козлёнок…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2.У мамы бананы. У мальчика носки. У мышки мышонок.</w:t>
            </w:r>
          </w:p>
        </w:tc>
        <w:tc>
          <w:tcPr>
            <w:tcW w:w="291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 Образование названия детёнышей домашних животных с помощью суффиксов:  –ОНОК-, -ЁНОК-.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2.Практическое употребление существит-х в форме ед. числа Р.п. с предлогом У.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слухового восприятия: 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«Закончи слово».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2.Развитие зрительного восприятия: узнавание картинок (6-8 предметов).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74" w:rsidRPr="001D7474" w:rsidTr="00E76BD6">
        <w:trPr>
          <w:cantSplit/>
        </w:trPr>
        <w:tc>
          <w:tcPr>
            <w:tcW w:w="924" w:type="dxa"/>
            <w:vMerge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6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Звук К.</w:t>
            </w:r>
          </w:p>
        </w:tc>
        <w:tc>
          <w:tcPr>
            <w:tcW w:w="4609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1.Выделение последнего глухого согласного К.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2.Звуковой анализ, преобразование, составление схем обратных слогов: АК, ОК, УК, ИК, ЫК.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3.Договаривание слов: ма.., вени.., вено.., като.., бы.., то.., индю.., тан… 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1.Кони, кот, танк, индюк, мак, венок, кухня, кубик, книга, конфета, окно, гамак, молоток, веник, утка, лётчик, капитан…  </w:t>
            </w:r>
          </w:p>
        </w:tc>
        <w:tc>
          <w:tcPr>
            <w:tcW w:w="291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1.Согласование местоимений: ОН – ОНА – ОНИ с существительными. 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2.Составление предложений по предметным картинкам и опорным словам.</w:t>
            </w:r>
          </w:p>
        </w:tc>
        <w:tc>
          <w:tcPr>
            <w:tcW w:w="1843" w:type="dxa"/>
          </w:tcPr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1.Развитие пространствен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ного восприятия: 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«Где спряталась картинка».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 Развитие логического мышления: «Кому что нужно?»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74" w:rsidRPr="001D7474" w:rsidTr="00E76BD6">
        <w:trPr>
          <w:cantSplit/>
        </w:trPr>
        <w:tc>
          <w:tcPr>
            <w:tcW w:w="924" w:type="dxa"/>
            <w:vMerge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6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Звук Т.</w:t>
            </w:r>
          </w:p>
        </w:tc>
        <w:tc>
          <w:tcPr>
            <w:tcW w:w="4609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1.Выделение последнего глухого согласного Т.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2.Звуковой анализ, преобразование, составление схем обратных слогов:  АТ, ОТ, УТ, ИТ, ЫТ.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3.Деление слов на слоги.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4.Договаривание слов: ко.., ки.., бан..,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бин.., хобо.., мос…    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 Кот, кит, бинт, бант, букет, билет, бегемот, лифт, хобот, мост, хвост, туфли, тапки, тыква, утка, ветка, петух, батон, автомат, самолёт, танк, пулемёт…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1.Согласование числительных: 1 – 2 – 5 с существительными.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2.Составление предложений по предметным картинкам по образцу.</w:t>
            </w:r>
          </w:p>
        </w:tc>
        <w:tc>
          <w:tcPr>
            <w:tcW w:w="1843" w:type="dxa"/>
          </w:tcPr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слухового восприятия: 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«Закончи слово».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2.Развитие слуховой памяти: 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«Запомни, назови».</w:t>
            </w:r>
          </w:p>
        </w:tc>
      </w:tr>
    </w:tbl>
    <w:p w:rsidR="001D7474" w:rsidRPr="001D7474" w:rsidRDefault="001D7474" w:rsidP="001D747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5AE" w:rsidRPr="001D7474" w:rsidRDefault="004E35AE" w:rsidP="001D747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5AE" w:rsidRPr="001D7474" w:rsidRDefault="004E35AE" w:rsidP="001D747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74" w:rsidRPr="001F75BC" w:rsidRDefault="001D7474" w:rsidP="001D747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5BC">
        <w:rPr>
          <w:rFonts w:ascii="Times New Roman" w:hAnsi="Times New Roman" w:cs="Times New Roman"/>
          <w:b/>
          <w:sz w:val="28"/>
          <w:szCs w:val="28"/>
        </w:rPr>
        <w:t>3 период (март, апрель, май)</w:t>
      </w:r>
    </w:p>
    <w:p w:rsidR="001D7474" w:rsidRDefault="001D7474" w:rsidP="001D747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5BC">
        <w:rPr>
          <w:rFonts w:ascii="Times New Roman" w:hAnsi="Times New Roman" w:cs="Times New Roman"/>
          <w:b/>
          <w:sz w:val="28"/>
          <w:szCs w:val="28"/>
        </w:rPr>
        <w:t xml:space="preserve"> НОД 2 раза в неделю </w:t>
      </w:r>
    </w:p>
    <w:p w:rsidR="001F75BC" w:rsidRPr="001F75BC" w:rsidRDefault="001F75BC" w:rsidP="001D747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8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688"/>
        <w:gridCol w:w="1344"/>
        <w:gridCol w:w="4612"/>
        <w:gridCol w:w="3276"/>
        <w:gridCol w:w="2911"/>
        <w:gridCol w:w="1843"/>
      </w:tblGrid>
      <w:tr w:rsidR="001D7474" w:rsidRPr="001D7474" w:rsidTr="00E76BD6">
        <w:trPr>
          <w:cantSplit/>
        </w:trPr>
        <w:tc>
          <w:tcPr>
            <w:tcW w:w="924" w:type="dxa"/>
            <w:vMerge w:val="restart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1F75BC" w:rsidRDefault="001F75BC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5BC" w:rsidRDefault="001F75BC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5BC" w:rsidRDefault="001F75BC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5BC" w:rsidRPr="001D7474" w:rsidRDefault="001F75BC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44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612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фонематического 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слуха и звукового анализа</w:t>
            </w:r>
          </w:p>
        </w:tc>
        <w:tc>
          <w:tcPr>
            <w:tcW w:w="3276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словаря</w:t>
            </w:r>
          </w:p>
        </w:tc>
        <w:tc>
          <w:tcPr>
            <w:tcW w:w="2911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грамматического строя и связной речи</w:t>
            </w:r>
          </w:p>
        </w:tc>
        <w:tc>
          <w:tcPr>
            <w:tcW w:w="1843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неречевых 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процессов</w:t>
            </w:r>
          </w:p>
        </w:tc>
      </w:tr>
      <w:tr w:rsidR="001D7474" w:rsidRPr="001D7474" w:rsidTr="00E76BD6">
        <w:trPr>
          <w:cantSplit/>
        </w:trPr>
        <w:tc>
          <w:tcPr>
            <w:tcW w:w="924" w:type="dxa"/>
            <w:vMerge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4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П-Т-К.</w:t>
            </w:r>
          </w:p>
        </w:tc>
        <w:tc>
          <w:tcPr>
            <w:tcW w:w="4612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1.Воспроизведение слоговых рядов типа: ПА-ТА-КА.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2.Выделение последнего глухого согласного в словах: бант, мак, стоп, кот, венок, балет, тулуп, лифт…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3.Договаривание слов: со.., сту.., биле.., тулу…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4.Звуковой анализ, составление схем обратных и прямых слогов. </w:t>
            </w:r>
          </w:p>
        </w:tc>
        <w:tc>
          <w:tcPr>
            <w:tcW w:w="3276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1.Туфли, кот, конь, тыква, панамы, батон, венок, мак, тополь, курица, петух, утка, утёнок, индюк…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2.У курицы цыплёнок. У утки утёнок. У петуха нет перепонок и др. </w:t>
            </w:r>
          </w:p>
        </w:tc>
        <w:tc>
          <w:tcPr>
            <w:tcW w:w="2911" w:type="dxa"/>
          </w:tcPr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1.Практическое употребление существительных в форме ед. числа Р.п. с предлогом: У и без него.</w:t>
            </w: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2.Подбор слов со звуками  Т-П-К  к сюжетной картинке.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1.Развитие слуховой памяти: «Воспроизве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дение слоговых рядов».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74" w:rsidRPr="001D7474" w:rsidTr="00E76BD6">
        <w:trPr>
          <w:cantSplit/>
        </w:trPr>
        <w:tc>
          <w:tcPr>
            <w:tcW w:w="924" w:type="dxa"/>
            <w:vMerge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4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Звук О.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 Выделение гласного звука О под ударением после согласного.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2.Воспроизведение слоговых рядов со звуком О: ПО-ТО-КО, ТО-КО-ПО, КО-ПО-ТО, ТО-ПО-КО.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3.Звуковой анализ, составление схем слов:  КОТ, ТОК.</w:t>
            </w:r>
          </w:p>
        </w:tc>
        <w:tc>
          <w:tcPr>
            <w:tcW w:w="3276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 Дом, кот, кони, окно, пальто, венок, хобот, батон, сом, тополь, ноты, дупло, хобот, дочь, </w:t>
            </w:r>
          </w:p>
        </w:tc>
        <w:tc>
          <w:tcPr>
            <w:tcW w:w="2911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1.Согласование притяжательных местоимений: МОЙ, МОЯ, МОЁ  с существительными.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2.Составление предложений по предметным картинкам со словом «много».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1.Развитие слуховой памяти: «Воспроизве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дение слоговых рядов».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2.Развитие логического мышления: «Чей, чья, чьё?»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74" w:rsidRPr="001D7474" w:rsidTr="00E76BD6">
        <w:trPr>
          <w:cantSplit/>
        </w:trPr>
        <w:tc>
          <w:tcPr>
            <w:tcW w:w="924" w:type="dxa"/>
            <w:vMerge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4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Звук Э.</w:t>
            </w:r>
          </w:p>
        </w:tc>
        <w:tc>
          <w:tcPr>
            <w:tcW w:w="4612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1.Выделение начального ударного гласного звука Э под ударением.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2.Воспроизведение звуковых рядов: АЭУ, ЭОА, ИОЭ, ЭЫИ.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3.Воспроизведение слоговых рядов со звуком Э: МЭ-НЭ-ТЭ, ПЭ-КЭ-ТЭ.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1.Эхо, Эмма, Эдик, экран, этаж, этажерка, эскимо, экскаватор.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2.Это экскаватор. Этот этаж. Эти дети.</w:t>
            </w:r>
          </w:p>
        </w:tc>
        <w:tc>
          <w:tcPr>
            <w:tcW w:w="2911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1.Согласование местоимений: ОН – ОНА – ОНО с существительными.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2.Составление предложений с использованием указательных местоимений.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1.Развитие памяти: «Запомни, назови».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зрительного 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восприятия: 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«Что изменилось?»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«Что пропало?»</w:t>
            </w:r>
          </w:p>
        </w:tc>
      </w:tr>
      <w:tr w:rsidR="001D7474" w:rsidRPr="001D7474" w:rsidTr="00E76BD6">
        <w:trPr>
          <w:cantSplit/>
        </w:trPr>
        <w:tc>
          <w:tcPr>
            <w:tcW w:w="924" w:type="dxa"/>
            <w:vMerge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4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Звук Нь.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1.Преобразование слогов и слов (замена Н-Нь).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2.Деление слов на слоги.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3.Составление схем слогового состава слов.  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 Нитки, небо, чайник, ремень, олень, Нина, Соня, день, праздник…</w:t>
            </w:r>
          </w:p>
        </w:tc>
        <w:tc>
          <w:tcPr>
            <w:tcW w:w="2911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1.Согласование местоимений: ОН – ОНА – ОНО с существительными.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2.Составление предложений по предметным картинкам по образцу.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слуховой памяти: 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«Запомни, назови».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74" w:rsidRPr="001D7474" w:rsidTr="00E76BD6">
        <w:trPr>
          <w:cantSplit/>
        </w:trPr>
        <w:tc>
          <w:tcPr>
            <w:tcW w:w="924" w:type="dxa"/>
            <w:vMerge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4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Звук Мь.</w:t>
            </w:r>
          </w:p>
        </w:tc>
        <w:tc>
          <w:tcPr>
            <w:tcW w:w="4612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1.Преобразование слогов и слов (замена М-Мь).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 2. Деление слов на слоги.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3.Составление схем слогового состава слов.  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 Медведь, меч, мешок, мёд, ремень, камень, змея, мясо, пулемёт, </w:t>
            </w:r>
          </w:p>
        </w:tc>
        <w:tc>
          <w:tcPr>
            <w:tcW w:w="2911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1.Образование множественного числа существительных.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2.Составление предложений по индивидуальным предметным картинкам.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1.Развитие произволь-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ного внимания: «Рассмотри и назови».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74" w:rsidRPr="001D7474" w:rsidTr="00E76BD6">
        <w:trPr>
          <w:cantSplit/>
        </w:trPr>
        <w:tc>
          <w:tcPr>
            <w:tcW w:w="924" w:type="dxa"/>
            <w:vMerge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4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Звук Пь.</w:t>
            </w:r>
          </w:p>
        </w:tc>
        <w:tc>
          <w:tcPr>
            <w:tcW w:w="4612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1.Преобразование слогов и слов: П-Пь, ПА-ПЯ, ПУ-ПЮ, ПО-ПЁ,…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2.Деление слов на слоги.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3.Составление схем слогового состава слов.</w:t>
            </w:r>
          </w:p>
        </w:tc>
        <w:tc>
          <w:tcPr>
            <w:tcW w:w="3276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1.Пион, пеликан, петух, пень, пять, опята, пятка, степь, 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2.Пёстрый попугай, пятый пеликан, пышный пион,…</w:t>
            </w:r>
          </w:p>
        </w:tc>
        <w:tc>
          <w:tcPr>
            <w:tcW w:w="2911" w:type="dxa"/>
          </w:tcPr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1.Составление словосочетаний типа: прилагательное + существительное.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2.Спряжение в настоящем времени по образцу или отражённо: </w:t>
            </w: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пилить пень.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1.Развитие логического мышления: отгадывание загадок.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Развитие понимания логико-грамматичес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ких конструкций: «Покажи, где…».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74" w:rsidRPr="001D7474" w:rsidTr="00E76BD6">
        <w:trPr>
          <w:cantSplit/>
        </w:trPr>
        <w:tc>
          <w:tcPr>
            <w:tcW w:w="924" w:type="dxa"/>
            <w:vMerge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4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Звук Ть.</w:t>
            </w:r>
          </w:p>
        </w:tc>
        <w:tc>
          <w:tcPr>
            <w:tcW w:w="4612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1.Преобразование слогов и слов:  Т-Ть, ТА-ТЯ, ТУ-ТЮ, ТО-ТЁ,….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2.Звуковой анализ, составление схем слов: ТАК, ТИК.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3.Деление слов на слоги.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1. Сети, костюм, утюг, котята, паутина, утёнок, птицы, котята, телефон, ботинки, пять. 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2.Шерстяной костюм, тёплый день, тяжёлый утюг, тёмные ботинки, пушистые утята,…</w:t>
            </w:r>
          </w:p>
        </w:tc>
        <w:tc>
          <w:tcPr>
            <w:tcW w:w="2911" w:type="dxa"/>
          </w:tcPr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1.Составление словосочетаний типа: прилагательное + существительное.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2.Спряжение в настоящем времени по образцу или отражённо: тянуть сети.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зрительной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памяти: 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«Что изменилось?» «Что пропало?»</w:t>
            </w:r>
          </w:p>
        </w:tc>
      </w:tr>
      <w:tr w:rsidR="001D7474" w:rsidRPr="001D7474" w:rsidTr="00E76BD6">
        <w:trPr>
          <w:cantSplit/>
        </w:trPr>
        <w:tc>
          <w:tcPr>
            <w:tcW w:w="924" w:type="dxa"/>
            <w:vMerge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4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Звук Кь.</w:t>
            </w:r>
          </w:p>
        </w:tc>
        <w:tc>
          <w:tcPr>
            <w:tcW w:w="4612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1.Преобразование слогов и слов (замена К-Кь).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2.Звуковой анализ, составление схем слов:  КОТ, КИТ, ТИК.</w:t>
            </w:r>
          </w:p>
        </w:tc>
        <w:tc>
          <w:tcPr>
            <w:tcW w:w="3276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  Васильки, букет, кит, маки, кубики, кеды, ботинки, коньки, нитки, пауки, тапки, валенки, подснежники…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1.Спряжение по образцу или отражённо: </w:t>
            </w: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кинуть кепку </w:t>
            </w: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(в будущем времени), </w:t>
            </w: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кипятить кофе в кофейнике</w:t>
            </w: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 (в настоящем времени).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 Выделение слов со звуком Кь из чистоговорки «Киска».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слуховой памяти: повторение чистоговорки «Киска».</w:t>
            </w:r>
          </w:p>
        </w:tc>
      </w:tr>
      <w:tr w:rsidR="001D7474" w:rsidRPr="001D7474" w:rsidTr="00E76BD6">
        <w:trPr>
          <w:cantSplit/>
        </w:trPr>
        <w:tc>
          <w:tcPr>
            <w:tcW w:w="924" w:type="dxa"/>
            <w:vMerge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4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Звук Ы. </w:t>
            </w:r>
          </w:p>
        </w:tc>
        <w:tc>
          <w:tcPr>
            <w:tcW w:w="4612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1.Выделение гласного звука Ы под ударением и после согласного.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2.Воспроизведение слоговых рядов со звуком Ы: ПЫ-ТЫ-КЫ, ТЫ-КЫ-ПЫ, КЫ-ПЫ-ТЫ,…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3.Звуковой анализ, составление схем слогов: ЫМ-МЫ, ЫТ-ТЫ, ЫК-КЫ.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 Дым, дыня, сыр, тыква, бант, банты, вагон, вагоны, губы, кот, коты, машины, автобусы, самосвалы,  мыло.</w:t>
            </w:r>
          </w:p>
        </w:tc>
        <w:tc>
          <w:tcPr>
            <w:tcW w:w="2911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1.Образование множественного числа существительных.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2.Составление предложений по предметным картинкам и опорным словам.</w:t>
            </w:r>
          </w:p>
        </w:tc>
        <w:tc>
          <w:tcPr>
            <w:tcW w:w="1843" w:type="dxa"/>
          </w:tcPr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пространственного восприятия: 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«Где спряталась картинка».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 Развитие логического мышления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«4-ый лишний».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74" w:rsidRPr="001D7474" w:rsidTr="00E76BD6">
        <w:trPr>
          <w:cantSplit/>
        </w:trPr>
        <w:tc>
          <w:tcPr>
            <w:tcW w:w="924" w:type="dxa"/>
            <w:vMerge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4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Звук Х.</w:t>
            </w:r>
          </w:p>
        </w:tc>
        <w:tc>
          <w:tcPr>
            <w:tcW w:w="4612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1.Выделение начального согласного звука Х..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2.Воспроизведение слоговых рядов: 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ХО-ХА-ХУ, ХУ-ХА-ХО, 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АХ-ОХ-УХ, ОХ-АХ-УХ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3.Деление слов на слоги.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4.Преобразование обратных слогов в прямые: АХ-ХА, ОХ-ХО.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5.Звуковой анализ, составление схем прямых и обратных слогов. 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 Хобот, ухо, муха, хвост, хомяк, халва, халат, петух, кухня, хлеб, яхта, мох, охотник.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1.Согласование притяжательных местоимений: МОЙ, МОЯ, МОЁ  с существительными.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2.Составление словосочетаний: притяжатательное местоимение + существительное.</w:t>
            </w:r>
          </w:p>
        </w:tc>
        <w:tc>
          <w:tcPr>
            <w:tcW w:w="1843" w:type="dxa"/>
          </w:tcPr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1.Развитие слуховой памяти: «Воспроизве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дение слоговых рядов».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2.Развитие логического мышления: «Чей, чья, чьё?»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74" w:rsidRPr="001D7474" w:rsidTr="00E76BD6">
        <w:trPr>
          <w:cantSplit/>
        </w:trPr>
        <w:tc>
          <w:tcPr>
            <w:tcW w:w="924" w:type="dxa"/>
            <w:vMerge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4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Звуки К-Х.</w:t>
            </w:r>
          </w:p>
        </w:tc>
        <w:tc>
          <w:tcPr>
            <w:tcW w:w="4612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1.Воспроизведение слоговых рядов: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КА-ХА, ХО-КО, КУ-ХУ, КЫ-ХЫ.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2.Преобразование слогов.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3.Звуковой анализ, составление схем слов: ПУХ, МАК, МОХ.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4.Договаривание слов: ма.., ме.., пу.., песо.., пету.., вено.., возду… </w:t>
            </w:r>
          </w:p>
        </w:tc>
        <w:tc>
          <w:tcPr>
            <w:tcW w:w="3276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 Конь, хобот, капель, кот, халат, книга, хвост, петух, мак, венок, кубик, муха, окно, майка, ухо, паук, парк, переулок…</w:t>
            </w:r>
          </w:p>
        </w:tc>
        <w:tc>
          <w:tcPr>
            <w:tcW w:w="2911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1.Согласование числительных: 1 – 2 – 5 с существительными.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2.Составление словосочетаний: количественное числительное + существительное.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1.Развитие логического мышления: отгадывание загадок.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2.Развитие слухового восприятия: 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«Закончи слово».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74" w:rsidRPr="001D7474" w:rsidTr="00E76BD6">
        <w:trPr>
          <w:cantSplit/>
        </w:trPr>
        <w:tc>
          <w:tcPr>
            <w:tcW w:w="924" w:type="dxa"/>
            <w:vMerge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44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Звук Хь.</w:t>
            </w:r>
          </w:p>
        </w:tc>
        <w:tc>
          <w:tcPr>
            <w:tcW w:w="4612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1.Преобразование слогов: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ХА-ХА-ХА – ХЯ-ХЯ-ХЯ,…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2.Деление слов на слоги.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3.Составление схем слогового состава слов.</w:t>
            </w:r>
          </w:p>
        </w:tc>
        <w:tc>
          <w:tcPr>
            <w:tcW w:w="3276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 Муха, мухи, петух, петухи, орех, орехи, яхта, духи, хищник, хитрость…</w:t>
            </w:r>
          </w:p>
        </w:tc>
        <w:tc>
          <w:tcPr>
            <w:tcW w:w="2911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1.Образование множественного числа существительных.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2.Договаривание предложений  без картинок.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1.Развитие зрительного восприятия: «Что изменилось?»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2.Развитие 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слуховой памяти: чистоговорки со звуком Хь.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74" w:rsidRPr="001D7474" w:rsidTr="00E76BD6">
        <w:trPr>
          <w:cantSplit/>
        </w:trPr>
        <w:tc>
          <w:tcPr>
            <w:tcW w:w="924" w:type="dxa"/>
            <w:vMerge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44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Звуки Ы-И.</w:t>
            </w:r>
          </w:p>
        </w:tc>
        <w:tc>
          <w:tcPr>
            <w:tcW w:w="4612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1.Выделение ударных гласных Ы, И после согласных.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2.Звуковой анализ и составление схем слов ДЫМ, КИТ.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3.Преобразование слогов: 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ПЫ-ПИ, ТЫ-ТИ, ХИ-ХЫ.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1.Дым, дыня, тыква, губы, стены, двери, потолки, комнаты, лестницы,  бинт, буквы, кубики, трубы, ступени, кит.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2.Дым из трубы. Дверь из комнаты и др.</w:t>
            </w:r>
          </w:p>
        </w:tc>
        <w:tc>
          <w:tcPr>
            <w:tcW w:w="2911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1.Закрепление образования множественного числа существительных с окончанием –Ы-, -И-.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2.Составление предложений по сюжетным картинкам с предлогом  ИЗ.</w:t>
            </w:r>
          </w:p>
        </w:tc>
        <w:tc>
          <w:tcPr>
            <w:tcW w:w="1843" w:type="dxa"/>
          </w:tcPr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1.Развитие конструктивного праксиса: «Строим дом из спичек».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зрительного 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восприятия 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величины: «Построй по росту».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74" w:rsidRPr="001D7474" w:rsidTr="00E76BD6">
        <w:trPr>
          <w:cantSplit/>
        </w:trPr>
        <w:tc>
          <w:tcPr>
            <w:tcW w:w="924" w:type="dxa"/>
            <w:vMerge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4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Звук Ль.</w:t>
            </w:r>
          </w:p>
        </w:tc>
        <w:tc>
          <w:tcPr>
            <w:tcW w:w="4612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1.Определение места звука в слове.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2.Деление слов на слоги.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3.Составление схем слогового состава слов.</w:t>
            </w:r>
          </w:p>
        </w:tc>
        <w:tc>
          <w:tcPr>
            <w:tcW w:w="3276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1.Апельсин, малина, калина, липа, бинокль, улитка, пальма, клён, тополь, ель, моль, лимон, лес, лещ, линь, налим, малёк…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2.Апельсиновый сок, малиновое желе, маленький лещ…</w:t>
            </w:r>
          </w:p>
        </w:tc>
        <w:tc>
          <w:tcPr>
            <w:tcW w:w="2911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1.Образование относительных прилагательных и  согласование их с существительными.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2.Выделение слов со звуком Ль из стихотворения «Налим».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1.Развитие логического мышления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«4-ый лишний».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2.Развитие слуховой памяти.</w:t>
            </w:r>
          </w:p>
        </w:tc>
      </w:tr>
      <w:tr w:rsidR="001D7474" w:rsidRPr="001D7474" w:rsidTr="00E76BD6">
        <w:trPr>
          <w:cantSplit/>
        </w:trPr>
        <w:tc>
          <w:tcPr>
            <w:tcW w:w="924" w:type="dxa"/>
            <w:vMerge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44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Ль-Й.</w:t>
            </w:r>
          </w:p>
        </w:tc>
        <w:tc>
          <w:tcPr>
            <w:tcW w:w="4612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1.Преобразование слогов.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2.еление слов на слоги.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3.Составление схем слогового состава.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4.Выделение ударного слога.</w:t>
            </w:r>
          </w:p>
        </w:tc>
        <w:tc>
          <w:tcPr>
            <w:tcW w:w="3276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1.Цыплёнок, олень, тюлень, павлин, соболь, юбка, лиса, дельфин, пеликан, лебедь, лещ, налим., лес, маяк, майка,  трамвай, попугай, воробей.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2.Трамвай едет по рельсам. Яблоко растёт на дереве. В озере плавает лещ.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1.Согласование притяжательных местоимений МОЙ, МОЯ, МОЁ, МОИ с существительными.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2.Употреблении предлогов В, НА, ПО при составлении предложений.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1.Развитие логического мышления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«4-ый лишний»;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«Чей, чья, чьё, чьи?»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74" w:rsidRPr="001D7474" w:rsidTr="00E76BD6">
        <w:trPr>
          <w:cantSplit/>
        </w:trPr>
        <w:tc>
          <w:tcPr>
            <w:tcW w:w="924" w:type="dxa"/>
            <w:vMerge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44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Звук В.</w:t>
            </w:r>
          </w:p>
        </w:tc>
        <w:tc>
          <w:tcPr>
            <w:tcW w:w="4612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1.Выделение звука В перед гласными.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2.Определение места звука в слове.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3.Деление слов на слоги, составление схем слогового состава.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1.Вата, ванна, ива, вагон, варенье, ваза, варежки, тыква,  волк, василёк, сова,  павлин, валенки.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2.Цветы в вазе. Варенье в банке. Волк в лесу и др.</w:t>
            </w:r>
          </w:p>
        </w:tc>
        <w:tc>
          <w:tcPr>
            <w:tcW w:w="2911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1.Согласование числительных: 1 – 2 – 5 с существительными.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2.Составление предложений по индивидуальным предметным картинкам с предлогом: В.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логического мышления: 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«Найди ошибки» (чего не бывает…);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«4-ый лишний».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2.Развитие внимания и памяти: «Подбирай, называй, запоминай».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74" w:rsidRPr="001D7474" w:rsidTr="00E76BD6">
        <w:trPr>
          <w:cantSplit/>
        </w:trPr>
        <w:tc>
          <w:tcPr>
            <w:tcW w:w="924" w:type="dxa"/>
            <w:vMerge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4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Звук Вь.</w:t>
            </w:r>
          </w:p>
        </w:tc>
        <w:tc>
          <w:tcPr>
            <w:tcW w:w="4612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1.Определение места звука в слове. 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2.Преобразование слогов: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ВА-ВЯ, ВЫ-ВИ, ВО-ВЁ,…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3.Составление схем слогового состава слов.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1D7474" w:rsidRPr="001D7474" w:rsidRDefault="001D7474" w:rsidP="001D7474">
            <w:pPr>
              <w:pStyle w:val="a5"/>
              <w:tabs>
                <w:tab w:val="clear" w:pos="4677"/>
                <w:tab w:val="clear" w:pos="9355"/>
              </w:tabs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1.Винт, веник, вечер, вилка, весло, верблюд, вишня, ветер, Витя, Вера, ковёр, свист.</w:t>
            </w:r>
          </w:p>
          <w:p w:rsidR="001D7474" w:rsidRPr="001D7474" w:rsidRDefault="001D7474" w:rsidP="001D7474">
            <w:pPr>
              <w:pStyle w:val="a5"/>
              <w:tabs>
                <w:tab w:val="clear" w:pos="4677"/>
                <w:tab w:val="clear" w:pos="9355"/>
              </w:tabs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2. Веник стоит в углу. Вишня растёт на дереве. В руке веер и др. </w:t>
            </w:r>
          </w:p>
          <w:p w:rsidR="001D7474" w:rsidRPr="001D7474" w:rsidRDefault="001D7474" w:rsidP="001D7474">
            <w:pPr>
              <w:pStyle w:val="a5"/>
              <w:tabs>
                <w:tab w:val="clear" w:pos="4677"/>
                <w:tab w:val="clear" w:pos="9355"/>
              </w:tabs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1.Дифференциация предлогов В-НА.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2.Составление предложений по сюжетным картинкам с предлогами: В-НА.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зрительной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памяти: 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«Что изменилось?» «Что пропало?»</w:t>
            </w:r>
          </w:p>
        </w:tc>
      </w:tr>
      <w:tr w:rsidR="001D7474" w:rsidRPr="001D7474" w:rsidTr="00E76BD6">
        <w:trPr>
          <w:cantSplit/>
        </w:trPr>
        <w:tc>
          <w:tcPr>
            <w:tcW w:w="924" w:type="dxa"/>
            <w:vMerge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44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Звук Ф.</w:t>
            </w:r>
          </w:p>
        </w:tc>
        <w:tc>
          <w:tcPr>
            <w:tcW w:w="4612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1.Выделение звука Ф перед гласными.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2.Определение места звука в слове.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3.Деление слов на слоги. Составление схем слогового состава слов.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4.Звуковой анализ, составление схемы слова МИФ.</w:t>
            </w:r>
          </w:p>
        </w:tc>
        <w:tc>
          <w:tcPr>
            <w:tcW w:w="3276" w:type="dxa"/>
          </w:tcPr>
          <w:p w:rsidR="001D7474" w:rsidRPr="001D7474" w:rsidRDefault="001D7474" w:rsidP="001D7474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1.Фонтан, фото, футбол, вафли, лифт, туфли, телефон, кофта, сарафан, шкаф, жираф, фасоль, фокусник.</w:t>
            </w:r>
          </w:p>
          <w:p w:rsidR="001D7474" w:rsidRPr="001D7474" w:rsidRDefault="001D7474" w:rsidP="001D7474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2.Фото из альбома. Телефон на шкафу. Кофта в шкафу и др. </w:t>
            </w:r>
          </w:p>
        </w:tc>
        <w:tc>
          <w:tcPr>
            <w:tcW w:w="2911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1.Согласование притяжательных местоимений МОЙ, МОЯ, МОЁ, МОИ. 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2.Составление предложений с простыми предлогами по предметным картинкам.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1.Развитие логического мышления: «Чей, чья, чьё, чьи?»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2.Развитие пространствен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ных представлений: «Подумай и назови».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74" w:rsidRPr="001D7474" w:rsidTr="00E76BD6">
        <w:trPr>
          <w:cantSplit/>
        </w:trPr>
        <w:tc>
          <w:tcPr>
            <w:tcW w:w="924" w:type="dxa"/>
            <w:vMerge w:val="restart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pStyle w:val="1"/>
              <w:rPr>
                <w:sz w:val="24"/>
              </w:rPr>
            </w:pPr>
          </w:p>
          <w:p w:rsidR="001D7474" w:rsidRPr="001F75BC" w:rsidRDefault="001D7474" w:rsidP="001F75BC">
            <w:pPr>
              <w:pStyle w:val="1"/>
              <w:jc w:val="center"/>
              <w:rPr>
                <w:b/>
                <w:bCs/>
                <w:sz w:val="24"/>
                <w:u w:val="none"/>
              </w:rPr>
            </w:pPr>
            <w:r w:rsidRPr="001F75BC">
              <w:rPr>
                <w:b/>
                <w:bCs/>
                <w:sz w:val="24"/>
                <w:u w:val="none"/>
              </w:rPr>
              <w:t>М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4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Звук Фь.</w:t>
            </w:r>
          </w:p>
        </w:tc>
        <w:tc>
          <w:tcPr>
            <w:tcW w:w="4612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1.Определение места звука в слове.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2.Деление слов на слоги.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3.Составление схем слогового состава слов.</w:t>
            </w:r>
          </w:p>
        </w:tc>
        <w:tc>
          <w:tcPr>
            <w:tcW w:w="3276" w:type="dxa"/>
          </w:tcPr>
          <w:p w:rsidR="001D7474" w:rsidRPr="001D7474" w:rsidRDefault="001D7474" w:rsidP="001D7474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 1.Филин, финик, финал, фея, фен, кефир, буфет, шофёр, Федя.</w:t>
            </w:r>
          </w:p>
          <w:p w:rsidR="001D7474" w:rsidRPr="001D7474" w:rsidRDefault="001D7474" w:rsidP="001D7474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2.Филин слетел с дерева. Кефир наливают из бутылки. </w:t>
            </w:r>
          </w:p>
        </w:tc>
        <w:tc>
          <w:tcPr>
            <w:tcW w:w="2911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1.Употребление слов занятия в косвенных падежах.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2.Составление предложений с  предлогами С(СО), ИЗ по предметным картинкам.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слуховой памяти: 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«Запомни, назови».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2.Развитие логического мышления: отгадывание загадок.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74" w:rsidRPr="001D7474" w:rsidTr="00E76BD6">
        <w:trPr>
          <w:cantSplit/>
        </w:trPr>
        <w:tc>
          <w:tcPr>
            <w:tcW w:w="924" w:type="dxa"/>
            <w:vMerge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44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В-Ф.</w:t>
            </w:r>
          </w:p>
        </w:tc>
        <w:tc>
          <w:tcPr>
            <w:tcW w:w="4612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 xml:space="preserve">1.Преобразование слогов 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ВА-ФА, ВО-ФО, ФУ-ВУ, ФЫ-ВЫ.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2.Воспроизведение слоговых рядов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ВА-ВА-ФА, ФО-ФО-ВО, ВУ-ФУ-ВУ.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3.Звуковой анализ прямых и обратных слогов ВА-АВ, ФО-ОФ.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1.Вата, фата,  ванна, фантик,  сова, караван, сарафан,  павлин, канава, слива,   фонтан, вафли, лифт, туфли, телефон, кофта, шкаф, шарф, фасоль, флаги, влага.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2.Вода из фонтана. Сарафан с вешалки и др.</w:t>
            </w:r>
          </w:p>
        </w:tc>
        <w:tc>
          <w:tcPr>
            <w:tcW w:w="2911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1.Образование множественного числа существительных.</w:t>
            </w:r>
          </w:p>
          <w:p w:rsidR="001D7474" w:rsidRPr="001D7474" w:rsidRDefault="001D7474" w:rsidP="001D7474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2.Составление предложений с предлогами С(СО), НА, В, ИЗ. по предметным картинкам.</w:t>
            </w:r>
          </w:p>
        </w:tc>
        <w:tc>
          <w:tcPr>
            <w:tcW w:w="1843" w:type="dxa"/>
          </w:tcPr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1.Развитие слуховой памяти: «Воспроизведение слоговых рядов».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2.Развитие слухового  внимания: «Повтори слова со звуком В(Ф)».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74" w:rsidRPr="001D7474" w:rsidTr="00E76BD6">
        <w:trPr>
          <w:cantSplit/>
        </w:trPr>
        <w:tc>
          <w:tcPr>
            <w:tcW w:w="924" w:type="dxa"/>
            <w:vMerge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44" w:type="dxa"/>
          </w:tcPr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474" w:rsidRPr="001D7474" w:rsidRDefault="001D7474" w:rsidP="001D7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4612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 Выделение изученных гласных и согласных звуков из слов.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 Деление слов на слоги. Выделение ударного слога.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3.Составление  схем звуко-слогового состава слова.</w:t>
            </w:r>
          </w:p>
        </w:tc>
        <w:tc>
          <w:tcPr>
            <w:tcW w:w="3276" w:type="dxa"/>
          </w:tcPr>
          <w:p w:rsidR="001D7474" w:rsidRPr="001D7474" w:rsidRDefault="001D7474" w:rsidP="001D7474">
            <w:pPr>
              <w:pStyle w:val="a5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1.Аист, утка, муха, ива, вата, фата, батон, этаж, панама, петух, дым, …</w:t>
            </w:r>
          </w:p>
        </w:tc>
        <w:tc>
          <w:tcPr>
            <w:tcW w:w="2911" w:type="dxa"/>
          </w:tcPr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1.Употребление слов занятия в косвенных падежах.</w:t>
            </w:r>
          </w:p>
          <w:p w:rsidR="001D7474" w:rsidRPr="001D7474" w:rsidRDefault="001D7474" w:rsidP="001D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sz w:val="24"/>
                <w:szCs w:val="24"/>
              </w:rPr>
              <w:t>2.Составление предложений с предлогами по предметным картинкам.</w:t>
            </w:r>
          </w:p>
        </w:tc>
        <w:tc>
          <w:tcPr>
            <w:tcW w:w="1843" w:type="dxa"/>
          </w:tcPr>
          <w:p w:rsidR="001D7474" w:rsidRPr="001D7474" w:rsidRDefault="001D7474" w:rsidP="001D747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зрительного восприятия: 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474">
              <w:rPr>
                <w:rFonts w:ascii="Times New Roman" w:hAnsi="Times New Roman" w:cs="Times New Roman"/>
                <w:bCs/>
                <w:sz w:val="24"/>
                <w:szCs w:val="24"/>
              </w:rPr>
              <w:t>«Подбери пару» (называние предметов по их половинкам).</w:t>
            </w:r>
          </w:p>
          <w:p w:rsidR="001D7474" w:rsidRPr="001D7474" w:rsidRDefault="001D7474" w:rsidP="001D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5AE" w:rsidRPr="001D7474" w:rsidRDefault="004E35AE" w:rsidP="001D747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8C7" w:rsidRPr="001D7474" w:rsidRDefault="00BE78C7" w:rsidP="001D7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168" w:rsidRPr="001D7474" w:rsidRDefault="00001168" w:rsidP="001D7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8C7" w:rsidRDefault="00BE78C7" w:rsidP="00BE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168" w:rsidRDefault="00001168" w:rsidP="00BE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168" w:rsidRDefault="00001168" w:rsidP="00BE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168" w:rsidRDefault="00001168" w:rsidP="00BE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168" w:rsidRDefault="00001168" w:rsidP="00BE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8C7" w:rsidRPr="00AF4624" w:rsidRDefault="00BE78C7" w:rsidP="00BE7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624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с родителями (законными представителями) воспитанников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1482"/>
        <w:gridCol w:w="2551"/>
      </w:tblGrid>
      <w:tr w:rsidR="00BE78C7" w:rsidTr="00BE78C7">
        <w:trPr>
          <w:trHeight w:val="617"/>
        </w:trPr>
        <w:tc>
          <w:tcPr>
            <w:tcW w:w="11482" w:type="dxa"/>
          </w:tcPr>
          <w:p w:rsidR="00BE78C7" w:rsidRPr="00A7217C" w:rsidRDefault="00BE78C7" w:rsidP="00BE7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17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2551" w:type="dxa"/>
          </w:tcPr>
          <w:p w:rsidR="00BE78C7" w:rsidRPr="00A7217C" w:rsidRDefault="00BE78C7" w:rsidP="00BE7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17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BE78C7" w:rsidTr="00BE78C7">
        <w:trPr>
          <w:trHeight w:val="1468"/>
        </w:trPr>
        <w:tc>
          <w:tcPr>
            <w:tcW w:w="11482" w:type="dxa"/>
          </w:tcPr>
          <w:p w:rsidR="00BE78C7" w:rsidRPr="002A24CD" w:rsidRDefault="00BE78C7" w:rsidP="00BE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 xml:space="preserve">1.Выступление на родительских собраниях на темы: </w:t>
            </w:r>
          </w:p>
          <w:p w:rsidR="00BE78C7" w:rsidRPr="002A24CD" w:rsidRDefault="00BE78C7" w:rsidP="00BE78C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коррекционно-развивающей работы на учебный год»;</w:t>
            </w:r>
          </w:p>
          <w:p w:rsidR="00BE78C7" w:rsidRPr="002A24CD" w:rsidRDefault="00BE78C7" w:rsidP="00BE78C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>«Взаимосвязь в работе детского сада и семьи»;</w:t>
            </w:r>
          </w:p>
          <w:p w:rsidR="00BE78C7" w:rsidRPr="002A24CD" w:rsidRDefault="00BE78C7" w:rsidP="00BE78C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>«Подводим важные итоги»</w:t>
            </w:r>
          </w:p>
        </w:tc>
        <w:tc>
          <w:tcPr>
            <w:tcW w:w="2551" w:type="dxa"/>
          </w:tcPr>
          <w:p w:rsidR="00BE78C7" w:rsidRPr="002A24CD" w:rsidRDefault="00BE78C7" w:rsidP="00BE7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8C7" w:rsidRPr="002A24CD" w:rsidRDefault="00BE78C7" w:rsidP="00BE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BE78C7" w:rsidRPr="002A24CD" w:rsidRDefault="00BE78C7" w:rsidP="00BE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BE78C7" w:rsidRPr="002A24CD" w:rsidRDefault="00BE78C7" w:rsidP="00BE7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BE78C7" w:rsidRPr="004840E9" w:rsidTr="00BE78C7">
        <w:tc>
          <w:tcPr>
            <w:tcW w:w="11482" w:type="dxa"/>
          </w:tcPr>
          <w:p w:rsidR="00BE78C7" w:rsidRPr="002A24CD" w:rsidRDefault="00BE78C7" w:rsidP="00BE7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>2. Посещение родителями индивидуальных логопедических занятий с детьми.</w:t>
            </w:r>
          </w:p>
        </w:tc>
        <w:tc>
          <w:tcPr>
            <w:tcW w:w="2551" w:type="dxa"/>
          </w:tcPr>
          <w:p w:rsidR="00BE78C7" w:rsidRPr="002A24CD" w:rsidRDefault="00BE78C7" w:rsidP="00BE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BE78C7" w:rsidRPr="002A24CD" w:rsidRDefault="00BE78C7" w:rsidP="00BE7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8C7" w:rsidRPr="004840E9" w:rsidTr="00BE78C7">
        <w:trPr>
          <w:trHeight w:val="559"/>
        </w:trPr>
        <w:tc>
          <w:tcPr>
            <w:tcW w:w="11482" w:type="dxa"/>
          </w:tcPr>
          <w:p w:rsidR="00BE78C7" w:rsidRPr="002A24CD" w:rsidRDefault="00BE78C7" w:rsidP="00BE7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>3. Показ открытых фронтальных занятий с целью ознакомления родителей с приёмами и методами логопедической работы.</w:t>
            </w:r>
          </w:p>
        </w:tc>
        <w:tc>
          <w:tcPr>
            <w:tcW w:w="2551" w:type="dxa"/>
          </w:tcPr>
          <w:p w:rsidR="00BE78C7" w:rsidRPr="002A24CD" w:rsidRDefault="00BE78C7" w:rsidP="00BE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BE78C7" w:rsidRPr="002A24CD" w:rsidRDefault="00BE78C7" w:rsidP="00BE7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8C7" w:rsidRPr="004840E9" w:rsidTr="00EE2F2E">
        <w:trPr>
          <w:trHeight w:val="2622"/>
        </w:trPr>
        <w:tc>
          <w:tcPr>
            <w:tcW w:w="11482" w:type="dxa"/>
          </w:tcPr>
          <w:p w:rsidR="00BE78C7" w:rsidRPr="002A24CD" w:rsidRDefault="00BE78C7" w:rsidP="00BE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>4. Индивидуальные беседы и консультации:</w:t>
            </w:r>
          </w:p>
          <w:p w:rsidR="00BE78C7" w:rsidRPr="002A24CD" w:rsidRDefault="00BE78C7" w:rsidP="00EE2F2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>«Индивидуальная программа обучения вашего ребёнка»;</w:t>
            </w:r>
          </w:p>
          <w:p w:rsidR="00BE78C7" w:rsidRPr="002A24CD" w:rsidRDefault="00BE78C7" w:rsidP="00EE2F2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>«Первые успехи и трудности вашего ребёнка»;</w:t>
            </w:r>
          </w:p>
          <w:p w:rsidR="00BE78C7" w:rsidRPr="002A24CD" w:rsidRDefault="00BE78C7" w:rsidP="00EE2F2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 xml:space="preserve">«Советы по автоматизации поставленных звуков в домашних условиях»; </w:t>
            </w:r>
          </w:p>
          <w:p w:rsidR="00BE78C7" w:rsidRPr="002A24CD" w:rsidRDefault="00E76BD6" w:rsidP="00EE2F2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«Игры, развивающие и обогащающие словарь ребёнка»;</w:t>
            </w:r>
          </w:p>
          <w:p w:rsidR="00BE78C7" w:rsidRDefault="00BE78C7" w:rsidP="00EE2F2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>«Роль родителей в формировании грамматически правильной речи детей»;</w:t>
            </w:r>
          </w:p>
          <w:p w:rsidR="00EE2F2E" w:rsidRPr="002F57D2" w:rsidRDefault="00EE2F2E" w:rsidP="00EE2F2E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«Чтобы труды не пропали даром…» (контроль звуков в самостоятельной речи у ребёнка)</w:t>
            </w:r>
          </w:p>
          <w:p w:rsidR="00BE78C7" w:rsidRPr="002A24CD" w:rsidRDefault="00BE78C7" w:rsidP="00EE2F2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>«Научите ребёнка запоминать»;</w:t>
            </w:r>
          </w:p>
          <w:p w:rsidR="00BE78C7" w:rsidRPr="002A24CD" w:rsidRDefault="00BE78C7" w:rsidP="00EE2F2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>«Чем заняться летом»</w:t>
            </w:r>
          </w:p>
        </w:tc>
        <w:tc>
          <w:tcPr>
            <w:tcW w:w="2551" w:type="dxa"/>
          </w:tcPr>
          <w:p w:rsidR="00BE78C7" w:rsidRPr="002A24CD" w:rsidRDefault="00BE78C7" w:rsidP="00BE7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8C7" w:rsidRPr="002A24CD" w:rsidRDefault="00BE78C7" w:rsidP="00BE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E78C7" w:rsidRPr="002A24CD" w:rsidRDefault="00BE78C7" w:rsidP="00BE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E78C7" w:rsidRPr="002A24CD" w:rsidRDefault="00BE78C7" w:rsidP="00BE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E78C7" w:rsidRPr="002A24CD" w:rsidRDefault="00BE78C7" w:rsidP="00BE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E78C7" w:rsidRPr="002A24CD" w:rsidRDefault="00BE78C7" w:rsidP="00BE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E78C7" w:rsidRDefault="00BE78C7" w:rsidP="00BE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E2F2E" w:rsidRPr="002A24CD" w:rsidRDefault="00EE2F2E" w:rsidP="00BE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E78C7" w:rsidRPr="002A24CD" w:rsidRDefault="00EE2F2E" w:rsidP="00BE7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E78C7" w:rsidRPr="002A24C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BE78C7" w:rsidRPr="004840E9" w:rsidTr="00BE78C7">
        <w:tc>
          <w:tcPr>
            <w:tcW w:w="11482" w:type="dxa"/>
          </w:tcPr>
          <w:p w:rsidR="00BE78C7" w:rsidRPr="002A24CD" w:rsidRDefault="00BE78C7" w:rsidP="00BE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>5. Практикумы:</w:t>
            </w:r>
          </w:p>
          <w:p w:rsidR="00E76BD6" w:rsidRDefault="00E76BD6" w:rsidP="00C93662">
            <w:pPr>
              <w:pStyle w:val="a3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«Артикуляционная гимнастика- залог правильного произношения»</w:t>
            </w:r>
          </w:p>
          <w:p w:rsidR="002A24CD" w:rsidRDefault="002A24CD" w:rsidP="00C93662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«Дыхательная гимнастика – весело и полезно»</w:t>
            </w:r>
          </w:p>
          <w:p w:rsidR="00C93662" w:rsidRPr="002F57D2" w:rsidRDefault="00C93662" w:rsidP="00C93662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F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для развития  речи и мышления 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E78C7" w:rsidRPr="002A24CD" w:rsidRDefault="00BE78C7" w:rsidP="00C9366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>«Упражнения по развитию мелкой моторики у детей с нарушениями речи»</w:t>
            </w:r>
          </w:p>
          <w:p w:rsidR="002A24CD" w:rsidRPr="002A24CD" w:rsidRDefault="002A24CD" w:rsidP="00C93662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«Такие разные звуки» (игры и упражнения для развития фонематического слуха)</w:t>
            </w:r>
          </w:p>
          <w:p w:rsidR="00BE78C7" w:rsidRDefault="00BE78C7" w:rsidP="00C9366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общение ребёнка в семье. Семейное чтение» </w:t>
            </w:r>
          </w:p>
          <w:p w:rsidR="00C93662" w:rsidRPr="00C93662" w:rsidRDefault="00C93662" w:rsidP="00C93662">
            <w:pPr>
              <w:pStyle w:val="a3"/>
              <w:numPr>
                <w:ilvl w:val="0"/>
                <w:numId w:val="10"/>
              </w:numPr>
              <w:ind w:left="360" w:hanging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93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и упражнения для развития речи у детей дома, на прогулке, на даче…»</w:t>
            </w:r>
          </w:p>
          <w:p w:rsidR="00BE78C7" w:rsidRPr="002A24CD" w:rsidRDefault="00BE78C7" w:rsidP="00BE7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E78C7" w:rsidRPr="002A24CD" w:rsidRDefault="00BE78C7" w:rsidP="00BE7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8C7" w:rsidRDefault="00BE78C7" w:rsidP="00BE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A24CD" w:rsidRDefault="002A24CD" w:rsidP="00BE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93662" w:rsidRPr="002A24CD" w:rsidRDefault="00C93662" w:rsidP="00BE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E78C7" w:rsidRPr="002A24CD" w:rsidRDefault="00BE78C7" w:rsidP="00BE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A24CD" w:rsidRPr="002A24CD" w:rsidRDefault="002A24CD" w:rsidP="00BE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E78C7" w:rsidRPr="002A24CD" w:rsidRDefault="00BE78C7" w:rsidP="00BE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E78C7" w:rsidRPr="00C93662" w:rsidRDefault="00C93662" w:rsidP="00C936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662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</w:tr>
      <w:tr w:rsidR="00BE78C7" w:rsidRPr="004840E9" w:rsidTr="00BE78C7">
        <w:tc>
          <w:tcPr>
            <w:tcW w:w="11482" w:type="dxa"/>
          </w:tcPr>
          <w:p w:rsidR="00BE78C7" w:rsidRPr="002A24CD" w:rsidRDefault="00BE78C7" w:rsidP="00BE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>6. Оказание помощи родителям в подготовке домашних заданий.</w:t>
            </w:r>
          </w:p>
          <w:p w:rsidR="00BE78C7" w:rsidRPr="002A24CD" w:rsidRDefault="00BE78C7" w:rsidP="00BE7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E78C7" w:rsidRPr="002A24CD" w:rsidRDefault="00BE78C7" w:rsidP="00BE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BE78C7" w:rsidRDefault="00BE78C7" w:rsidP="00BE78C7">
      <w:pPr>
        <w:pBdr>
          <w:bottom w:val="single" w:sz="8" w:space="1" w:color="000000"/>
        </w:pBdr>
        <w:tabs>
          <w:tab w:val="left" w:pos="142"/>
          <w:tab w:val="center" w:pos="4677"/>
        </w:tabs>
        <w:spacing w:after="0"/>
        <w:ind w:left="-426" w:firstLine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BE78C7" w:rsidRDefault="00BE78C7" w:rsidP="00BE78C7">
      <w:pPr>
        <w:pBdr>
          <w:bottom w:val="single" w:sz="8" w:space="1" w:color="000000"/>
        </w:pBdr>
        <w:tabs>
          <w:tab w:val="left" w:pos="142"/>
        </w:tabs>
        <w:spacing w:after="0"/>
        <w:ind w:left="-426" w:firstLine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«Детский сад комбинированного вида № 365» городского округа Самара</w:t>
      </w:r>
    </w:p>
    <w:p w:rsidR="00BE78C7" w:rsidRDefault="00BE78C7" w:rsidP="00BE78C7">
      <w:pPr>
        <w:pBdr>
          <w:bottom w:val="single" w:sz="8" w:space="1" w:color="000000"/>
        </w:pBdr>
        <w:tabs>
          <w:tab w:val="left" w:pos="142"/>
        </w:tabs>
        <w:spacing w:after="0"/>
        <w:ind w:left="-426" w:firstLine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(МБДОУ «Детский сад № 365» г.о. Самара)</w:t>
      </w:r>
    </w:p>
    <w:p w:rsidR="00BE78C7" w:rsidRDefault="00BE78C7" w:rsidP="00BE78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дрес: 443042, Самарская область, г. Самара, ул. Флотская, д. 15 а</w:t>
      </w:r>
    </w:p>
    <w:p w:rsidR="00BE78C7" w:rsidRDefault="00BE78C7" w:rsidP="00BE7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тел/факс: 2212831,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e</w:t>
      </w:r>
      <w:r w:rsidRPr="000E3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mdou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_365@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ru</w:t>
      </w:r>
    </w:p>
    <w:p w:rsidR="00BE78C7" w:rsidRDefault="00BE78C7" w:rsidP="00BE78C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E78C7" w:rsidRDefault="00BE78C7" w:rsidP="00BE78C7">
      <w:pPr>
        <w:spacing w:after="0" w:line="36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План самообразования</w:t>
      </w:r>
    </w:p>
    <w:p w:rsidR="00BE78C7" w:rsidRDefault="00BE78C7" w:rsidP="00BE78C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учителя-логопеда</w:t>
      </w:r>
    </w:p>
    <w:p w:rsidR="00BE78C7" w:rsidRDefault="00BE78C7" w:rsidP="00BE78C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Калюжиной Е.Ю.</w:t>
      </w:r>
    </w:p>
    <w:p w:rsidR="00BE78C7" w:rsidRDefault="00BE78C7" w:rsidP="00BE78C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на 201</w:t>
      </w:r>
      <w:r w:rsidR="00C93662">
        <w:rPr>
          <w:rFonts w:ascii="Times New Roman" w:hAnsi="Times New Roman" w:cs="Times New Roman"/>
          <w:b/>
          <w:sz w:val="40"/>
        </w:rPr>
        <w:t>9</w:t>
      </w:r>
      <w:r>
        <w:rPr>
          <w:rFonts w:ascii="Times New Roman" w:hAnsi="Times New Roman" w:cs="Times New Roman"/>
          <w:b/>
          <w:sz w:val="40"/>
        </w:rPr>
        <w:t xml:space="preserve"> – 20</w:t>
      </w:r>
      <w:r w:rsidR="00C93662">
        <w:rPr>
          <w:rFonts w:ascii="Times New Roman" w:hAnsi="Times New Roman" w:cs="Times New Roman"/>
          <w:b/>
          <w:sz w:val="40"/>
        </w:rPr>
        <w:t>20</w:t>
      </w:r>
      <w:r>
        <w:rPr>
          <w:rFonts w:ascii="Times New Roman" w:hAnsi="Times New Roman" w:cs="Times New Roman"/>
          <w:b/>
          <w:sz w:val="40"/>
        </w:rPr>
        <w:t xml:space="preserve"> учебный год.</w:t>
      </w:r>
    </w:p>
    <w:p w:rsidR="00BE78C7" w:rsidRDefault="00BE78C7" w:rsidP="00BE78C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E78C7" w:rsidRDefault="00BE78C7" w:rsidP="00BE78C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E78C7" w:rsidRDefault="00BE78C7" w:rsidP="00BE78C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Ф.И.О. педагога:</w:t>
      </w:r>
      <w:r>
        <w:rPr>
          <w:rFonts w:ascii="Times New Roman" w:hAnsi="Times New Roman" w:cs="Times New Roman"/>
          <w:sz w:val="28"/>
        </w:rPr>
        <w:t xml:space="preserve"> Калюжина Елена Юрьевна</w:t>
      </w: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Образование: </w:t>
      </w:r>
      <w:r>
        <w:rPr>
          <w:rFonts w:ascii="Times New Roman" w:hAnsi="Times New Roman" w:cs="Times New Roman"/>
          <w:sz w:val="28"/>
          <w:szCs w:val="28"/>
        </w:rPr>
        <w:t xml:space="preserve">Самарский Государственный педагогический университет, факультет дефектологии, 2000 год,  </w:t>
      </w: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учитель-логопед.</w:t>
      </w: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Стаж педагогической работы:</w:t>
      </w:r>
      <w:r>
        <w:rPr>
          <w:rFonts w:ascii="Times New Roman" w:hAnsi="Times New Roman" w:cs="Times New Roman"/>
          <w:sz w:val="28"/>
        </w:rPr>
        <w:t xml:space="preserve"> 20 лет</w:t>
      </w: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Квалификационная категория, дата присвоения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высшая, 26.11.2015 г.</w:t>
      </w: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Курсы повышения квалификации (ОУ, дата прохождения, тема, количество часов):</w:t>
      </w:r>
    </w:p>
    <w:p w:rsidR="00BE78C7" w:rsidRDefault="00BE78C7" w:rsidP="00BE78C7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 МБОУ ОДПО ЦРО «Современные коррекционно-развивающие технологии в работе учителя-логопеда» - 36 часов, 2016 год.</w:t>
      </w:r>
    </w:p>
    <w:p w:rsidR="00BE78C7" w:rsidRDefault="00BE78C7" w:rsidP="00BE78C7">
      <w:pPr>
        <w:pStyle w:val="c8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МБОУ ОДПО ЦРО «Дифференцированный подход к организации образовательной деятельности детей с </w:t>
      </w:r>
      <w:r w:rsidR="00695142">
        <w:rPr>
          <w:sz w:val="28"/>
          <w:szCs w:val="28"/>
        </w:rPr>
        <w:t>Т</w:t>
      </w:r>
      <w:r>
        <w:rPr>
          <w:sz w:val="28"/>
          <w:szCs w:val="28"/>
        </w:rPr>
        <w:t xml:space="preserve">НР» - </w:t>
      </w:r>
    </w:p>
    <w:p w:rsidR="00BE78C7" w:rsidRDefault="00BE78C7" w:rsidP="00BE78C7">
      <w:pPr>
        <w:pStyle w:val="c8"/>
        <w:spacing w:before="0" w:beforeAutospacing="0" w:after="0" w:afterAutospacing="0" w:line="360" w:lineRule="auto"/>
        <w:rPr>
          <w:b/>
          <w:sz w:val="28"/>
          <w:szCs w:val="22"/>
        </w:rPr>
      </w:pPr>
      <w:r>
        <w:rPr>
          <w:sz w:val="28"/>
          <w:szCs w:val="28"/>
        </w:rPr>
        <w:t>72 часа, 2017 год.</w:t>
      </w: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Дата начала работы над темой:</w:t>
      </w:r>
      <w:r>
        <w:rPr>
          <w:rFonts w:ascii="Times New Roman" w:hAnsi="Times New Roman" w:cs="Times New Roman"/>
          <w:sz w:val="28"/>
        </w:rPr>
        <w:t xml:space="preserve"> сентябрь 201</w:t>
      </w:r>
      <w:r w:rsidR="00695142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Предполагаемая дата окончания работы над темой:</w:t>
      </w:r>
      <w:r>
        <w:rPr>
          <w:rFonts w:ascii="Times New Roman" w:hAnsi="Times New Roman" w:cs="Times New Roman"/>
          <w:sz w:val="28"/>
        </w:rPr>
        <w:t xml:space="preserve"> май 20</w:t>
      </w:r>
      <w:r w:rsidR="00C93662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Тема самообразования:</w:t>
      </w:r>
      <w:r>
        <w:rPr>
          <w:rFonts w:ascii="Times New Roman" w:hAnsi="Times New Roman" w:cs="Times New Roman"/>
          <w:sz w:val="28"/>
        </w:rPr>
        <w:t xml:space="preserve"> «Современные технологии развития мелкой моторики старших дошкольников с ОНР».</w:t>
      </w: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>: изучить современные технологии развития мелкой моторики старших дошкольников с ОНР.</w:t>
      </w: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Повысить собственный уровень знаний путем изучения необходимой литературы.</w:t>
      </w: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Разработать перспективный план работы с детьми по данному направлению.</w:t>
      </w: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Изготовить пособия для работы с детьми по данному направлению.</w:t>
      </w:r>
    </w:p>
    <w:p w:rsidR="00BE78C7" w:rsidRDefault="00BE78C7" w:rsidP="00BE78C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E78C7" w:rsidRPr="00DB6E1B" w:rsidRDefault="00BE78C7" w:rsidP="00BE78C7">
      <w:pPr>
        <w:pStyle w:val="ab"/>
        <w:shd w:val="clear" w:color="auto" w:fill="FFFFFF"/>
        <w:spacing w:before="0" w:beforeAutospacing="0" w:after="285" w:afterAutospacing="0" w:line="360" w:lineRule="auto"/>
        <w:rPr>
          <w:b/>
          <w:sz w:val="28"/>
          <w:szCs w:val="28"/>
        </w:rPr>
      </w:pPr>
      <w:r>
        <w:rPr>
          <w:b/>
          <w:sz w:val="28"/>
        </w:rPr>
        <w:t xml:space="preserve">Актуальность. </w:t>
      </w:r>
      <w:r w:rsidRPr="00DB6E1B">
        <w:rPr>
          <w:color w:val="000000"/>
          <w:sz w:val="28"/>
          <w:szCs w:val="28"/>
          <w:shd w:val="clear" w:color="auto" w:fill="FFFFFF"/>
        </w:rPr>
        <w:t xml:space="preserve">Исследования ученых разных областей знаний показывают, что развитие функций рук и функций речевого аппарата идёт одновременно. Именно близость этих зон позволила сделать вывод о том, что тренировка мелкой моторики пальцев рук играет большую роль в становлении речи. </w:t>
      </w:r>
      <w:r w:rsidRPr="00DB6E1B">
        <w:rPr>
          <w:color w:val="000000"/>
          <w:sz w:val="28"/>
          <w:szCs w:val="28"/>
        </w:rPr>
        <w:t>Мелкая моторика - это двигательная деятельность, обусловленная скоординированной работой мелких мышц руки и глаз. В.А. Сухомлинский говорил о том, что «ум ребёнка находится на кончиках его пальцев». А это значит, что во время манипуляций с предметами у ребёнка развивается не только речь, но и мышление, память, внимание и другие психические процессы</w:t>
      </w:r>
      <w:r>
        <w:rPr>
          <w:color w:val="000000"/>
          <w:sz w:val="28"/>
          <w:szCs w:val="28"/>
        </w:rPr>
        <w:t xml:space="preserve">. Для совершенствования мелкой моторики дошкольников с </w:t>
      </w:r>
      <w:r w:rsidR="00695142">
        <w:rPr>
          <w:color w:val="000000"/>
          <w:sz w:val="28"/>
          <w:szCs w:val="28"/>
        </w:rPr>
        <w:t>Т</w:t>
      </w:r>
      <w:bookmarkStart w:id="3" w:name="_GoBack"/>
      <w:bookmarkEnd w:id="3"/>
      <w:r>
        <w:rPr>
          <w:color w:val="000000"/>
          <w:sz w:val="28"/>
          <w:szCs w:val="28"/>
        </w:rPr>
        <w:t>НР требуются разнообразные методы и приемы. Жизнь не стоит на месте и в работе с детьми должны использоваться новые, современные технологии, которые будут интересны и полезны детям.</w:t>
      </w:r>
    </w:p>
    <w:p w:rsidR="00BE78C7" w:rsidRDefault="00BE78C7" w:rsidP="00BE78C7">
      <w:pPr>
        <w:pStyle w:val="c3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BE78C7" w:rsidRDefault="00BE78C7" w:rsidP="00BE78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работы на 201</w:t>
      </w:r>
      <w:r w:rsidR="00C93662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>-20</w:t>
      </w:r>
      <w:r w:rsidR="00C93662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6029"/>
        <w:gridCol w:w="6722"/>
      </w:tblGrid>
      <w:tr w:rsidR="00BE78C7" w:rsidTr="00BE78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E7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BE78C7" w:rsidRPr="002473D4" w:rsidRDefault="00BE78C7" w:rsidP="00BE7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E7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E7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Практические выходы </w:t>
            </w:r>
          </w:p>
          <w:p w:rsidR="00BE78C7" w:rsidRPr="002473D4" w:rsidRDefault="00BE78C7" w:rsidP="00BE7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b/>
                <w:sz w:val="28"/>
                <w:szCs w:val="28"/>
              </w:rPr>
              <w:t>(публикация, доклад, пополнение РППС, конспекты НОД и др.)</w:t>
            </w:r>
          </w:p>
        </w:tc>
      </w:tr>
      <w:tr w:rsidR="00BE78C7" w:rsidTr="00BE78C7">
        <w:trPr>
          <w:trHeight w:val="5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E78C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>1.Подбор и изучение методической литературы, онлайн источников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перспективного плана работы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развитию мелкой моторики </w:t>
            </w: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>старших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78C7" w:rsidTr="00BE78C7">
        <w:trPr>
          <w:trHeight w:val="8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Default="00BE78C7" w:rsidP="00BE78C7">
            <w:pPr>
              <w:pStyle w:val="Default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 xml:space="preserve">1. Изучение современных технологий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мелкой моторики </w:t>
            </w: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 xml:space="preserve">старших дошкольников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ОНР.</w:t>
            </w:r>
          </w:p>
          <w:p w:rsidR="00BE78C7" w:rsidRPr="002473D4" w:rsidRDefault="00BE78C7" w:rsidP="00BE78C7">
            <w:pPr>
              <w:pStyle w:val="Default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7" w:rsidRPr="002473D4" w:rsidRDefault="00BE78C7" w:rsidP="00BE78C7">
            <w:pPr>
              <w:pStyle w:val="Default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Изготовление пособий для работы по данному направлению.</w:t>
            </w:r>
          </w:p>
        </w:tc>
      </w:tr>
      <w:tr w:rsidR="00BE78C7" w:rsidTr="00BE78C7">
        <w:trPr>
          <w:trHeight w:val="8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7" w:rsidRPr="002473D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7" w:rsidRPr="002473D4" w:rsidRDefault="00BE78C7" w:rsidP="00BE78C7">
            <w:pPr>
              <w:pStyle w:val="Default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серии конспектов,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методических разработок по теме.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7" w:rsidRPr="002473D4" w:rsidRDefault="00BE78C7" w:rsidP="00BE78C7">
            <w:pPr>
              <w:pStyle w:val="Default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Серии конспектов, методических разработок.</w:t>
            </w:r>
          </w:p>
        </w:tc>
      </w:tr>
      <w:tr w:rsidR="00BE78C7" w:rsidTr="00BE78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 xml:space="preserve">1. Подбор, разработка слайд-презентаций, </w:t>
            </w:r>
            <w:r w:rsidRPr="00247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видеоматериала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Картотека слайд-презентаций, видеоматериала по </w:t>
            </w:r>
            <w:r w:rsidRPr="00247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78C7" w:rsidRPr="002473D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8C7" w:rsidTr="00BE78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62" w:rsidRDefault="00C93662" w:rsidP="00C93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>1. Изучение опыта работы ДОУ Куйбышевского внутригородского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>г.о. Самара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78C7" w:rsidRPr="002473D4" w:rsidRDefault="00BE78C7" w:rsidP="00C9366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4B17B1" w:rsidRDefault="004B17B1" w:rsidP="004B17B1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17B1">
              <w:rPr>
                <w:rFonts w:ascii="Times New Roman" w:hAnsi="Times New Roman" w:cs="Times New Roman"/>
                <w:sz w:val="28"/>
                <w:szCs w:val="28"/>
              </w:rPr>
              <w:t>Корректировка плана.</w:t>
            </w:r>
          </w:p>
        </w:tc>
      </w:tr>
      <w:tr w:rsidR="00BE78C7" w:rsidTr="00BE78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62" w:rsidRDefault="00C93662" w:rsidP="00C9366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>Разработка консультаций, памяток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>(законных представителей) воспитанников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3662" w:rsidRPr="002473D4" w:rsidRDefault="00C93662" w:rsidP="00C93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</w:t>
            </w: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>ообщение на родительском собрании группы</w:t>
            </w:r>
            <w:r w:rsidR="004B17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78C7" w:rsidRPr="002473D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4B17B1" w:rsidRDefault="004B17B1" w:rsidP="004B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E78C7" w:rsidRPr="004B17B1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на тему </w:t>
            </w:r>
            <w:r w:rsidR="00BE78C7" w:rsidRPr="004B17B1">
              <w:rPr>
                <w:rFonts w:ascii="Times New Roman" w:hAnsi="Times New Roman" w:cs="Times New Roman"/>
                <w:sz w:val="28"/>
              </w:rPr>
              <w:t>«Современные технологии развития мелкой моторики старших дошкольников с ОНР».</w:t>
            </w:r>
            <w:r w:rsidR="00BE78C7" w:rsidRPr="004B1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17B1" w:rsidRPr="004B17B1" w:rsidRDefault="004B17B1" w:rsidP="004B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B17B1">
              <w:rPr>
                <w:rFonts w:ascii="Times New Roman" w:hAnsi="Times New Roman" w:cs="Times New Roman"/>
                <w:sz w:val="28"/>
                <w:szCs w:val="28"/>
              </w:rPr>
              <w:t>Подборка игр и упражнений по развитию мелкой моторики в домашних условиях</w:t>
            </w:r>
          </w:p>
        </w:tc>
      </w:tr>
      <w:tr w:rsidR="00BE78C7" w:rsidTr="00BE78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 xml:space="preserve">1.Участие в районной методической неделе (сообщение, мастер-класс </w:t>
            </w:r>
            <w:r>
              <w:rPr>
                <w:rFonts w:ascii="Times New Roman" w:hAnsi="Times New Roman" w:cs="Times New Roman"/>
                <w:sz w:val="28"/>
              </w:rPr>
              <w:t>«Современные технологии развития мелкой моторики старших дошкольников с ОНР».</w:t>
            </w: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 xml:space="preserve">1. Публикация на тему </w:t>
            </w:r>
            <w:r>
              <w:rPr>
                <w:rFonts w:ascii="Times New Roman" w:hAnsi="Times New Roman" w:cs="Times New Roman"/>
                <w:sz w:val="28"/>
              </w:rPr>
              <w:t>«Современные технологии развития мелкой моторики старших дошкольников с ОНР».</w:t>
            </w: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 xml:space="preserve"> (по итогам районной методической недели)</w:t>
            </w:r>
          </w:p>
        </w:tc>
      </w:tr>
      <w:tr w:rsidR="00BE78C7" w:rsidTr="00BE78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62" w:rsidRPr="002473D4" w:rsidRDefault="00C93662" w:rsidP="00C93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>1. Распространение своего опыта работы по теме:</w:t>
            </w:r>
          </w:p>
          <w:p w:rsidR="00C93662" w:rsidRPr="002473D4" w:rsidRDefault="00C93662" w:rsidP="00C93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>- открытый показ ОД по теме для родителей, педагогов ДОУ,</w:t>
            </w:r>
          </w:p>
          <w:p w:rsidR="00BE78C7" w:rsidRPr="002473D4" w:rsidRDefault="00C93662" w:rsidP="00C93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>- сообщение на педагогическом совете ДОУ и пр.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Default="004B17B1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>1. Подборка консультаций, памяток для родителей (законных представителей) воспитанников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17B1" w:rsidRPr="002473D4" w:rsidRDefault="004B17B1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Разработка слайд-презентации для педагогов по теме.</w:t>
            </w:r>
          </w:p>
        </w:tc>
      </w:tr>
      <w:tr w:rsidR="00BE78C7" w:rsidTr="00BE78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 xml:space="preserve">1.Анализ и оценка своей деятельности в рамках реализации плана 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7" w:rsidRPr="002473D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>1. Составление плана самообразования на 2019-2020 учебный год</w:t>
            </w:r>
          </w:p>
          <w:p w:rsidR="00BE78C7" w:rsidRPr="002473D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8C7" w:rsidTr="00BE78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C7" w:rsidRPr="002473D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3D4">
              <w:rPr>
                <w:rFonts w:ascii="Times New Roman" w:hAnsi="Times New Roman" w:cs="Times New Roman"/>
                <w:sz w:val="28"/>
                <w:szCs w:val="28"/>
              </w:rPr>
              <w:t xml:space="preserve">1. Обучение на курсах повышения квалификации по теме </w:t>
            </w:r>
            <w:r>
              <w:rPr>
                <w:rFonts w:ascii="Times New Roman" w:hAnsi="Times New Roman" w:cs="Times New Roman"/>
                <w:sz w:val="28"/>
              </w:rPr>
              <w:t>«Современные технологии развития мелкой моторики старших дошкольников с ОНР».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7" w:rsidRPr="002473D4" w:rsidRDefault="00BE78C7" w:rsidP="00BE7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8C7" w:rsidRDefault="00BE78C7" w:rsidP="00BE78C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E78C7" w:rsidRDefault="00BE78C7" w:rsidP="00BE78C7"/>
    <w:p w:rsidR="005F5675" w:rsidRPr="005F5675" w:rsidRDefault="005F5675" w:rsidP="00BE7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F5675" w:rsidRPr="005F5675" w:rsidSect="001F5F90">
      <w:footerReference w:type="default" r:id="rId1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639" w:rsidRDefault="00D65639" w:rsidP="00404329">
      <w:pPr>
        <w:spacing w:after="0" w:line="240" w:lineRule="auto"/>
      </w:pPr>
      <w:r>
        <w:separator/>
      </w:r>
    </w:p>
  </w:endnote>
  <w:endnote w:type="continuationSeparator" w:id="0">
    <w:p w:rsidR="00D65639" w:rsidRDefault="00D65639" w:rsidP="0040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55549"/>
      <w:docPartObj>
        <w:docPartGallery w:val="Page Numbers (Bottom of Page)"/>
        <w:docPartUnique/>
      </w:docPartObj>
    </w:sdtPr>
    <w:sdtEndPr/>
    <w:sdtContent>
      <w:p w:rsidR="00E76BD6" w:rsidRDefault="00E76B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142">
          <w:rPr>
            <w:noProof/>
          </w:rPr>
          <w:t>65</w:t>
        </w:r>
        <w:r>
          <w:fldChar w:fldCharType="end"/>
        </w:r>
      </w:p>
    </w:sdtContent>
  </w:sdt>
  <w:p w:rsidR="00E76BD6" w:rsidRDefault="00E76B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639" w:rsidRDefault="00D65639" w:rsidP="00404329">
      <w:pPr>
        <w:spacing w:after="0" w:line="240" w:lineRule="auto"/>
      </w:pPr>
      <w:r>
        <w:separator/>
      </w:r>
    </w:p>
  </w:footnote>
  <w:footnote w:type="continuationSeparator" w:id="0">
    <w:p w:rsidR="00D65639" w:rsidRDefault="00D65639" w:rsidP="00404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3F8"/>
    <w:multiLevelType w:val="multilevel"/>
    <w:tmpl w:val="C036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536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2C3D16"/>
    <w:multiLevelType w:val="hybridMultilevel"/>
    <w:tmpl w:val="57B67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5342"/>
    <w:multiLevelType w:val="multilevel"/>
    <w:tmpl w:val="C858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47929"/>
    <w:multiLevelType w:val="hybridMultilevel"/>
    <w:tmpl w:val="EC12F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261F"/>
    <w:multiLevelType w:val="hybridMultilevel"/>
    <w:tmpl w:val="48BE1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05A90"/>
    <w:multiLevelType w:val="hybridMultilevel"/>
    <w:tmpl w:val="0C00B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62560"/>
    <w:multiLevelType w:val="hybridMultilevel"/>
    <w:tmpl w:val="1CFC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87FA9"/>
    <w:multiLevelType w:val="multilevel"/>
    <w:tmpl w:val="727678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F3FAD"/>
    <w:multiLevelType w:val="multilevel"/>
    <w:tmpl w:val="3BDE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017E9D"/>
    <w:multiLevelType w:val="hybridMultilevel"/>
    <w:tmpl w:val="873447A8"/>
    <w:lvl w:ilvl="0" w:tplc="978C6B1C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1" w15:restartNumberingAfterBreak="0">
    <w:nsid w:val="298A529C"/>
    <w:multiLevelType w:val="hybridMultilevel"/>
    <w:tmpl w:val="AC96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F6D34"/>
    <w:multiLevelType w:val="multilevel"/>
    <w:tmpl w:val="7F766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940F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6426E9"/>
    <w:multiLevelType w:val="hybridMultilevel"/>
    <w:tmpl w:val="C220C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367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F044AFB"/>
    <w:multiLevelType w:val="hybridMultilevel"/>
    <w:tmpl w:val="191C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F77C4"/>
    <w:multiLevelType w:val="hybridMultilevel"/>
    <w:tmpl w:val="64F6C6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F67B6"/>
    <w:multiLevelType w:val="multilevel"/>
    <w:tmpl w:val="171A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0E53E0"/>
    <w:multiLevelType w:val="multilevel"/>
    <w:tmpl w:val="F2F0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3909FE"/>
    <w:multiLevelType w:val="multilevel"/>
    <w:tmpl w:val="EEC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E82592"/>
    <w:multiLevelType w:val="multilevel"/>
    <w:tmpl w:val="049E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DE7D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4A34524"/>
    <w:multiLevelType w:val="hybridMultilevel"/>
    <w:tmpl w:val="AD6A4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21B11"/>
    <w:multiLevelType w:val="hybridMultilevel"/>
    <w:tmpl w:val="148A644A"/>
    <w:lvl w:ilvl="0" w:tplc="D506E53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0364580"/>
    <w:multiLevelType w:val="multilevel"/>
    <w:tmpl w:val="045C7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7401F"/>
    <w:multiLevelType w:val="multilevel"/>
    <w:tmpl w:val="3CC2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54305E"/>
    <w:multiLevelType w:val="multilevel"/>
    <w:tmpl w:val="9404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335316"/>
    <w:multiLevelType w:val="hybridMultilevel"/>
    <w:tmpl w:val="4F60734C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638E5"/>
    <w:multiLevelType w:val="hybridMultilevel"/>
    <w:tmpl w:val="E548870E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6B850F57"/>
    <w:multiLevelType w:val="hybridMultilevel"/>
    <w:tmpl w:val="788AB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C34E9"/>
    <w:multiLevelType w:val="hybridMultilevel"/>
    <w:tmpl w:val="49F0D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555E9"/>
    <w:multiLevelType w:val="hybridMultilevel"/>
    <w:tmpl w:val="32A41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82B55"/>
    <w:multiLevelType w:val="multilevel"/>
    <w:tmpl w:val="4C14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7"/>
  </w:num>
  <w:num w:numId="3">
    <w:abstractNumId w:val="20"/>
  </w:num>
  <w:num w:numId="4">
    <w:abstractNumId w:val="24"/>
  </w:num>
  <w:num w:numId="5">
    <w:abstractNumId w:val="23"/>
  </w:num>
  <w:num w:numId="6">
    <w:abstractNumId w:val="32"/>
  </w:num>
  <w:num w:numId="7">
    <w:abstractNumId w:val="14"/>
  </w:num>
  <w:num w:numId="8">
    <w:abstractNumId w:val="31"/>
  </w:num>
  <w:num w:numId="9">
    <w:abstractNumId w:val="2"/>
  </w:num>
  <w:num w:numId="10">
    <w:abstractNumId w:val="17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0"/>
  </w:num>
  <w:num w:numId="19">
    <w:abstractNumId w:val="6"/>
  </w:num>
  <w:num w:numId="20">
    <w:abstractNumId w:val="29"/>
  </w:num>
  <w:num w:numId="21">
    <w:abstractNumId w:val="13"/>
  </w:num>
  <w:num w:numId="22">
    <w:abstractNumId w:val="1"/>
  </w:num>
  <w:num w:numId="23">
    <w:abstractNumId w:val="15"/>
  </w:num>
  <w:num w:numId="24">
    <w:abstractNumId w:val="22"/>
  </w:num>
  <w:num w:numId="25">
    <w:abstractNumId w:val="12"/>
  </w:num>
  <w:num w:numId="26">
    <w:abstractNumId w:val="18"/>
  </w:num>
  <w:num w:numId="27">
    <w:abstractNumId w:val="11"/>
  </w:num>
  <w:num w:numId="28">
    <w:abstractNumId w:val="8"/>
  </w:num>
  <w:num w:numId="29">
    <w:abstractNumId w:val="0"/>
  </w:num>
  <w:num w:numId="30">
    <w:abstractNumId w:val="25"/>
  </w:num>
  <w:num w:numId="31">
    <w:abstractNumId w:val="9"/>
  </w:num>
  <w:num w:numId="32">
    <w:abstractNumId w:val="4"/>
  </w:num>
  <w:num w:numId="33">
    <w:abstractNumId w:val="1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AC"/>
    <w:rsid w:val="00001168"/>
    <w:rsid w:val="00016B84"/>
    <w:rsid w:val="00080BA8"/>
    <w:rsid w:val="000C34E1"/>
    <w:rsid w:val="000D5279"/>
    <w:rsid w:val="000E36ED"/>
    <w:rsid w:val="000F0615"/>
    <w:rsid w:val="001179B9"/>
    <w:rsid w:val="00152E76"/>
    <w:rsid w:val="00191F65"/>
    <w:rsid w:val="001B039E"/>
    <w:rsid w:val="001D7474"/>
    <w:rsid w:val="001F1F28"/>
    <w:rsid w:val="001F5F90"/>
    <w:rsid w:val="001F75BC"/>
    <w:rsid w:val="00201ABB"/>
    <w:rsid w:val="00267057"/>
    <w:rsid w:val="002A24CD"/>
    <w:rsid w:val="002F1AE3"/>
    <w:rsid w:val="00302F27"/>
    <w:rsid w:val="00317D69"/>
    <w:rsid w:val="00332F4D"/>
    <w:rsid w:val="00374273"/>
    <w:rsid w:val="003B1502"/>
    <w:rsid w:val="003C55E9"/>
    <w:rsid w:val="00404329"/>
    <w:rsid w:val="004117DC"/>
    <w:rsid w:val="004B17B1"/>
    <w:rsid w:val="004E35AE"/>
    <w:rsid w:val="0050094B"/>
    <w:rsid w:val="005B7DB7"/>
    <w:rsid w:val="005D69F9"/>
    <w:rsid w:val="005E6FAC"/>
    <w:rsid w:val="005F5675"/>
    <w:rsid w:val="006851CA"/>
    <w:rsid w:val="00695142"/>
    <w:rsid w:val="006E712E"/>
    <w:rsid w:val="007136F1"/>
    <w:rsid w:val="00767146"/>
    <w:rsid w:val="00772388"/>
    <w:rsid w:val="00772746"/>
    <w:rsid w:val="007C296D"/>
    <w:rsid w:val="007E20C3"/>
    <w:rsid w:val="007E73C7"/>
    <w:rsid w:val="00901B55"/>
    <w:rsid w:val="00905094"/>
    <w:rsid w:val="00907DED"/>
    <w:rsid w:val="00916B4B"/>
    <w:rsid w:val="00947BAF"/>
    <w:rsid w:val="009C3A36"/>
    <w:rsid w:val="009D48DA"/>
    <w:rsid w:val="009E517C"/>
    <w:rsid w:val="00A8207B"/>
    <w:rsid w:val="00AF437E"/>
    <w:rsid w:val="00B0229B"/>
    <w:rsid w:val="00B11DB7"/>
    <w:rsid w:val="00B15DDF"/>
    <w:rsid w:val="00B85A21"/>
    <w:rsid w:val="00BE78C7"/>
    <w:rsid w:val="00C04D8E"/>
    <w:rsid w:val="00C44D53"/>
    <w:rsid w:val="00C75DD8"/>
    <w:rsid w:val="00C76E04"/>
    <w:rsid w:val="00C80233"/>
    <w:rsid w:val="00C86137"/>
    <w:rsid w:val="00C93662"/>
    <w:rsid w:val="00CC5663"/>
    <w:rsid w:val="00D225DB"/>
    <w:rsid w:val="00D65639"/>
    <w:rsid w:val="00E67A45"/>
    <w:rsid w:val="00E76BD6"/>
    <w:rsid w:val="00EE2F2E"/>
    <w:rsid w:val="00F0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5FC24-9A91-4EFB-9F53-A13E102E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4E1"/>
  </w:style>
  <w:style w:type="paragraph" w:styleId="1">
    <w:name w:val="heading 1"/>
    <w:basedOn w:val="a"/>
    <w:next w:val="a"/>
    <w:link w:val="10"/>
    <w:qFormat/>
    <w:rsid w:val="003C55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5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17C"/>
    <w:pPr>
      <w:ind w:left="720"/>
      <w:contextualSpacing/>
    </w:pPr>
  </w:style>
  <w:style w:type="table" w:styleId="a4">
    <w:name w:val="Table Grid"/>
    <w:basedOn w:val="a1"/>
    <w:rsid w:val="006851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C55E9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55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5">
    <w:name w:val="Сетка таблицы5"/>
    <w:basedOn w:val="a1"/>
    <w:uiPriority w:val="59"/>
    <w:rsid w:val="003C5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nhideWhenUsed/>
    <w:rsid w:val="0040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04329"/>
  </w:style>
  <w:style w:type="paragraph" w:styleId="a7">
    <w:name w:val="footer"/>
    <w:basedOn w:val="a"/>
    <w:link w:val="a8"/>
    <w:unhideWhenUsed/>
    <w:rsid w:val="0040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404329"/>
  </w:style>
  <w:style w:type="paragraph" w:styleId="a9">
    <w:name w:val="Balloon Text"/>
    <w:basedOn w:val="a"/>
    <w:link w:val="aa"/>
    <w:uiPriority w:val="99"/>
    <w:semiHidden/>
    <w:unhideWhenUsed/>
    <w:rsid w:val="000E3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36E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E6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15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15D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3">
    <w:name w:val="c3"/>
    <w:basedOn w:val="a"/>
    <w:rsid w:val="00BE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78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8">
    <w:name w:val="c8"/>
    <w:basedOn w:val="a"/>
    <w:rsid w:val="00BE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0011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01168"/>
  </w:style>
  <w:style w:type="character" w:styleId="ae">
    <w:name w:val="page number"/>
    <w:basedOn w:val="a0"/>
    <w:rsid w:val="00001168"/>
  </w:style>
  <w:style w:type="paragraph" w:styleId="af">
    <w:name w:val="Body Text Indent"/>
    <w:basedOn w:val="a"/>
    <w:link w:val="af0"/>
    <w:rsid w:val="000011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0011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orfologiya/" TargetMode="External"/><Relationship Id="rId13" Type="http://schemas.openxmlformats.org/officeDocument/2006/relationships/hyperlink" Target="http://pandia.ru/text/category/antonimi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artikulyatciya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fonem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fonetik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russkij_yazik/" TargetMode="External"/><Relationship Id="rId10" Type="http://schemas.openxmlformats.org/officeDocument/2006/relationships/hyperlink" Target="http://pandia.ru/text/category/fonetik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antonimi/" TargetMode="External"/><Relationship Id="rId14" Type="http://schemas.openxmlformats.org/officeDocument/2006/relationships/hyperlink" Target="http://pandia.ru/text/category/slovo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8DAE5-28C8-486A-BCBF-A1E653E8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65</Pages>
  <Words>14992</Words>
  <Characters>85460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30</cp:revision>
  <cp:lastPrinted>2019-10-17T18:46:00Z</cp:lastPrinted>
  <dcterms:created xsi:type="dcterms:W3CDTF">2018-11-07T18:13:00Z</dcterms:created>
  <dcterms:modified xsi:type="dcterms:W3CDTF">2019-11-21T04:58:00Z</dcterms:modified>
</cp:coreProperties>
</file>